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B44" w:rsidRDefault="00BC5228" w:rsidP="00AF50A6">
      <w:pPr>
        <w:tabs>
          <w:tab w:val="left" w:pos="5375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noProof/>
          <w:szCs w:val="28"/>
        </w:rPr>
        <w:drawing>
          <wp:inline distT="0" distB="0" distL="0" distR="0">
            <wp:extent cx="635635" cy="61341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1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B44" w:rsidRDefault="00187B44" w:rsidP="00187B44">
      <w:pPr>
        <w:tabs>
          <w:tab w:val="left" w:pos="537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87B44">
        <w:rPr>
          <w:rFonts w:ascii="Times New Roman" w:hAnsi="Times New Roman" w:cs="Times New Roman"/>
          <w:b/>
          <w:bCs/>
          <w:sz w:val="28"/>
          <w:szCs w:val="28"/>
        </w:rPr>
        <w:t>СЕЛЬСКИЙ СОВЕТ РОЖЕНЦОВСКОГО СЕЛЬСОВЕТА</w:t>
      </w:r>
    </w:p>
    <w:p w:rsidR="00BC5228" w:rsidRPr="00187B44" w:rsidRDefault="00BC5228" w:rsidP="00187B44">
      <w:pPr>
        <w:tabs>
          <w:tab w:val="left" w:pos="5375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87B44">
        <w:rPr>
          <w:rFonts w:ascii="Times New Roman" w:hAnsi="Times New Roman" w:cs="Times New Roman"/>
          <w:b/>
          <w:sz w:val="28"/>
          <w:szCs w:val="28"/>
        </w:rPr>
        <w:t>ШАРАНГСКОГО МУНИЦИПАЛЬНОГО РАЙОНА</w:t>
      </w:r>
    </w:p>
    <w:p w:rsidR="00BC5228" w:rsidRPr="00187B44" w:rsidRDefault="00BC5228" w:rsidP="00187B4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87B44">
        <w:rPr>
          <w:rFonts w:ascii="Times New Roman" w:hAnsi="Times New Roman" w:cs="Times New Roman"/>
          <w:b/>
          <w:bCs/>
          <w:sz w:val="28"/>
          <w:szCs w:val="28"/>
        </w:rPr>
        <w:t>НИЖЕГОРОДСКОЙ ОБЛАСТИ</w:t>
      </w:r>
    </w:p>
    <w:p w:rsidR="00BC5228" w:rsidRPr="00187B44" w:rsidRDefault="00BC5228" w:rsidP="00187B44">
      <w:pPr>
        <w:spacing w:after="0" w:line="240" w:lineRule="auto"/>
        <w:rPr>
          <w:b/>
          <w:bCs/>
          <w:sz w:val="28"/>
          <w:szCs w:val="28"/>
        </w:rPr>
      </w:pPr>
    </w:p>
    <w:p w:rsidR="00BC5228" w:rsidRPr="00187B44" w:rsidRDefault="00BC5228" w:rsidP="00187B44">
      <w:pPr>
        <w:pStyle w:val="2"/>
        <w:rPr>
          <w:sz w:val="28"/>
          <w:szCs w:val="28"/>
        </w:rPr>
      </w:pPr>
      <w:r w:rsidRPr="00187B44">
        <w:rPr>
          <w:sz w:val="28"/>
          <w:szCs w:val="28"/>
        </w:rPr>
        <w:t>Р Е Ш Е Н И Е</w:t>
      </w:r>
    </w:p>
    <w:p w:rsidR="00BC5228" w:rsidRDefault="00BC5228" w:rsidP="00187B44">
      <w:pPr>
        <w:spacing w:after="0" w:line="240" w:lineRule="auto"/>
      </w:pPr>
    </w:p>
    <w:p w:rsidR="00E501C5" w:rsidRPr="005D79DE" w:rsidRDefault="00163476" w:rsidP="00187B4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D79DE">
        <w:rPr>
          <w:rFonts w:ascii="Times New Roman" w:hAnsi="Times New Roman" w:cs="Times New Roman"/>
          <w:bCs/>
          <w:sz w:val="28"/>
          <w:szCs w:val="28"/>
        </w:rPr>
        <w:t xml:space="preserve">от </w:t>
      </w:r>
      <w:r w:rsidR="00D90D9C">
        <w:rPr>
          <w:rFonts w:ascii="Times New Roman" w:hAnsi="Times New Roman" w:cs="Times New Roman"/>
          <w:bCs/>
          <w:sz w:val="28"/>
          <w:szCs w:val="28"/>
        </w:rPr>
        <w:t>29.04.2019</w:t>
      </w:r>
      <w:r w:rsidR="009F1B72" w:rsidRPr="005D79D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9F1B72" w:rsidRPr="005D79DE">
        <w:rPr>
          <w:rFonts w:ascii="Times New Roman" w:hAnsi="Times New Roman" w:cs="Times New Roman"/>
          <w:bCs/>
          <w:sz w:val="28"/>
          <w:szCs w:val="28"/>
        </w:rPr>
        <w:t xml:space="preserve">№ </w:t>
      </w:r>
      <w:r w:rsidR="00D90D9C">
        <w:rPr>
          <w:rFonts w:ascii="Times New Roman" w:hAnsi="Times New Roman" w:cs="Times New Roman"/>
          <w:bCs/>
          <w:sz w:val="28"/>
          <w:szCs w:val="28"/>
        </w:rPr>
        <w:t>09</w:t>
      </w:r>
    </w:p>
    <w:p w:rsidR="00E501C5" w:rsidRPr="005D79DE" w:rsidRDefault="00E501C5" w:rsidP="00187B4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BC5228" w:rsidRPr="005D79DE" w:rsidRDefault="00187B44" w:rsidP="00A713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9DE">
        <w:rPr>
          <w:rFonts w:ascii="Times New Roman" w:hAnsi="Times New Roman" w:cs="Times New Roman"/>
          <w:b/>
          <w:sz w:val="28"/>
          <w:szCs w:val="28"/>
        </w:rPr>
        <w:t xml:space="preserve">Об </w:t>
      </w:r>
      <w:r w:rsidR="00BC5228" w:rsidRPr="005D79DE">
        <w:rPr>
          <w:rFonts w:ascii="Times New Roman" w:hAnsi="Times New Roman" w:cs="Times New Roman"/>
          <w:b/>
          <w:sz w:val="28"/>
          <w:szCs w:val="28"/>
        </w:rPr>
        <w:t>исполнении бюджета</w:t>
      </w:r>
      <w:r w:rsidR="00A7135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D126C">
        <w:rPr>
          <w:rFonts w:ascii="Times New Roman" w:hAnsi="Times New Roman" w:cs="Times New Roman"/>
          <w:b/>
          <w:sz w:val="28"/>
          <w:szCs w:val="28"/>
        </w:rPr>
        <w:t>Роженцовского</w:t>
      </w:r>
      <w:proofErr w:type="spellEnd"/>
      <w:r w:rsidR="002D126C">
        <w:rPr>
          <w:rFonts w:ascii="Times New Roman" w:hAnsi="Times New Roman" w:cs="Times New Roman"/>
          <w:b/>
          <w:sz w:val="28"/>
          <w:szCs w:val="28"/>
        </w:rPr>
        <w:t xml:space="preserve"> сельсовета</w:t>
      </w:r>
      <w:r w:rsidR="004B26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228" w:rsidRPr="005D79DE">
        <w:rPr>
          <w:rFonts w:ascii="Times New Roman" w:hAnsi="Times New Roman" w:cs="Times New Roman"/>
          <w:b/>
          <w:sz w:val="28"/>
          <w:szCs w:val="28"/>
        </w:rPr>
        <w:t>за 201</w:t>
      </w:r>
      <w:r w:rsidR="00A7135E">
        <w:rPr>
          <w:rFonts w:ascii="Times New Roman" w:hAnsi="Times New Roman" w:cs="Times New Roman"/>
          <w:b/>
          <w:sz w:val="28"/>
          <w:szCs w:val="28"/>
        </w:rPr>
        <w:t>8</w:t>
      </w:r>
      <w:r w:rsidR="00BC5228" w:rsidRPr="005D79DE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BC5228" w:rsidRPr="005D79DE" w:rsidRDefault="00BC5228" w:rsidP="00187B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C5228" w:rsidRPr="005D79DE" w:rsidRDefault="00BC5228" w:rsidP="00187B4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9DE">
        <w:rPr>
          <w:rFonts w:ascii="Times New Roman" w:hAnsi="Times New Roman" w:cs="Times New Roman"/>
          <w:sz w:val="28"/>
          <w:szCs w:val="28"/>
        </w:rPr>
        <w:t xml:space="preserve">В соответствии с Уставом </w:t>
      </w:r>
      <w:proofErr w:type="spellStart"/>
      <w:r w:rsidR="005D79DE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5D79DE"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 w:rsidRPr="005D79DE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Pr="005D79DE"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  <w:r w:rsidR="00187B44" w:rsidRPr="005D79DE">
        <w:rPr>
          <w:rFonts w:ascii="Times New Roman" w:hAnsi="Times New Roman" w:cs="Times New Roman"/>
          <w:sz w:val="28"/>
          <w:szCs w:val="28"/>
        </w:rPr>
        <w:t xml:space="preserve">сельский Совет </w:t>
      </w:r>
      <w:proofErr w:type="spellStart"/>
      <w:proofErr w:type="gramStart"/>
      <w:r w:rsidRPr="005D79DE">
        <w:rPr>
          <w:rFonts w:ascii="Times New Roman" w:hAnsi="Times New Roman" w:cs="Times New Roman"/>
          <w:b/>
          <w:sz w:val="28"/>
          <w:szCs w:val="28"/>
        </w:rPr>
        <w:t>р</w:t>
      </w:r>
      <w:proofErr w:type="spellEnd"/>
      <w:proofErr w:type="gramEnd"/>
      <w:r w:rsidRPr="005D79DE">
        <w:rPr>
          <w:rFonts w:ascii="Times New Roman" w:hAnsi="Times New Roman" w:cs="Times New Roman"/>
          <w:b/>
          <w:sz w:val="28"/>
          <w:szCs w:val="28"/>
        </w:rPr>
        <w:t xml:space="preserve"> е </w:t>
      </w:r>
      <w:proofErr w:type="spellStart"/>
      <w:r w:rsidRPr="005D79DE">
        <w:rPr>
          <w:rFonts w:ascii="Times New Roman" w:hAnsi="Times New Roman" w:cs="Times New Roman"/>
          <w:b/>
          <w:sz w:val="28"/>
          <w:szCs w:val="28"/>
        </w:rPr>
        <w:t>ш</w:t>
      </w:r>
      <w:proofErr w:type="spellEnd"/>
      <w:r w:rsidRPr="005D79DE">
        <w:rPr>
          <w:rFonts w:ascii="Times New Roman" w:hAnsi="Times New Roman" w:cs="Times New Roman"/>
          <w:b/>
          <w:sz w:val="28"/>
          <w:szCs w:val="28"/>
        </w:rPr>
        <w:t xml:space="preserve"> и л:</w:t>
      </w:r>
    </w:p>
    <w:p w:rsidR="00BC5228" w:rsidRPr="005D79DE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9DE">
        <w:rPr>
          <w:rFonts w:ascii="Times New Roman" w:hAnsi="Times New Roman" w:cs="Times New Roman"/>
          <w:b/>
          <w:sz w:val="28"/>
          <w:szCs w:val="28"/>
        </w:rPr>
        <w:tab/>
      </w:r>
      <w:r w:rsidRPr="005D79DE">
        <w:rPr>
          <w:rFonts w:ascii="Times New Roman" w:hAnsi="Times New Roman" w:cs="Times New Roman"/>
          <w:sz w:val="28"/>
          <w:szCs w:val="28"/>
        </w:rPr>
        <w:t>1.</w:t>
      </w:r>
      <w:r w:rsidRPr="005D79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9DE">
        <w:rPr>
          <w:rFonts w:ascii="Times New Roman" w:hAnsi="Times New Roman" w:cs="Times New Roman"/>
          <w:sz w:val="28"/>
          <w:szCs w:val="28"/>
        </w:rPr>
        <w:t xml:space="preserve">Утвердить отчет об исполнении бюджета </w:t>
      </w:r>
      <w:proofErr w:type="spellStart"/>
      <w:r w:rsidR="002D126C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2D126C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="00187B44" w:rsidRPr="005D79DE">
        <w:rPr>
          <w:rFonts w:ascii="Times New Roman" w:hAnsi="Times New Roman" w:cs="Times New Roman"/>
          <w:sz w:val="28"/>
          <w:szCs w:val="28"/>
        </w:rPr>
        <w:t xml:space="preserve"> </w:t>
      </w:r>
      <w:r w:rsidRPr="005D79DE">
        <w:rPr>
          <w:rFonts w:ascii="Times New Roman" w:hAnsi="Times New Roman" w:cs="Times New Roman"/>
          <w:sz w:val="28"/>
          <w:szCs w:val="28"/>
        </w:rPr>
        <w:t>за 201</w:t>
      </w:r>
      <w:r w:rsidR="00C166F7">
        <w:rPr>
          <w:rFonts w:ascii="Times New Roman" w:hAnsi="Times New Roman" w:cs="Times New Roman"/>
          <w:sz w:val="28"/>
          <w:szCs w:val="28"/>
        </w:rPr>
        <w:t>8</w:t>
      </w:r>
      <w:r w:rsidRPr="005D79DE">
        <w:rPr>
          <w:rFonts w:ascii="Times New Roman" w:hAnsi="Times New Roman" w:cs="Times New Roman"/>
          <w:sz w:val="28"/>
          <w:szCs w:val="28"/>
        </w:rPr>
        <w:t xml:space="preserve"> год по доходам в сумме </w:t>
      </w:r>
      <w:r w:rsidR="00C166F7">
        <w:rPr>
          <w:rFonts w:ascii="Times New Roman" w:hAnsi="Times New Roman" w:cs="Times New Roman"/>
          <w:color w:val="000000"/>
          <w:sz w:val="28"/>
          <w:szCs w:val="28"/>
        </w:rPr>
        <w:t>15087,8</w:t>
      </w:r>
      <w:r w:rsidRPr="005D79DE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5D79DE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5D79DE">
        <w:rPr>
          <w:rFonts w:ascii="Times New Roman" w:hAnsi="Times New Roman" w:cs="Times New Roman"/>
          <w:sz w:val="28"/>
          <w:szCs w:val="28"/>
        </w:rPr>
        <w:t xml:space="preserve">ублей, по расходам в сумме </w:t>
      </w:r>
      <w:r w:rsidR="00C166F7">
        <w:rPr>
          <w:rFonts w:ascii="Times New Roman" w:hAnsi="Times New Roman" w:cs="Times New Roman"/>
          <w:color w:val="000000"/>
          <w:sz w:val="28"/>
          <w:szCs w:val="28"/>
        </w:rPr>
        <w:t>14953,1</w:t>
      </w:r>
      <w:r w:rsidRPr="005D79DE">
        <w:rPr>
          <w:rFonts w:ascii="Times New Roman" w:hAnsi="Times New Roman" w:cs="Times New Roman"/>
          <w:sz w:val="28"/>
          <w:szCs w:val="28"/>
        </w:rPr>
        <w:t xml:space="preserve">тыс.рублей, </w:t>
      </w:r>
      <w:r w:rsidR="005D79DE" w:rsidRPr="005D79DE">
        <w:rPr>
          <w:rFonts w:ascii="Times New Roman" w:hAnsi="Times New Roman" w:cs="Times New Roman"/>
          <w:color w:val="000000"/>
          <w:sz w:val="28"/>
          <w:szCs w:val="28"/>
        </w:rPr>
        <w:t xml:space="preserve">с превышением </w:t>
      </w:r>
      <w:r w:rsidR="00C166F7">
        <w:rPr>
          <w:rFonts w:ascii="Times New Roman" w:hAnsi="Times New Roman" w:cs="Times New Roman"/>
          <w:color w:val="000000"/>
          <w:sz w:val="28"/>
          <w:szCs w:val="28"/>
        </w:rPr>
        <w:t>дохо</w:t>
      </w:r>
      <w:r w:rsidR="005D79DE" w:rsidRPr="005D79DE">
        <w:rPr>
          <w:rFonts w:ascii="Times New Roman" w:hAnsi="Times New Roman" w:cs="Times New Roman"/>
          <w:color w:val="000000"/>
          <w:sz w:val="28"/>
          <w:szCs w:val="28"/>
        </w:rPr>
        <w:t xml:space="preserve">дов над </w:t>
      </w:r>
      <w:r w:rsidR="00C166F7">
        <w:rPr>
          <w:rFonts w:ascii="Times New Roman" w:hAnsi="Times New Roman" w:cs="Times New Roman"/>
          <w:color w:val="000000"/>
          <w:sz w:val="28"/>
          <w:szCs w:val="28"/>
        </w:rPr>
        <w:t>расхо</w:t>
      </w:r>
      <w:r w:rsidR="005D79DE" w:rsidRPr="005D79DE">
        <w:rPr>
          <w:rFonts w:ascii="Times New Roman" w:hAnsi="Times New Roman" w:cs="Times New Roman"/>
          <w:color w:val="000000"/>
          <w:sz w:val="28"/>
          <w:szCs w:val="28"/>
        </w:rPr>
        <w:t xml:space="preserve">дами </w:t>
      </w:r>
      <w:r w:rsidR="00CD6C95">
        <w:rPr>
          <w:rFonts w:ascii="Times New Roman" w:hAnsi="Times New Roman" w:cs="Times New Roman"/>
          <w:color w:val="000000"/>
          <w:sz w:val="28"/>
          <w:szCs w:val="28"/>
        </w:rPr>
        <w:t>(</w:t>
      </w:r>
      <w:proofErr w:type="spellStart"/>
      <w:r w:rsidR="00CD6C95">
        <w:rPr>
          <w:rFonts w:ascii="Times New Roman" w:hAnsi="Times New Roman" w:cs="Times New Roman"/>
          <w:color w:val="000000"/>
          <w:sz w:val="28"/>
          <w:szCs w:val="28"/>
        </w:rPr>
        <w:t>профицит</w:t>
      </w:r>
      <w:proofErr w:type="spellEnd"/>
      <w:r w:rsidR="00CD6C95">
        <w:rPr>
          <w:rFonts w:ascii="Times New Roman" w:hAnsi="Times New Roman" w:cs="Times New Roman"/>
          <w:color w:val="000000"/>
          <w:sz w:val="28"/>
          <w:szCs w:val="28"/>
        </w:rPr>
        <w:t xml:space="preserve"> бюджета поселения) </w:t>
      </w:r>
      <w:r w:rsidR="005D79DE" w:rsidRPr="005D79DE">
        <w:rPr>
          <w:rFonts w:ascii="Times New Roman" w:hAnsi="Times New Roman" w:cs="Times New Roman"/>
          <w:color w:val="000000"/>
          <w:sz w:val="28"/>
          <w:szCs w:val="28"/>
        </w:rPr>
        <w:t xml:space="preserve">в сумме </w:t>
      </w:r>
      <w:r w:rsidR="00C166F7">
        <w:rPr>
          <w:rFonts w:ascii="Times New Roman" w:hAnsi="Times New Roman" w:cs="Times New Roman"/>
          <w:color w:val="000000"/>
          <w:sz w:val="28"/>
          <w:szCs w:val="28"/>
        </w:rPr>
        <w:t>134,7</w:t>
      </w:r>
      <w:r w:rsidR="005D79DE" w:rsidRPr="005D79DE">
        <w:rPr>
          <w:rFonts w:ascii="Times New Roman" w:hAnsi="Times New Roman" w:cs="Times New Roman"/>
          <w:color w:val="000000"/>
          <w:sz w:val="28"/>
          <w:szCs w:val="28"/>
        </w:rPr>
        <w:t>тыс</w:t>
      </w:r>
      <w:r w:rsidRPr="005D79DE">
        <w:rPr>
          <w:rFonts w:ascii="Times New Roman" w:hAnsi="Times New Roman" w:cs="Times New Roman"/>
          <w:sz w:val="28"/>
          <w:szCs w:val="28"/>
        </w:rPr>
        <w:t>.рублей и со следующими показателями:</w:t>
      </w:r>
    </w:p>
    <w:p w:rsidR="00BC5228" w:rsidRPr="005D79DE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9DE">
        <w:rPr>
          <w:rFonts w:ascii="Times New Roman" w:hAnsi="Times New Roman" w:cs="Times New Roman"/>
          <w:sz w:val="28"/>
          <w:szCs w:val="28"/>
        </w:rPr>
        <w:tab/>
        <w:t>1) доходов бюджета</w:t>
      </w:r>
      <w:r w:rsidR="00163476" w:rsidRPr="005D79DE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5D79DE">
        <w:rPr>
          <w:rFonts w:ascii="Times New Roman" w:hAnsi="Times New Roman" w:cs="Times New Roman"/>
          <w:sz w:val="28"/>
          <w:szCs w:val="28"/>
        </w:rPr>
        <w:t xml:space="preserve"> по </w:t>
      </w:r>
      <w:r w:rsidR="00CD6C95">
        <w:rPr>
          <w:rFonts w:ascii="Times New Roman" w:hAnsi="Times New Roman" w:cs="Times New Roman"/>
          <w:sz w:val="28"/>
          <w:szCs w:val="28"/>
        </w:rPr>
        <w:t>кодам классификации доходов бюджета</w:t>
      </w:r>
      <w:r w:rsidR="00163476" w:rsidRPr="005D79DE">
        <w:rPr>
          <w:rFonts w:ascii="Times New Roman" w:hAnsi="Times New Roman" w:cs="Times New Roman"/>
          <w:sz w:val="28"/>
          <w:szCs w:val="28"/>
        </w:rPr>
        <w:t xml:space="preserve"> </w:t>
      </w:r>
      <w:r w:rsidR="00CD6C95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163476" w:rsidRPr="005D79DE">
        <w:rPr>
          <w:rFonts w:ascii="Times New Roman" w:hAnsi="Times New Roman" w:cs="Times New Roman"/>
          <w:sz w:val="28"/>
          <w:szCs w:val="28"/>
        </w:rPr>
        <w:t xml:space="preserve">за </w:t>
      </w:r>
      <w:r w:rsidRPr="005D79DE">
        <w:rPr>
          <w:rFonts w:ascii="Times New Roman" w:hAnsi="Times New Roman" w:cs="Times New Roman"/>
          <w:sz w:val="28"/>
          <w:szCs w:val="28"/>
        </w:rPr>
        <w:t>201</w:t>
      </w:r>
      <w:r w:rsidR="00CD71BD">
        <w:rPr>
          <w:rFonts w:ascii="Times New Roman" w:hAnsi="Times New Roman" w:cs="Times New Roman"/>
          <w:sz w:val="28"/>
          <w:szCs w:val="28"/>
        </w:rPr>
        <w:t>8</w:t>
      </w:r>
      <w:r w:rsidRPr="005D79DE">
        <w:rPr>
          <w:rFonts w:ascii="Times New Roman" w:hAnsi="Times New Roman" w:cs="Times New Roman"/>
          <w:sz w:val="28"/>
          <w:szCs w:val="28"/>
        </w:rPr>
        <w:t xml:space="preserve"> год согласно приложению </w:t>
      </w:r>
      <w:r w:rsidR="00163476" w:rsidRPr="005D79DE">
        <w:rPr>
          <w:rFonts w:ascii="Times New Roman" w:hAnsi="Times New Roman" w:cs="Times New Roman"/>
          <w:sz w:val="28"/>
          <w:szCs w:val="28"/>
        </w:rPr>
        <w:t>1</w:t>
      </w:r>
      <w:r w:rsidRPr="005D79DE">
        <w:rPr>
          <w:rFonts w:ascii="Times New Roman" w:hAnsi="Times New Roman" w:cs="Times New Roman"/>
          <w:sz w:val="28"/>
          <w:szCs w:val="28"/>
        </w:rPr>
        <w:t>;</w:t>
      </w:r>
    </w:p>
    <w:p w:rsidR="00BC5228" w:rsidRPr="005D79DE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9DE">
        <w:rPr>
          <w:rFonts w:ascii="Times New Roman" w:hAnsi="Times New Roman" w:cs="Times New Roman"/>
          <w:sz w:val="28"/>
          <w:szCs w:val="28"/>
        </w:rPr>
        <w:tab/>
        <w:t>3) расходов бюджета</w:t>
      </w:r>
      <w:r w:rsidR="00163476" w:rsidRPr="005D79DE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5D79DE">
        <w:rPr>
          <w:rFonts w:ascii="Times New Roman" w:hAnsi="Times New Roman" w:cs="Times New Roman"/>
          <w:sz w:val="28"/>
          <w:szCs w:val="28"/>
        </w:rPr>
        <w:t xml:space="preserve"> по ведомственной структуре расходов бюджета</w:t>
      </w:r>
      <w:r w:rsidR="00163476" w:rsidRPr="005D79DE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5D79DE">
        <w:rPr>
          <w:rFonts w:ascii="Times New Roman" w:hAnsi="Times New Roman" w:cs="Times New Roman"/>
          <w:sz w:val="28"/>
          <w:szCs w:val="28"/>
        </w:rPr>
        <w:t xml:space="preserve"> за 201</w:t>
      </w:r>
      <w:r w:rsidR="00CD71BD">
        <w:rPr>
          <w:rFonts w:ascii="Times New Roman" w:hAnsi="Times New Roman" w:cs="Times New Roman"/>
          <w:sz w:val="28"/>
          <w:szCs w:val="28"/>
        </w:rPr>
        <w:t>8</w:t>
      </w:r>
      <w:r w:rsidRPr="005D79DE">
        <w:rPr>
          <w:rFonts w:ascii="Times New Roman" w:hAnsi="Times New Roman" w:cs="Times New Roman"/>
          <w:sz w:val="28"/>
          <w:szCs w:val="28"/>
        </w:rPr>
        <w:t xml:space="preserve"> год согласно приложению </w:t>
      </w:r>
      <w:r w:rsidR="00163476" w:rsidRPr="005D79DE">
        <w:rPr>
          <w:rFonts w:ascii="Times New Roman" w:hAnsi="Times New Roman" w:cs="Times New Roman"/>
          <w:sz w:val="28"/>
          <w:szCs w:val="28"/>
        </w:rPr>
        <w:t>2</w:t>
      </w:r>
      <w:r w:rsidRPr="005D79DE">
        <w:rPr>
          <w:rFonts w:ascii="Times New Roman" w:hAnsi="Times New Roman" w:cs="Times New Roman"/>
          <w:sz w:val="28"/>
          <w:szCs w:val="28"/>
        </w:rPr>
        <w:t>;</w:t>
      </w:r>
    </w:p>
    <w:p w:rsidR="00BC5228" w:rsidRPr="005D79DE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9DE">
        <w:rPr>
          <w:rFonts w:ascii="Times New Roman" w:hAnsi="Times New Roman" w:cs="Times New Roman"/>
          <w:sz w:val="28"/>
          <w:szCs w:val="28"/>
        </w:rPr>
        <w:tab/>
        <w:t>4) расходов бюджета</w:t>
      </w:r>
      <w:r w:rsidR="00163476" w:rsidRPr="005D79DE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737E6A" w:rsidRPr="005D79DE">
        <w:rPr>
          <w:rFonts w:ascii="Times New Roman" w:hAnsi="Times New Roman" w:cs="Times New Roman"/>
          <w:sz w:val="28"/>
          <w:szCs w:val="28"/>
        </w:rPr>
        <w:t xml:space="preserve"> по</w:t>
      </w:r>
      <w:r w:rsidRPr="005D79DE">
        <w:rPr>
          <w:rFonts w:ascii="Times New Roman" w:hAnsi="Times New Roman" w:cs="Times New Roman"/>
          <w:sz w:val="28"/>
          <w:szCs w:val="28"/>
        </w:rPr>
        <w:t xml:space="preserve"> </w:t>
      </w:r>
      <w:r w:rsidR="00A768E6">
        <w:rPr>
          <w:rFonts w:ascii="Times New Roman" w:hAnsi="Times New Roman" w:cs="Times New Roman"/>
          <w:sz w:val="28"/>
          <w:szCs w:val="28"/>
        </w:rPr>
        <w:t xml:space="preserve">разделам и подразделам классификации расходов бюджета поселения, по </w:t>
      </w:r>
      <w:r w:rsidRPr="005D79DE">
        <w:rPr>
          <w:rFonts w:ascii="Times New Roman" w:hAnsi="Times New Roman" w:cs="Times New Roman"/>
          <w:sz w:val="28"/>
          <w:szCs w:val="28"/>
        </w:rPr>
        <w:t>целевым статьям</w:t>
      </w:r>
      <w:r w:rsidR="00737E6A" w:rsidRPr="005D79DE">
        <w:rPr>
          <w:rFonts w:ascii="Times New Roman" w:hAnsi="Times New Roman" w:cs="Times New Roman"/>
          <w:sz w:val="28"/>
          <w:szCs w:val="28"/>
        </w:rPr>
        <w:t xml:space="preserve"> (муниципальным программам и непрограммным направлениям деятельности)</w:t>
      </w:r>
      <w:r w:rsidR="00A768E6">
        <w:rPr>
          <w:rFonts w:ascii="Times New Roman" w:hAnsi="Times New Roman" w:cs="Times New Roman"/>
          <w:sz w:val="28"/>
          <w:szCs w:val="28"/>
        </w:rPr>
        <w:t xml:space="preserve"> и</w:t>
      </w:r>
      <w:r w:rsidRPr="005D79DE">
        <w:rPr>
          <w:rFonts w:ascii="Times New Roman" w:hAnsi="Times New Roman" w:cs="Times New Roman"/>
          <w:sz w:val="28"/>
          <w:szCs w:val="28"/>
        </w:rPr>
        <w:t xml:space="preserve"> группам видов расходов за 201</w:t>
      </w:r>
      <w:r w:rsidR="00CD71BD">
        <w:rPr>
          <w:rFonts w:ascii="Times New Roman" w:hAnsi="Times New Roman" w:cs="Times New Roman"/>
          <w:sz w:val="28"/>
          <w:szCs w:val="28"/>
        </w:rPr>
        <w:t>8</w:t>
      </w:r>
      <w:r w:rsidRPr="005D79DE">
        <w:rPr>
          <w:rFonts w:ascii="Times New Roman" w:hAnsi="Times New Roman" w:cs="Times New Roman"/>
          <w:sz w:val="28"/>
          <w:szCs w:val="28"/>
        </w:rPr>
        <w:t xml:space="preserve"> год согласно приложению </w:t>
      </w:r>
      <w:r w:rsidR="00737E6A" w:rsidRPr="005D79DE">
        <w:rPr>
          <w:rFonts w:ascii="Times New Roman" w:hAnsi="Times New Roman" w:cs="Times New Roman"/>
          <w:sz w:val="28"/>
          <w:szCs w:val="28"/>
        </w:rPr>
        <w:t>3</w:t>
      </w:r>
      <w:r w:rsidRPr="005D79DE">
        <w:rPr>
          <w:rFonts w:ascii="Times New Roman" w:hAnsi="Times New Roman" w:cs="Times New Roman"/>
          <w:sz w:val="28"/>
          <w:szCs w:val="28"/>
        </w:rPr>
        <w:t>;</w:t>
      </w:r>
    </w:p>
    <w:p w:rsidR="00BC5228" w:rsidRPr="005D79DE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9DE">
        <w:rPr>
          <w:rFonts w:ascii="Times New Roman" w:hAnsi="Times New Roman" w:cs="Times New Roman"/>
          <w:sz w:val="28"/>
          <w:szCs w:val="28"/>
        </w:rPr>
        <w:tab/>
        <w:t xml:space="preserve">5) источников финансирования дефицита бюджета </w:t>
      </w:r>
      <w:r w:rsidR="00737E6A" w:rsidRPr="005D79DE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5D79DE">
        <w:rPr>
          <w:rFonts w:ascii="Times New Roman" w:hAnsi="Times New Roman" w:cs="Times New Roman"/>
          <w:sz w:val="28"/>
          <w:szCs w:val="28"/>
        </w:rPr>
        <w:t xml:space="preserve">за </w:t>
      </w:r>
      <w:r w:rsidR="00737E6A" w:rsidRPr="005D79DE">
        <w:rPr>
          <w:rFonts w:ascii="Times New Roman" w:hAnsi="Times New Roman" w:cs="Times New Roman"/>
          <w:sz w:val="28"/>
          <w:szCs w:val="28"/>
        </w:rPr>
        <w:t>201</w:t>
      </w:r>
      <w:r w:rsidR="00CD71BD">
        <w:rPr>
          <w:rFonts w:ascii="Times New Roman" w:hAnsi="Times New Roman" w:cs="Times New Roman"/>
          <w:sz w:val="28"/>
          <w:szCs w:val="28"/>
        </w:rPr>
        <w:t>8</w:t>
      </w:r>
      <w:r w:rsidRPr="005D79DE">
        <w:rPr>
          <w:rFonts w:ascii="Times New Roman" w:hAnsi="Times New Roman" w:cs="Times New Roman"/>
          <w:sz w:val="28"/>
          <w:szCs w:val="28"/>
        </w:rPr>
        <w:t xml:space="preserve"> год согласно приложению </w:t>
      </w:r>
      <w:r w:rsidR="00737E6A" w:rsidRPr="005D79DE">
        <w:rPr>
          <w:rFonts w:ascii="Times New Roman" w:hAnsi="Times New Roman" w:cs="Times New Roman"/>
          <w:sz w:val="28"/>
          <w:szCs w:val="28"/>
        </w:rPr>
        <w:t>4</w:t>
      </w:r>
      <w:r w:rsidR="00FF58CF" w:rsidRPr="005D79DE">
        <w:rPr>
          <w:rFonts w:ascii="Times New Roman" w:hAnsi="Times New Roman" w:cs="Times New Roman"/>
          <w:sz w:val="28"/>
          <w:szCs w:val="28"/>
        </w:rPr>
        <w:t>.</w:t>
      </w:r>
    </w:p>
    <w:p w:rsidR="00BC5228" w:rsidRPr="005D79DE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9DE">
        <w:rPr>
          <w:rFonts w:ascii="Times New Roman" w:hAnsi="Times New Roman" w:cs="Times New Roman"/>
          <w:sz w:val="28"/>
          <w:szCs w:val="28"/>
        </w:rPr>
        <w:tab/>
        <w:t>2. О</w:t>
      </w:r>
      <w:r w:rsidR="00FF58CF" w:rsidRPr="005D79DE">
        <w:rPr>
          <w:rFonts w:ascii="Times New Roman" w:hAnsi="Times New Roman" w:cs="Times New Roman"/>
          <w:sz w:val="28"/>
          <w:szCs w:val="28"/>
        </w:rPr>
        <w:t>бнародовать</w:t>
      </w:r>
      <w:r w:rsidRPr="005D79DE">
        <w:rPr>
          <w:rFonts w:ascii="Times New Roman" w:hAnsi="Times New Roman" w:cs="Times New Roman"/>
          <w:sz w:val="28"/>
          <w:szCs w:val="28"/>
        </w:rPr>
        <w:t xml:space="preserve"> настоящее решение в порядке, установленном Уставом </w:t>
      </w:r>
      <w:proofErr w:type="spellStart"/>
      <w:r w:rsidR="009D67A4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9D67A4"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 w:rsidRPr="005D79DE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Pr="005D79DE">
        <w:rPr>
          <w:rFonts w:ascii="Times New Roman" w:hAnsi="Times New Roman" w:cs="Times New Roman"/>
          <w:sz w:val="28"/>
          <w:szCs w:val="28"/>
        </w:rPr>
        <w:t xml:space="preserve"> муниципального района Нижегородской области.</w:t>
      </w:r>
    </w:p>
    <w:p w:rsidR="00BC5228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D79DE" w:rsidRPr="005D79DE" w:rsidRDefault="005D79DE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5228" w:rsidRPr="005D79DE" w:rsidRDefault="00A7137C" w:rsidP="00FF58CF">
      <w:pPr>
        <w:pStyle w:val="Times12"/>
        <w:ind w:firstLine="0"/>
        <w:jc w:val="center"/>
        <w:rPr>
          <w:sz w:val="28"/>
          <w:szCs w:val="28"/>
        </w:rPr>
      </w:pPr>
      <w:r w:rsidRPr="005D79DE">
        <w:rPr>
          <w:sz w:val="28"/>
          <w:szCs w:val="28"/>
        </w:rPr>
        <w:t>Глава</w:t>
      </w:r>
      <w:r w:rsidR="00BC5228" w:rsidRPr="005D79DE">
        <w:rPr>
          <w:sz w:val="28"/>
          <w:szCs w:val="28"/>
        </w:rPr>
        <w:t xml:space="preserve"> местного самоуправления </w:t>
      </w:r>
      <w:r w:rsidR="00BC5228" w:rsidRPr="005D79DE">
        <w:rPr>
          <w:sz w:val="28"/>
          <w:szCs w:val="28"/>
        </w:rPr>
        <w:tab/>
      </w:r>
      <w:r w:rsidR="00BC5228" w:rsidRPr="005D79DE">
        <w:rPr>
          <w:sz w:val="28"/>
          <w:szCs w:val="28"/>
        </w:rPr>
        <w:tab/>
      </w:r>
      <w:r w:rsidR="00BC5228" w:rsidRPr="005D79DE">
        <w:rPr>
          <w:sz w:val="28"/>
          <w:szCs w:val="28"/>
        </w:rPr>
        <w:tab/>
      </w:r>
      <w:r w:rsidR="00BC5228" w:rsidRPr="005D79DE">
        <w:rPr>
          <w:sz w:val="28"/>
          <w:szCs w:val="28"/>
        </w:rPr>
        <w:tab/>
      </w:r>
      <w:r w:rsidR="00FF58CF" w:rsidRPr="005D79DE">
        <w:rPr>
          <w:sz w:val="28"/>
          <w:szCs w:val="28"/>
        </w:rPr>
        <w:t>Л.Н.Бахтина</w:t>
      </w:r>
    </w:p>
    <w:tbl>
      <w:tblPr>
        <w:tblW w:w="15405" w:type="dxa"/>
        <w:tblInd w:w="108" w:type="dxa"/>
        <w:tblLook w:val="0000"/>
      </w:tblPr>
      <w:tblGrid>
        <w:gridCol w:w="955"/>
        <w:gridCol w:w="869"/>
        <w:gridCol w:w="127"/>
        <w:gridCol w:w="785"/>
        <w:gridCol w:w="1219"/>
        <w:gridCol w:w="1145"/>
        <w:gridCol w:w="287"/>
        <w:gridCol w:w="169"/>
        <w:gridCol w:w="310"/>
        <w:gridCol w:w="417"/>
        <w:gridCol w:w="403"/>
        <w:gridCol w:w="260"/>
        <w:gridCol w:w="658"/>
        <w:gridCol w:w="713"/>
        <w:gridCol w:w="102"/>
        <w:gridCol w:w="386"/>
        <w:gridCol w:w="802"/>
        <w:gridCol w:w="226"/>
        <w:gridCol w:w="324"/>
        <w:gridCol w:w="467"/>
        <w:gridCol w:w="1136"/>
        <w:gridCol w:w="3645"/>
      </w:tblGrid>
      <w:tr w:rsidR="00BC5228" w:rsidRPr="005D79DE" w:rsidTr="00E36A9E">
        <w:trPr>
          <w:gridAfter w:val="2"/>
          <w:wAfter w:w="4781" w:type="dxa"/>
          <w:trHeight w:val="255"/>
        </w:trPr>
        <w:tc>
          <w:tcPr>
            <w:tcW w:w="39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RANGE!A1:F85"/>
            <w:bookmarkEnd w:id="0"/>
          </w:p>
        </w:tc>
        <w:tc>
          <w:tcPr>
            <w:tcW w:w="19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5228" w:rsidTr="00E36A9E">
        <w:trPr>
          <w:gridAfter w:val="4"/>
          <w:wAfter w:w="5572" w:type="dxa"/>
          <w:trHeight w:val="80"/>
        </w:trPr>
        <w:tc>
          <w:tcPr>
            <w:tcW w:w="1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3125D0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CD71BD" w:rsidRDefault="00BC5228" w:rsidP="003125D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CD71BD" w:rsidRDefault="00BC5228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D79DE" w:rsidRPr="00CD71BD" w:rsidRDefault="005D79DE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D79DE" w:rsidRPr="00CD71BD" w:rsidRDefault="005D79DE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D79DE" w:rsidRPr="00CD71BD" w:rsidRDefault="005D79DE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1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CD71BD" w:rsidRPr="00CD71BD" w:rsidRDefault="00CD71BD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CD71BD" w:rsidRDefault="00CD71BD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F5665C" w:rsidRDefault="00F5665C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F5665C" w:rsidRPr="00CD71BD" w:rsidRDefault="00F5665C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769F9" w:rsidRDefault="001769F9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BC5228" w:rsidRPr="00CD71BD" w:rsidRDefault="00BC5228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D71BD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Приложение </w:t>
            </w:r>
            <w:r w:rsidR="00467B25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</w:tr>
      <w:tr w:rsidR="00BC5228" w:rsidTr="00E36A9E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3125D0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8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CD71BD" w:rsidRDefault="00BC5228" w:rsidP="003125D0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D71BD">
              <w:rPr>
                <w:rFonts w:ascii="Arial" w:hAnsi="Arial" w:cs="Arial"/>
                <w:bCs/>
                <w:sz w:val="24"/>
                <w:szCs w:val="24"/>
              </w:rPr>
              <w:t xml:space="preserve">к решению </w:t>
            </w:r>
            <w:r w:rsidR="00FF58CF" w:rsidRPr="00CD71BD">
              <w:rPr>
                <w:rFonts w:ascii="Arial" w:hAnsi="Arial" w:cs="Arial"/>
                <w:bCs/>
                <w:sz w:val="24"/>
                <w:szCs w:val="24"/>
              </w:rPr>
              <w:t xml:space="preserve">сельского Совета </w:t>
            </w:r>
            <w:proofErr w:type="spellStart"/>
            <w:r w:rsidR="00FF58CF" w:rsidRPr="00CD71BD">
              <w:rPr>
                <w:rFonts w:ascii="Arial" w:hAnsi="Arial" w:cs="Arial"/>
                <w:bCs/>
                <w:sz w:val="24"/>
                <w:szCs w:val="24"/>
              </w:rPr>
              <w:t>Роженцовского</w:t>
            </w:r>
            <w:proofErr w:type="spellEnd"/>
            <w:r w:rsidR="00FF58CF" w:rsidRPr="00CD71BD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</w:tr>
      <w:tr w:rsidR="00BC5228" w:rsidTr="00E36A9E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3125D0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8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CD71BD" w:rsidRDefault="00BC5228" w:rsidP="003125D0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u w:val="single"/>
              </w:rPr>
            </w:pPr>
            <w:r w:rsidRPr="00CD71BD">
              <w:rPr>
                <w:rFonts w:ascii="Arial" w:hAnsi="Arial" w:cs="Arial"/>
                <w:bCs/>
                <w:sz w:val="24"/>
                <w:szCs w:val="24"/>
              </w:rPr>
              <w:t xml:space="preserve">«Об исполнении бюджета </w:t>
            </w:r>
            <w:proofErr w:type="spellStart"/>
            <w:r w:rsidR="002D126C">
              <w:rPr>
                <w:rFonts w:ascii="Arial" w:hAnsi="Arial" w:cs="Arial"/>
                <w:bCs/>
                <w:sz w:val="24"/>
                <w:szCs w:val="24"/>
              </w:rPr>
              <w:t>Роженцовского</w:t>
            </w:r>
            <w:proofErr w:type="spellEnd"/>
            <w:r w:rsidR="002D126C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  <w:r w:rsidR="00FF58CF" w:rsidRPr="00CD71B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D71BD">
              <w:rPr>
                <w:rFonts w:ascii="Arial" w:hAnsi="Arial" w:cs="Arial"/>
                <w:bCs/>
                <w:sz w:val="24"/>
                <w:szCs w:val="24"/>
              </w:rPr>
              <w:t>за 201</w:t>
            </w:r>
            <w:r w:rsidR="00CD71BD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Pr="00CD71BD">
              <w:rPr>
                <w:rFonts w:ascii="Arial" w:hAnsi="Arial" w:cs="Arial"/>
                <w:bCs/>
                <w:sz w:val="24"/>
                <w:szCs w:val="24"/>
              </w:rPr>
              <w:t xml:space="preserve"> год»</w:t>
            </w:r>
            <w:r w:rsidRPr="00CD71BD">
              <w:rPr>
                <w:rFonts w:ascii="Arial" w:hAnsi="Arial" w:cs="Arial"/>
                <w:bCs/>
                <w:sz w:val="24"/>
                <w:szCs w:val="24"/>
                <w:u w:val="single"/>
              </w:rPr>
              <w:t xml:space="preserve"> </w:t>
            </w:r>
          </w:p>
          <w:p w:rsidR="003125D0" w:rsidRPr="00CD71BD" w:rsidRDefault="003125D0" w:rsidP="003125D0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C5228" w:rsidTr="003125D0">
        <w:trPr>
          <w:gridAfter w:val="4"/>
          <w:wAfter w:w="5572" w:type="dxa"/>
          <w:trHeight w:val="491"/>
        </w:trPr>
        <w:tc>
          <w:tcPr>
            <w:tcW w:w="9833" w:type="dxa"/>
            <w:gridSpan w:val="1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95" w:rsidRDefault="003125D0" w:rsidP="00CD6C9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D71BD">
              <w:rPr>
                <w:rFonts w:ascii="Arial" w:hAnsi="Arial" w:cs="Arial"/>
                <w:b/>
                <w:bCs/>
                <w:sz w:val="24"/>
                <w:szCs w:val="24"/>
              </w:rPr>
              <w:t>Д</w:t>
            </w:r>
            <w:r w:rsidR="00BC5228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оходы </w:t>
            </w:r>
            <w:r w:rsidR="00CD6C9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бюджета </w:t>
            </w:r>
            <w:r w:rsidR="00FF58CF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  <w:r w:rsidR="00BC5228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кодам </w:t>
            </w:r>
            <w:r w:rsidR="00FF58CF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>классификации</w:t>
            </w:r>
            <w:r w:rsidR="00BC5228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:rsidR="00BC5228" w:rsidRDefault="00CD6C95" w:rsidP="00CD6C9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доходов бюджета </w:t>
            </w:r>
            <w:r w:rsidR="0068699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  <w:r w:rsidR="00BC5228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>за 201</w:t>
            </w:r>
            <w:r w:rsidR="00CD71BD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 w:rsidR="00BC5228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</w:tr>
      <w:tr w:rsidR="00BC5228" w:rsidTr="003125D0">
        <w:trPr>
          <w:gridAfter w:val="4"/>
          <w:wAfter w:w="5572" w:type="dxa"/>
          <w:trHeight w:val="491"/>
        </w:trPr>
        <w:tc>
          <w:tcPr>
            <w:tcW w:w="9833" w:type="dxa"/>
            <w:gridSpan w:val="18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Default="00BC5228" w:rsidP="003125D0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BC5228" w:rsidTr="003125D0">
        <w:trPr>
          <w:gridAfter w:val="4"/>
          <w:wAfter w:w="5572" w:type="dxa"/>
          <w:trHeight w:val="491"/>
        </w:trPr>
        <w:tc>
          <w:tcPr>
            <w:tcW w:w="9833" w:type="dxa"/>
            <w:gridSpan w:val="18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Default="00BC5228" w:rsidP="003125D0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BC5228" w:rsidTr="003125D0">
        <w:trPr>
          <w:gridAfter w:val="4"/>
          <w:wAfter w:w="5572" w:type="dxa"/>
          <w:trHeight w:val="491"/>
        </w:trPr>
        <w:tc>
          <w:tcPr>
            <w:tcW w:w="9833" w:type="dxa"/>
            <w:gridSpan w:val="18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Default="00BC5228" w:rsidP="003125D0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BC5228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37747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5228" w:rsidRDefault="00BC5228" w:rsidP="003125D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тыс.рублей</w:t>
            </w:r>
          </w:p>
        </w:tc>
        <w:tc>
          <w:tcPr>
            <w:tcW w:w="14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3125D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FE6ED1">
        <w:trPr>
          <w:gridAfter w:val="4"/>
          <w:wAfter w:w="5572" w:type="dxa"/>
          <w:trHeight w:val="630"/>
        </w:trPr>
        <w:tc>
          <w:tcPr>
            <w:tcW w:w="1951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3436" w:type="dxa"/>
            <w:gridSpan w:val="4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559" w:type="dxa"/>
            <w:gridSpan w:val="5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C70A6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План на       201</w:t>
            </w:r>
            <w:r w:rsidR="00CD71BD"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8</w:t>
            </w: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год</w:t>
            </w:r>
          </w:p>
        </w:tc>
        <w:tc>
          <w:tcPr>
            <w:tcW w:w="1473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E3BE0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Исполнено        </w:t>
            </w:r>
          </w:p>
          <w:p w:rsidR="00BC5228" w:rsidRPr="00A335C2" w:rsidRDefault="00BC5228" w:rsidP="00CD71B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за  201</w:t>
            </w:r>
            <w:r w:rsidR="00CD71BD"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8</w:t>
            </w:r>
            <w:r w:rsidRPr="00A335C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год</w:t>
            </w:r>
          </w:p>
        </w:tc>
        <w:tc>
          <w:tcPr>
            <w:tcW w:w="1414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% исполнения</w:t>
            </w:r>
          </w:p>
        </w:tc>
      </w:tr>
      <w:tr w:rsidR="00BC5228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A335C2">
              <w:rPr>
                <w:rFonts w:ascii="Arial" w:hAnsi="Arial" w:cs="Arial"/>
                <w:b/>
                <w:bCs/>
                <w:sz w:val="17"/>
                <w:szCs w:val="17"/>
              </w:rPr>
              <w:t>1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A335C2">
              <w:rPr>
                <w:rFonts w:ascii="Arial" w:hAnsi="Arial" w:cs="Arial"/>
                <w:b/>
                <w:bCs/>
                <w:sz w:val="17"/>
                <w:szCs w:val="17"/>
              </w:rPr>
              <w:t>2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A335C2">
              <w:rPr>
                <w:rFonts w:ascii="Arial" w:hAnsi="Arial" w:cs="Arial"/>
                <w:b/>
                <w:bCs/>
                <w:sz w:val="17"/>
                <w:szCs w:val="17"/>
              </w:rPr>
              <w:t>3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A335C2">
              <w:rPr>
                <w:rFonts w:ascii="Arial" w:hAnsi="Arial" w:cs="Arial"/>
                <w:b/>
                <w:bCs/>
                <w:sz w:val="17"/>
                <w:szCs w:val="17"/>
              </w:rPr>
              <w:t>4</w:t>
            </w: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A335C2">
              <w:rPr>
                <w:rFonts w:ascii="Arial" w:hAnsi="Arial" w:cs="Arial"/>
                <w:b/>
                <w:bCs/>
                <w:sz w:val="17"/>
                <w:szCs w:val="17"/>
              </w:rPr>
              <w:t>5</w:t>
            </w:r>
          </w:p>
        </w:tc>
      </w:tr>
      <w:tr w:rsidR="00BC5228" w:rsidTr="00FE6ED1">
        <w:trPr>
          <w:gridAfter w:val="4"/>
          <w:wAfter w:w="5572" w:type="dxa"/>
          <w:trHeight w:val="510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  <w:r w:rsidR="008D6F75"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00</w:t>
            </w:r>
            <w:r w:rsidR="008D6F75"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00000</w:t>
            </w:r>
            <w:r w:rsidR="008D6F75"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00</w:t>
            </w:r>
            <w:r w:rsidR="008D6F75"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0000</w:t>
            </w:r>
            <w:r w:rsidR="008D6F75"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4D62DB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 НАЛОГОВЫЕ И НЕНАЛОГОВЫЕ ДОХОДЫ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C50FC9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2949,5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C50FC9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3345,2</w:t>
            </w:r>
          </w:p>
        </w:tc>
        <w:tc>
          <w:tcPr>
            <w:tcW w:w="14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C50FC9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113,4</w:t>
            </w:r>
          </w:p>
        </w:tc>
      </w:tr>
      <w:tr w:rsidR="00BC5228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7F6A8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1.01.00000.00.0000 000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4D62DB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1.1.НАЛОГИ НА ПРИБЫЛЬ, ДОХОДЫ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C50FC9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470,2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A335C2" w:rsidRDefault="00C50FC9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502,7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A335C2" w:rsidRDefault="00C50FC9" w:rsidP="008519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106,9</w:t>
            </w:r>
          </w:p>
        </w:tc>
      </w:tr>
      <w:tr w:rsidR="00BC5228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7F6A8E">
            <w:pPr>
              <w:jc w:val="center"/>
              <w:outlineLvl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1.01.02000.01.0000 000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4D62DB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1.1.1.Налог на доходы физических лиц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622F28" w:rsidP="008519FB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470,2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A335C2" w:rsidRDefault="00622F28" w:rsidP="00E36A9E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502,7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A335C2" w:rsidRDefault="00622F28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106,9</w:t>
            </w:r>
          </w:p>
        </w:tc>
      </w:tr>
      <w:tr w:rsidR="00BC5228" w:rsidTr="00FE6ED1">
        <w:trPr>
          <w:gridAfter w:val="4"/>
          <w:wAfter w:w="5572" w:type="dxa"/>
          <w:trHeight w:val="1974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1.01.02010.01.</w:t>
            </w:r>
            <w:r w:rsidR="0004558F" w:rsidRPr="00A335C2">
              <w:rPr>
                <w:rFonts w:ascii="Arial" w:hAnsi="Arial" w:cs="Arial"/>
                <w:sz w:val="16"/>
                <w:szCs w:val="16"/>
              </w:rPr>
              <w:t>1</w:t>
            </w:r>
            <w:r w:rsidRPr="00A335C2">
              <w:rPr>
                <w:rFonts w:ascii="Arial" w:hAnsi="Arial" w:cs="Arial"/>
                <w:sz w:val="16"/>
                <w:szCs w:val="16"/>
              </w:rPr>
              <w:t>000 110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7C6E7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A335C2">
              <w:rPr>
                <w:rFonts w:ascii="Arial" w:hAnsi="Arial" w:cs="Arial"/>
                <w:sz w:val="16"/>
                <w:szCs w:val="16"/>
              </w:rPr>
              <w:t xml:space="preserve">1.1.1.1.Налог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</w:t>
            </w:r>
            <w:r w:rsidR="0004558F" w:rsidRPr="00A335C2">
              <w:rPr>
                <w:rFonts w:ascii="Arial" w:hAnsi="Arial" w:cs="Arial"/>
                <w:sz w:val="16"/>
                <w:szCs w:val="16"/>
              </w:rPr>
              <w:t>(</w:t>
            </w:r>
            <w:r w:rsidR="007C6E7D" w:rsidRPr="00A335C2">
              <w:rPr>
                <w:rFonts w:ascii="Arial" w:hAnsi="Arial" w:cs="Arial"/>
                <w:sz w:val="16"/>
                <w:szCs w:val="16"/>
              </w:rPr>
              <w:t>сумм</w:t>
            </w:r>
            <w:r w:rsidR="007C6E7D">
              <w:rPr>
                <w:rFonts w:ascii="Arial" w:hAnsi="Arial" w:cs="Arial"/>
                <w:sz w:val="16"/>
                <w:szCs w:val="16"/>
              </w:rPr>
              <w:t>а</w:t>
            </w:r>
            <w:r w:rsidR="007C6E7D" w:rsidRPr="00A335C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C6E7D">
              <w:rPr>
                <w:rFonts w:ascii="Arial" w:hAnsi="Arial" w:cs="Arial"/>
                <w:sz w:val="16"/>
                <w:szCs w:val="16"/>
              </w:rPr>
              <w:t xml:space="preserve">платежа (перерасчеты, недоимка и задолженность </w:t>
            </w:r>
            <w:r w:rsidR="007C6E7D" w:rsidRPr="00A335C2">
              <w:rPr>
                <w:rFonts w:ascii="Arial" w:hAnsi="Arial" w:cs="Arial"/>
                <w:sz w:val="16"/>
                <w:szCs w:val="16"/>
              </w:rPr>
              <w:t>по соответствующему платежу</w:t>
            </w:r>
            <w:r w:rsidR="007C6E7D">
              <w:rPr>
                <w:rFonts w:ascii="Arial" w:hAnsi="Arial" w:cs="Arial"/>
                <w:sz w:val="16"/>
                <w:szCs w:val="16"/>
              </w:rPr>
              <w:t>, в т.ч. по отмененному</w:t>
            </w:r>
            <w:r w:rsidR="007C6E7D" w:rsidRPr="00A335C2">
              <w:rPr>
                <w:rFonts w:ascii="Arial" w:hAnsi="Arial" w:cs="Arial"/>
                <w:sz w:val="16"/>
                <w:szCs w:val="16"/>
              </w:rPr>
              <w:t>)</w:t>
            </w:r>
            <w:proofErr w:type="gramEnd"/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AD5C7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470,2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A335C2" w:rsidRDefault="00AD5C7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502,3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A335C2" w:rsidRDefault="0077187F" w:rsidP="006C7609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106,8</w:t>
            </w:r>
          </w:p>
        </w:tc>
      </w:tr>
      <w:tr w:rsidR="00AD5C71" w:rsidTr="00FE6ED1">
        <w:trPr>
          <w:gridAfter w:val="4"/>
          <w:wAfter w:w="5572" w:type="dxa"/>
          <w:trHeight w:val="1974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AD5C71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1.01.02010.01.</w:t>
            </w:r>
            <w:r>
              <w:rPr>
                <w:rFonts w:ascii="Arial" w:hAnsi="Arial" w:cs="Arial"/>
                <w:sz w:val="16"/>
                <w:szCs w:val="16"/>
              </w:rPr>
              <w:t>21</w:t>
            </w:r>
            <w:r w:rsidRPr="00A335C2">
              <w:rPr>
                <w:rFonts w:ascii="Arial" w:hAnsi="Arial" w:cs="Arial"/>
                <w:sz w:val="16"/>
                <w:szCs w:val="16"/>
              </w:rPr>
              <w:t>00 110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AD5C7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1.1.1.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A335C2">
              <w:rPr>
                <w:rFonts w:ascii="Arial" w:hAnsi="Arial" w:cs="Arial"/>
                <w:sz w:val="16"/>
                <w:szCs w:val="16"/>
              </w:rPr>
              <w:t>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(</w:t>
            </w:r>
            <w:r>
              <w:rPr>
                <w:rFonts w:ascii="Arial" w:hAnsi="Arial" w:cs="Arial"/>
                <w:sz w:val="16"/>
                <w:szCs w:val="16"/>
              </w:rPr>
              <w:t xml:space="preserve">пени по соответствующему </w:t>
            </w:r>
            <w:r w:rsidRPr="00A335C2">
              <w:rPr>
                <w:rFonts w:ascii="Arial" w:hAnsi="Arial" w:cs="Arial"/>
                <w:sz w:val="16"/>
                <w:szCs w:val="16"/>
              </w:rPr>
              <w:t>платеж</w:t>
            </w:r>
            <w:r>
              <w:rPr>
                <w:rFonts w:ascii="Arial" w:hAnsi="Arial" w:cs="Arial"/>
                <w:sz w:val="16"/>
                <w:szCs w:val="16"/>
              </w:rPr>
              <w:t>у</w:t>
            </w:r>
            <w:r w:rsidRPr="00A335C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Default="00AD5C7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Default="00AD5C7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0,2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6C7609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D5C71" w:rsidTr="00FE6ED1">
        <w:trPr>
          <w:gridAfter w:val="4"/>
          <w:wAfter w:w="5572" w:type="dxa"/>
          <w:trHeight w:val="139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AD5C71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1.01.02030.01.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A335C2">
              <w:rPr>
                <w:rFonts w:ascii="Arial" w:hAnsi="Arial" w:cs="Arial"/>
                <w:sz w:val="16"/>
                <w:szCs w:val="16"/>
              </w:rPr>
              <w:t>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7C6E7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1.1.1.</w:t>
            </w:r>
            <w:r w:rsidR="007C6E7D">
              <w:rPr>
                <w:rFonts w:ascii="Arial" w:hAnsi="Arial" w:cs="Arial"/>
                <w:sz w:val="16"/>
                <w:szCs w:val="16"/>
              </w:rPr>
              <w:t>3</w:t>
            </w:r>
            <w:r w:rsidRPr="00A335C2">
              <w:rPr>
                <w:rFonts w:ascii="Arial" w:hAnsi="Arial" w:cs="Arial"/>
                <w:sz w:val="16"/>
                <w:szCs w:val="16"/>
              </w:rPr>
              <w:t xml:space="preserve">.  </w:t>
            </w:r>
            <w:proofErr w:type="gramStart"/>
            <w:r w:rsidRPr="00A335C2">
              <w:rPr>
                <w:rFonts w:ascii="Arial" w:hAnsi="Arial" w:cs="Arial"/>
                <w:sz w:val="16"/>
                <w:szCs w:val="16"/>
              </w:rPr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(сумм</w:t>
            </w:r>
            <w:r>
              <w:rPr>
                <w:rFonts w:ascii="Arial" w:hAnsi="Arial" w:cs="Arial"/>
                <w:sz w:val="16"/>
                <w:szCs w:val="16"/>
              </w:rPr>
              <w:t>а</w:t>
            </w:r>
            <w:r w:rsidRPr="00A335C2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платежа (перерасчеты, недоимка и задолженность </w:t>
            </w:r>
            <w:r w:rsidRPr="00A335C2">
              <w:rPr>
                <w:rFonts w:ascii="Arial" w:hAnsi="Arial" w:cs="Arial"/>
                <w:sz w:val="16"/>
                <w:szCs w:val="16"/>
              </w:rPr>
              <w:t>по соответствующему платежу</w:t>
            </w:r>
            <w:r>
              <w:rPr>
                <w:rFonts w:ascii="Arial" w:hAnsi="Arial" w:cs="Arial"/>
                <w:sz w:val="16"/>
                <w:szCs w:val="16"/>
              </w:rPr>
              <w:t>, в т.ч. по отмененному</w:t>
            </w:r>
            <w:r w:rsidRPr="00A335C2">
              <w:rPr>
                <w:rFonts w:ascii="Arial" w:hAnsi="Arial" w:cs="Arial"/>
                <w:sz w:val="16"/>
                <w:szCs w:val="16"/>
              </w:rPr>
              <w:t>)</w:t>
            </w:r>
            <w:proofErr w:type="gramEnd"/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519FB">
            <w:pPr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8519FB">
            <w:pPr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0,2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AD5C7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D5C71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1.03.00000.01.0000 000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1342,0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1530,1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6C7609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114,0</w:t>
            </w:r>
          </w:p>
        </w:tc>
      </w:tr>
      <w:tr w:rsidR="00AD5C71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Cs/>
                <w:sz w:val="16"/>
                <w:szCs w:val="16"/>
              </w:rPr>
              <w:t>1.03.02000.01.0000 110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4D62DB">
            <w:pPr>
              <w:spacing w:after="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Cs/>
                <w:sz w:val="16"/>
                <w:szCs w:val="16"/>
              </w:rPr>
              <w:t>1.2.1.Акцизы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1342,0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1530,1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6C7609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114,0</w:t>
            </w:r>
          </w:p>
        </w:tc>
      </w:tr>
      <w:tr w:rsidR="00AD5C71" w:rsidRPr="006A3664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1.03.02230.01.0000 110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4D62DB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bCs/>
                <w:sz w:val="16"/>
                <w:szCs w:val="16"/>
              </w:rPr>
              <w:t>1.2.1.1.</w:t>
            </w:r>
            <w:r w:rsidRPr="00A335C2">
              <w:rPr>
                <w:rFonts w:ascii="Arial" w:hAnsi="Arial" w:cs="Arial"/>
                <w:sz w:val="16"/>
                <w:szCs w:val="16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544,8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681,8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6C76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125,1</w:t>
            </w:r>
          </w:p>
        </w:tc>
      </w:tr>
      <w:tr w:rsidR="00AD5C71" w:rsidRPr="006A3664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6423EE">
            <w:pPr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1.03.02240.01.0000 110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A8798E">
            <w:pPr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Cs/>
                <w:sz w:val="16"/>
                <w:szCs w:val="16"/>
              </w:rPr>
              <w:t>1.2.1.2.</w:t>
            </w:r>
            <w:r w:rsidRPr="00A335C2">
              <w:rPr>
                <w:rFonts w:ascii="Arial" w:hAnsi="Arial" w:cs="Arial"/>
                <w:sz w:val="16"/>
                <w:szCs w:val="16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A335C2">
              <w:rPr>
                <w:rFonts w:ascii="Arial" w:hAnsi="Arial" w:cs="Arial"/>
                <w:sz w:val="16"/>
                <w:szCs w:val="16"/>
              </w:rPr>
              <w:t>инжекторных</w:t>
            </w:r>
            <w:proofErr w:type="spellEnd"/>
            <w:r w:rsidRPr="00A335C2">
              <w:rPr>
                <w:rFonts w:ascii="Arial" w:hAnsi="Arial" w:cs="Arial"/>
                <w:sz w:val="16"/>
                <w:szCs w:val="16"/>
              </w:rPr>
              <w:t xml:space="preserve">) двигателей, подлежащие распределению </w:t>
            </w:r>
            <w:r w:rsidRPr="00A335C2">
              <w:rPr>
                <w:rFonts w:ascii="Arial" w:hAnsi="Arial" w:cs="Arial"/>
                <w:sz w:val="16"/>
                <w:szCs w:val="16"/>
              </w:rPr>
              <w:lastRenderedPageBreak/>
              <w:t xml:space="preserve">между бюджетами </w:t>
            </w:r>
            <w:proofErr w:type="spellStart"/>
            <w:proofErr w:type="gramStart"/>
            <w:r w:rsidRPr="00A335C2">
              <w:rPr>
                <w:rFonts w:ascii="Arial" w:hAnsi="Arial" w:cs="Arial"/>
                <w:sz w:val="16"/>
                <w:szCs w:val="16"/>
              </w:rPr>
              <w:t>бюджетами</w:t>
            </w:r>
            <w:proofErr w:type="spellEnd"/>
            <w:proofErr w:type="gramEnd"/>
            <w:r w:rsidRPr="00A335C2">
              <w:rPr>
                <w:rFonts w:ascii="Arial" w:hAnsi="Arial" w:cs="Arial"/>
                <w:sz w:val="16"/>
                <w:szCs w:val="16"/>
              </w:rPr>
              <w:t xml:space="preserve"> субъектов Российской Федерации и местными бюджетами с учетом установленных дифф</w:t>
            </w:r>
            <w:r w:rsidR="00A8798E">
              <w:rPr>
                <w:rFonts w:ascii="Arial" w:hAnsi="Arial" w:cs="Arial"/>
                <w:sz w:val="16"/>
                <w:szCs w:val="16"/>
              </w:rPr>
              <w:t>е</w:t>
            </w:r>
            <w:r w:rsidRPr="00A335C2">
              <w:rPr>
                <w:rFonts w:ascii="Arial" w:hAnsi="Arial" w:cs="Arial"/>
                <w:sz w:val="16"/>
                <w:szCs w:val="16"/>
              </w:rPr>
              <w:t>ренцированных нормативов отчислений в местные бюджеты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lastRenderedPageBreak/>
              <w:t>5,4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6,6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6C76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122,2</w:t>
            </w:r>
          </w:p>
        </w:tc>
      </w:tr>
      <w:tr w:rsidR="00AD5C71" w:rsidRPr="006A3664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6423EE">
            <w:pPr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lastRenderedPageBreak/>
              <w:t>1.03.02250.01.0000 110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4D62DB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bCs/>
                <w:sz w:val="16"/>
                <w:szCs w:val="16"/>
              </w:rPr>
              <w:t>1.2.1.3.</w:t>
            </w:r>
            <w:r w:rsidRPr="00A335C2">
              <w:rPr>
                <w:rFonts w:ascii="Arial" w:hAnsi="Arial" w:cs="Arial"/>
                <w:sz w:val="16"/>
                <w:szCs w:val="16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897,8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994,5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6C76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110,8</w:t>
            </w:r>
          </w:p>
        </w:tc>
      </w:tr>
      <w:tr w:rsidR="00AD5C71" w:rsidRPr="006A3664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6423EE">
            <w:pPr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1.03.02260.01.0000 110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4D62DB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bCs/>
                <w:sz w:val="16"/>
                <w:szCs w:val="16"/>
              </w:rPr>
              <w:t>1.2.1.4.</w:t>
            </w:r>
            <w:r w:rsidRPr="00A335C2">
              <w:rPr>
                <w:rFonts w:ascii="Arial" w:hAnsi="Arial" w:cs="Arial"/>
                <w:sz w:val="16"/>
                <w:szCs w:val="16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-106,0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-152,8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6C76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144,2</w:t>
            </w:r>
          </w:p>
        </w:tc>
      </w:tr>
      <w:tr w:rsidR="00AD5C71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2060CF">
            <w:pPr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1.05.00000.01.0000 000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2060CF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1.3.НАЛОГИ НА СОВОКУПНЫЙ ДОХОД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2060CF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41,0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2060CF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60,6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A335C2" w:rsidRDefault="00AD5C71" w:rsidP="002060CF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147,8</w:t>
            </w:r>
          </w:p>
        </w:tc>
      </w:tr>
      <w:tr w:rsidR="00AD5C71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2060CF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1.05.03010.01.1000 110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2060CF">
            <w:pPr>
              <w:spacing w:after="0" w:line="240" w:lineRule="auto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1.3.1.Единый сельскохозяйственный налог (сумма платежа)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2060CF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41,0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2060CF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60,6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A335C2" w:rsidRDefault="00AD5C71" w:rsidP="002060CF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147,8</w:t>
            </w:r>
          </w:p>
        </w:tc>
      </w:tr>
      <w:tr w:rsidR="00AD5C71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1.06.00000.00.0000 000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outlineLvl w:val="0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1.4.НАЛОГИ НА ИМУЩЕСТВО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723,4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975,9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134,9</w:t>
            </w:r>
          </w:p>
        </w:tc>
      </w:tr>
      <w:tr w:rsidR="00AD5C71" w:rsidTr="00FE6ED1">
        <w:trPr>
          <w:gridAfter w:val="4"/>
          <w:wAfter w:w="5572" w:type="dxa"/>
          <w:trHeight w:val="522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1.06.01000.00.0000 110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B16EA">
            <w:pPr>
              <w:spacing w:after="0" w:line="240" w:lineRule="auto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1.4.1.Налог на имущество физических лиц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26,0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9A09C0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32,3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9A09C0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124,2</w:t>
            </w:r>
          </w:p>
        </w:tc>
      </w:tr>
      <w:tr w:rsidR="00AD5C71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1.06.01030.10.1000 110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77524E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A335C2">
              <w:rPr>
                <w:rFonts w:ascii="Arial" w:hAnsi="Arial" w:cs="Arial"/>
                <w:sz w:val="16"/>
                <w:szCs w:val="16"/>
              </w:rPr>
              <w:t xml:space="preserve">1.4.1.1.Налог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  <w:r w:rsidR="009A09C0" w:rsidRPr="00A335C2">
              <w:rPr>
                <w:rFonts w:ascii="Arial" w:hAnsi="Arial" w:cs="Arial"/>
                <w:sz w:val="16"/>
                <w:szCs w:val="16"/>
              </w:rPr>
              <w:t>(сумм</w:t>
            </w:r>
            <w:r w:rsidR="009A09C0">
              <w:rPr>
                <w:rFonts w:ascii="Arial" w:hAnsi="Arial" w:cs="Arial"/>
                <w:sz w:val="16"/>
                <w:szCs w:val="16"/>
              </w:rPr>
              <w:t>а</w:t>
            </w:r>
            <w:r w:rsidR="009A09C0" w:rsidRPr="00A335C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9A09C0">
              <w:rPr>
                <w:rFonts w:ascii="Arial" w:hAnsi="Arial" w:cs="Arial"/>
                <w:sz w:val="16"/>
                <w:szCs w:val="16"/>
              </w:rPr>
              <w:t xml:space="preserve">платежа (перерасчеты, недоимка и задолженность </w:t>
            </w:r>
            <w:r w:rsidR="009A09C0" w:rsidRPr="00A335C2">
              <w:rPr>
                <w:rFonts w:ascii="Arial" w:hAnsi="Arial" w:cs="Arial"/>
                <w:sz w:val="16"/>
                <w:szCs w:val="16"/>
              </w:rPr>
              <w:t>по соответствующему платежу</w:t>
            </w:r>
            <w:r w:rsidR="009A09C0">
              <w:rPr>
                <w:rFonts w:ascii="Arial" w:hAnsi="Arial" w:cs="Arial"/>
                <w:sz w:val="16"/>
                <w:szCs w:val="16"/>
              </w:rPr>
              <w:t>, в т.ч. по отмененному</w:t>
            </w:r>
            <w:r w:rsidR="009A09C0" w:rsidRPr="00A335C2">
              <w:rPr>
                <w:rFonts w:ascii="Arial" w:hAnsi="Arial" w:cs="Arial"/>
                <w:sz w:val="16"/>
                <w:szCs w:val="16"/>
              </w:rPr>
              <w:t>)</w:t>
            </w:r>
            <w:proofErr w:type="gramEnd"/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D935F7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9A09C0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31,5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9A09C0" w:rsidP="006C7609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121,2</w:t>
            </w:r>
          </w:p>
        </w:tc>
      </w:tr>
      <w:tr w:rsidR="00AD5C71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1.06.01030.10.2100 110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77524E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1.4.1.2.Налог на имущество физических лиц, взимаемый по ставкам, применяемым к объектам налогообложения, расположенным в границах сельских поселений (пени по соответствующему платежу)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9A09C0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9A09C0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0,8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9A09C0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D5C71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1.06.06000.00.0000 110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 w:line="240" w:lineRule="auto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1.4.2.Земельный налог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697,4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943,6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135,3</w:t>
            </w:r>
          </w:p>
        </w:tc>
      </w:tr>
      <w:tr w:rsidR="00AD5C71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1.06.06030.00.0000 110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 w:line="240" w:lineRule="auto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1.4.2.1. Земельный налог с организаций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380,5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425,6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111,9</w:t>
            </w:r>
          </w:p>
        </w:tc>
      </w:tr>
      <w:tr w:rsidR="00AD5C71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1.06.06033.10.1000 110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A6616A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A335C2">
              <w:rPr>
                <w:rFonts w:ascii="Arial" w:hAnsi="Arial" w:cs="Arial"/>
                <w:sz w:val="16"/>
                <w:szCs w:val="16"/>
              </w:rPr>
              <w:t xml:space="preserve">1.4.2.1.1.Земельный налог с организаций, обладающих земельным участком, расположенным в границах сельских поселений </w:t>
            </w:r>
            <w:r w:rsidR="00A6616A" w:rsidRPr="00A335C2">
              <w:rPr>
                <w:rFonts w:ascii="Arial" w:hAnsi="Arial" w:cs="Arial"/>
                <w:sz w:val="16"/>
                <w:szCs w:val="16"/>
              </w:rPr>
              <w:t>(сумм</w:t>
            </w:r>
            <w:r w:rsidR="00A6616A">
              <w:rPr>
                <w:rFonts w:ascii="Arial" w:hAnsi="Arial" w:cs="Arial"/>
                <w:sz w:val="16"/>
                <w:szCs w:val="16"/>
              </w:rPr>
              <w:t>а</w:t>
            </w:r>
            <w:r w:rsidR="00A6616A" w:rsidRPr="00A335C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6616A">
              <w:rPr>
                <w:rFonts w:ascii="Arial" w:hAnsi="Arial" w:cs="Arial"/>
                <w:sz w:val="16"/>
                <w:szCs w:val="16"/>
              </w:rPr>
              <w:t xml:space="preserve">платежа (перерасчеты, недоимка и задолженность </w:t>
            </w:r>
            <w:r w:rsidR="00A6616A" w:rsidRPr="00A335C2">
              <w:rPr>
                <w:rFonts w:ascii="Arial" w:hAnsi="Arial" w:cs="Arial"/>
                <w:sz w:val="16"/>
                <w:szCs w:val="16"/>
              </w:rPr>
              <w:t>по соответствующему платежу</w:t>
            </w:r>
            <w:r w:rsidR="00A6616A">
              <w:rPr>
                <w:rFonts w:ascii="Arial" w:hAnsi="Arial" w:cs="Arial"/>
                <w:sz w:val="16"/>
                <w:szCs w:val="16"/>
              </w:rPr>
              <w:t>, в т.ч. по отмененному</w:t>
            </w:r>
            <w:r w:rsidR="00A6616A" w:rsidRPr="00A335C2">
              <w:rPr>
                <w:rFonts w:ascii="Arial" w:hAnsi="Arial" w:cs="Arial"/>
                <w:sz w:val="16"/>
                <w:szCs w:val="16"/>
              </w:rPr>
              <w:t>)</w:t>
            </w:r>
            <w:proofErr w:type="gramEnd"/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380,5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6616A" w:rsidP="00A661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422,0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6501CD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110,9</w:t>
            </w:r>
          </w:p>
        </w:tc>
      </w:tr>
      <w:tr w:rsidR="00AD5C71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1.06.06033.10.2100 110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7E40F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1.4.2.1.2.Земельный налог с организаций, обладающих земельным участком, расположенным в границах сельских поселений (пени по соответствующему  платежу)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6616A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6616A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6501CD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D5C71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1.06.06040.00.0000 110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949E6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1.4.2.2. Земельный налог с физических лиц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316,9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518,0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A335C2" w:rsidRDefault="00AD5C7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163,5</w:t>
            </w:r>
          </w:p>
        </w:tc>
      </w:tr>
      <w:tr w:rsidR="00AD5C71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1.06.06043.10.1000 110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7E40F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A335C2">
              <w:rPr>
                <w:rFonts w:ascii="Arial" w:hAnsi="Arial" w:cs="Arial"/>
                <w:sz w:val="16"/>
                <w:szCs w:val="16"/>
              </w:rPr>
              <w:t xml:space="preserve">1.4.2.2.1.Земельный налог с физических лиц, обладающих земельным участком, расположенным в границах сельских поселений </w:t>
            </w:r>
            <w:r w:rsidR="009968AF" w:rsidRPr="00A335C2">
              <w:rPr>
                <w:rFonts w:ascii="Arial" w:hAnsi="Arial" w:cs="Arial"/>
                <w:sz w:val="16"/>
                <w:szCs w:val="16"/>
              </w:rPr>
              <w:t>(сумм</w:t>
            </w:r>
            <w:r w:rsidR="009968AF">
              <w:rPr>
                <w:rFonts w:ascii="Arial" w:hAnsi="Arial" w:cs="Arial"/>
                <w:sz w:val="16"/>
                <w:szCs w:val="16"/>
              </w:rPr>
              <w:t>а</w:t>
            </w:r>
            <w:r w:rsidR="009968AF" w:rsidRPr="00A335C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9968AF">
              <w:rPr>
                <w:rFonts w:ascii="Arial" w:hAnsi="Arial" w:cs="Arial"/>
                <w:sz w:val="16"/>
                <w:szCs w:val="16"/>
              </w:rPr>
              <w:t xml:space="preserve">платежа (перерасчеты, недоимка и задолженность </w:t>
            </w:r>
            <w:r w:rsidR="009968AF" w:rsidRPr="00A335C2">
              <w:rPr>
                <w:rFonts w:ascii="Arial" w:hAnsi="Arial" w:cs="Arial"/>
                <w:sz w:val="16"/>
                <w:szCs w:val="16"/>
              </w:rPr>
              <w:t>по соответствующему платежу</w:t>
            </w:r>
            <w:r w:rsidR="009968AF">
              <w:rPr>
                <w:rFonts w:ascii="Arial" w:hAnsi="Arial" w:cs="Arial"/>
                <w:sz w:val="16"/>
                <w:szCs w:val="16"/>
              </w:rPr>
              <w:t>, в т.ч. по отмененному</w:t>
            </w:r>
            <w:r w:rsidR="009968AF" w:rsidRPr="00A335C2">
              <w:rPr>
                <w:rFonts w:ascii="Arial" w:hAnsi="Arial" w:cs="Arial"/>
                <w:sz w:val="16"/>
                <w:szCs w:val="16"/>
              </w:rPr>
              <w:t>)</w:t>
            </w:r>
            <w:proofErr w:type="gramEnd"/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316,9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6501CD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514,7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462374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162,4</w:t>
            </w:r>
          </w:p>
        </w:tc>
      </w:tr>
      <w:tr w:rsidR="00AD5C71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1.06.06043.10.2100 110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7E40F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1.4.2.2.2.Земельный налог с физических лиц, обладающих земельным участком, расположенным в границах сельских поселений (пени по соответствующему  платежу)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462374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462374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462374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D5C71" w:rsidTr="00FE6ED1">
        <w:trPr>
          <w:gridAfter w:val="4"/>
          <w:wAfter w:w="5572" w:type="dxa"/>
          <w:trHeight w:val="28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0A6A">
            <w:pPr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1.08.00000.00.0000 000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B16EA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1.5.ГОСУДАРСТВЕННАЯ ПОШЛИНА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8,0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8,2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102,5</w:t>
            </w:r>
          </w:p>
        </w:tc>
      </w:tr>
      <w:tr w:rsidR="00AD5C71" w:rsidTr="00FE6ED1">
        <w:trPr>
          <w:gridAfter w:val="4"/>
          <w:wAfter w:w="5572" w:type="dxa"/>
          <w:trHeight w:val="131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7518D">
            <w:pPr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1.08.04020.01.1000 110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7E40F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1.5.1.Государственная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  <w:r w:rsidR="00FC36EB">
              <w:rPr>
                <w:rFonts w:ascii="Arial" w:hAnsi="Arial" w:cs="Arial"/>
                <w:sz w:val="16"/>
                <w:szCs w:val="16"/>
              </w:rPr>
              <w:t xml:space="preserve"> (сумма платежа)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8,0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8,2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6C7609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102,5</w:t>
            </w:r>
          </w:p>
        </w:tc>
      </w:tr>
      <w:tr w:rsidR="00AD5C71" w:rsidRPr="00276462" w:rsidTr="00FE6ED1">
        <w:trPr>
          <w:gridAfter w:val="4"/>
          <w:wAfter w:w="5572" w:type="dxa"/>
          <w:trHeight w:val="576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D6F75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lastRenderedPageBreak/>
              <w:t>1.13.00000.00.0000 000</w:t>
            </w:r>
          </w:p>
          <w:p w:rsidR="00AD5C71" w:rsidRPr="00A335C2" w:rsidRDefault="00AD5C71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9A4755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1.6.ДОХОДЫ ОТ ОКАЗАНИЯ ПЛАТНЫХ УСЛУГ (РАБОТ) И КОМПЕНСАЦИИ ЗАТРАТ ГОСУДАРСТВА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327,3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230,0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6C7609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70,3</w:t>
            </w:r>
          </w:p>
        </w:tc>
      </w:tr>
      <w:tr w:rsidR="00AD5C71" w:rsidRPr="00B35A2A" w:rsidTr="00FE6ED1">
        <w:trPr>
          <w:gridAfter w:val="4"/>
          <w:wAfter w:w="5572" w:type="dxa"/>
          <w:trHeight w:val="715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  <w:p w:rsidR="00AD5C71" w:rsidRPr="00A335C2" w:rsidRDefault="00AD5C7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1.13.01995.10.0000.130</w:t>
            </w:r>
          </w:p>
          <w:p w:rsidR="00AD5C71" w:rsidRPr="00A335C2" w:rsidRDefault="00AD5C71" w:rsidP="008D6F75">
            <w:pPr>
              <w:spacing w:after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1C67E6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1.6.1.Прочие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D6F75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132,2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8D6F75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126,8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6C7609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95,9</w:t>
            </w:r>
          </w:p>
        </w:tc>
      </w:tr>
      <w:tr w:rsidR="00AD5C71" w:rsidRPr="00B35A2A" w:rsidTr="00FE6ED1">
        <w:trPr>
          <w:gridAfter w:val="4"/>
          <w:wAfter w:w="5572" w:type="dxa"/>
          <w:trHeight w:val="273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  <w:p w:rsidR="00AD5C71" w:rsidRPr="00A335C2" w:rsidRDefault="00AD5C7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1.13.01995.10.0011.130</w:t>
            </w:r>
          </w:p>
          <w:p w:rsidR="00AD5C71" w:rsidRPr="00A335C2" w:rsidRDefault="00AD5C71" w:rsidP="008D6F75">
            <w:pPr>
              <w:spacing w:after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1C67E6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1.6.2.Прочие доходы от оказания платных услуг (работ) получателями средств бюджетов сельских поселений (услуги спорткомплекса)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D6F75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193,1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8D6F75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90,7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6C7609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47,0</w:t>
            </w:r>
          </w:p>
        </w:tc>
      </w:tr>
      <w:tr w:rsidR="00AD5C71" w:rsidRPr="00B35A2A" w:rsidTr="00FE6ED1">
        <w:trPr>
          <w:gridAfter w:val="4"/>
          <w:wAfter w:w="5572" w:type="dxa"/>
          <w:trHeight w:val="447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  <w:p w:rsidR="00AD5C71" w:rsidRPr="00A335C2" w:rsidRDefault="00AD5C7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1.13.02995.10.0023.130</w:t>
            </w:r>
          </w:p>
          <w:p w:rsidR="00AD5C71" w:rsidRPr="00A335C2" w:rsidRDefault="00AD5C71" w:rsidP="008D6F75">
            <w:pPr>
              <w:spacing w:after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9A475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1.6.3.Прочие доходы от компенсации затрат бюджетов сельских поселений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D6F75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2,0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8D6F75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12,5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6C7609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625,0</w:t>
            </w:r>
          </w:p>
        </w:tc>
      </w:tr>
      <w:tr w:rsidR="00AD5C71" w:rsidRPr="00C238A5" w:rsidTr="00FE6ED1">
        <w:trPr>
          <w:gridAfter w:val="4"/>
          <w:wAfter w:w="5572" w:type="dxa"/>
          <w:trHeight w:val="43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720932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1.17.00000.00.0000 000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6F57B6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 xml:space="preserve">1.7. </w:t>
            </w: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ПРОЧИЕ НЕНАЛОГОВЫЕ ДОХОДЫ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720932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37,6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720932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37,7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A335C2" w:rsidRDefault="00AD5C71" w:rsidP="00720932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100,3</w:t>
            </w:r>
          </w:p>
        </w:tc>
      </w:tr>
      <w:tr w:rsidR="00AD5C71" w:rsidTr="00FE6ED1">
        <w:trPr>
          <w:gridAfter w:val="4"/>
          <w:wAfter w:w="5572" w:type="dxa"/>
          <w:trHeight w:val="541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720932">
            <w:pPr>
              <w:spacing w:after="0"/>
              <w:outlineLvl w:val="3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1.17.05050.10.0000.180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6F57B6">
            <w:pPr>
              <w:spacing w:after="0" w:line="240" w:lineRule="auto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1.7.1. Прочие неналоговые доходы бюджетов сельских поселений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720932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37,6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720932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37,7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A335C2" w:rsidRDefault="00AD5C71" w:rsidP="00720932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100,3</w:t>
            </w:r>
          </w:p>
        </w:tc>
      </w:tr>
      <w:tr w:rsidR="00AD5C71" w:rsidRPr="00E876E7" w:rsidTr="00FE6ED1">
        <w:trPr>
          <w:gridAfter w:val="4"/>
          <w:wAfter w:w="5572" w:type="dxa"/>
          <w:trHeight w:val="403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720932">
            <w:pPr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2.00.00000.00.0000 000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D6F75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2.БЕЗВОЗМЕЗДНЫЕ ПОСТУПЛЕНИЯ 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11742,6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11742,6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A335C2" w:rsidRDefault="00AD5C71" w:rsidP="008D6F75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AD5C71" w:rsidTr="00FE6ED1">
        <w:trPr>
          <w:gridAfter w:val="4"/>
          <w:wAfter w:w="5572" w:type="dxa"/>
          <w:trHeight w:val="564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8D6F7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20200000000000000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8D6F7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6C760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11636,9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6C7609">
            <w:pPr>
              <w:spacing w:after="0"/>
              <w:jc w:val="center"/>
              <w:outlineLvl w:val="0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11636,9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AD5C71" w:rsidTr="00FE6ED1">
        <w:trPr>
          <w:gridAfter w:val="4"/>
          <w:wAfter w:w="5572" w:type="dxa"/>
          <w:trHeight w:val="645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8D6F7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20210000000000151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4C64A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486,1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4C64AB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486,1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4C64AB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AD5C71" w:rsidTr="00FE6ED1">
        <w:trPr>
          <w:gridAfter w:val="4"/>
          <w:wAfter w:w="5572" w:type="dxa"/>
          <w:trHeight w:val="469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6C760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20215001100000151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6C760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E316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486,1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CE3167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486,1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CE3167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AD5C71" w:rsidTr="00FE6ED1">
        <w:trPr>
          <w:gridAfter w:val="4"/>
          <w:wAfter w:w="5572" w:type="dxa"/>
          <w:trHeight w:val="552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20230000000000151</w:t>
            </w:r>
          </w:p>
          <w:p w:rsidR="00AD5C71" w:rsidRPr="00A335C2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6111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91,5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61113F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91,5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61113F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AD5C71" w:rsidTr="00FE6ED1">
        <w:trPr>
          <w:gridAfter w:val="4"/>
          <w:wAfter w:w="5572" w:type="dxa"/>
          <w:trHeight w:val="702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E876E7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20235118100110151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6111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91,5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6111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91,5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A335C2" w:rsidRDefault="00AD5C71" w:rsidP="008519FB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AD5C71" w:rsidTr="00FE6ED1">
        <w:trPr>
          <w:gridAfter w:val="4"/>
          <w:wAfter w:w="5572" w:type="dxa"/>
          <w:trHeight w:val="240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3868B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20240000000000151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4C64A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2.1.3. Иные межбюджетные трансферты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3868B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11059,3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D5C71" w:rsidRPr="00A335C2" w:rsidRDefault="00AD5C71" w:rsidP="003868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11059,3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A335C2" w:rsidRDefault="00AD5C71" w:rsidP="003868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AD5C71" w:rsidTr="00FE6ED1">
        <w:trPr>
          <w:gridAfter w:val="4"/>
          <w:wAfter w:w="5572" w:type="dxa"/>
          <w:trHeight w:val="702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010561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20245160100000151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2.1.3.1. 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8519F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15,0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D5C71" w:rsidRPr="00A335C2" w:rsidRDefault="00AD5C71" w:rsidP="0093237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15,0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A335C2" w:rsidRDefault="00AD5C71" w:rsidP="0093237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AD5C71" w:rsidTr="00FE6ED1">
        <w:trPr>
          <w:gridAfter w:val="4"/>
          <w:wAfter w:w="5572" w:type="dxa"/>
          <w:trHeight w:val="40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DA44EC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20249999100000151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2.1.3.2. Прочие межбюджетные трансферты, передаваемые бюджетам сельских поселений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8519F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10056,9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8519FB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10056,9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A335C2" w:rsidRDefault="00AD5C71" w:rsidP="008519FB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AD5C71" w:rsidTr="00FE6ED1">
        <w:trPr>
          <w:gridAfter w:val="4"/>
          <w:wAfter w:w="5572" w:type="dxa"/>
          <w:trHeight w:val="717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814A8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20249999100000151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814A8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2.1.3.2.1. 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14A8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814A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814A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5C71" w:rsidTr="00FE6ED1">
        <w:trPr>
          <w:gridAfter w:val="4"/>
          <w:wAfter w:w="5572" w:type="dxa"/>
          <w:trHeight w:val="273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C55E58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20249999109000151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A335C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2.1.3.3. Прочие межбюджетные трансферты, передаваемые бюджетам сельских поселений по поддержке местных инициатив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C55E58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987,4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C55E5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987,4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C55E5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AD5C71" w:rsidTr="00FE6ED1">
        <w:trPr>
          <w:gridAfter w:val="4"/>
          <w:wAfter w:w="5572" w:type="dxa"/>
          <w:trHeight w:val="702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20405099109000180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A335C2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2.2.Прочие безвозмездные поступления от негосударственных организаций в бюджеты сельских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4D330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189,0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AD5C71" w:rsidP="004D330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189,0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4D330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AD5C71" w:rsidTr="00FE6ED1">
        <w:trPr>
          <w:gridAfter w:val="4"/>
          <w:wAfter w:w="5572" w:type="dxa"/>
          <w:trHeight w:val="745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A335C2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20705030109000180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A335C2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2.3.Прочие безвозмездные поступления в бюджеты сельских поселений 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C81CC2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73,0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D5C71" w:rsidRPr="00A335C2" w:rsidRDefault="00AD5C71" w:rsidP="00C81CC2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73,0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C81CC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AD5C71" w:rsidTr="00FE6ED1">
        <w:trPr>
          <w:gridAfter w:val="4"/>
          <w:wAfter w:w="5572" w:type="dxa"/>
          <w:trHeight w:val="273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A335C2" w:rsidRDefault="00AD5C71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21960010100000151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A335C2" w:rsidRDefault="00AD5C71" w:rsidP="008B16EA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2.4. Возврат прочих остатков субсидий, субвенций и иных межбюджетных трансфертов, имеющих целевое назначение, прошлых  лет из бюджетов сельских поселений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C81CC2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-156,3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D5C71" w:rsidRPr="00A335C2" w:rsidRDefault="00AD5C71" w:rsidP="00C81CC2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Cs/>
                <w:sz w:val="20"/>
                <w:szCs w:val="20"/>
              </w:rPr>
              <w:t>-156,3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C81CC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AD5C71" w:rsidTr="00FE6ED1">
        <w:trPr>
          <w:gridAfter w:val="4"/>
          <w:wAfter w:w="5572" w:type="dxa"/>
          <w:trHeight w:val="393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A335C2" w:rsidRDefault="00AD5C71" w:rsidP="00010561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A335C2" w:rsidRDefault="00AD5C71" w:rsidP="00010561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Итого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A335C2" w:rsidRDefault="00AD5C71" w:rsidP="008B16E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14692,1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D5C71" w:rsidRPr="00A335C2" w:rsidRDefault="00AD5C71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15087,8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A335C2" w:rsidRDefault="00AD5C71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102,7</w:t>
            </w:r>
          </w:p>
        </w:tc>
      </w:tr>
      <w:tr w:rsidR="00AD5C71" w:rsidTr="00E36A9E">
        <w:trPr>
          <w:trHeight w:val="39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Default="00AD5C71" w:rsidP="00823442">
            <w:pPr>
              <w:rPr>
                <w:b/>
                <w:bCs/>
              </w:rPr>
            </w:pPr>
            <w:bookmarkStart w:id="1" w:name="RANGE!A1:K215"/>
            <w:bookmarkEnd w:id="1"/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C70A6A" w:rsidRDefault="00AD5C71" w:rsidP="0082344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C70A6A" w:rsidRDefault="00AD5C71" w:rsidP="0082344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C70A6A" w:rsidRDefault="00AD5C71" w:rsidP="0082344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Default="00AD5C71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25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Default="00AD5C71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Default="00AD5C71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215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Default="00AD5C71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Default="00AD5C71" w:rsidP="00823442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Приложение 3</w:t>
            </w:r>
          </w:p>
        </w:tc>
      </w:tr>
    </w:tbl>
    <w:p w:rsidR="00BC5228" w:rsidRDefault="00BC5228" w:rsidP="0004416A">
      <w:pPr>
        <w:rPr>
          <w:b/>
          <w:bCs/>
        </w:rPr>
        <w:sectPr w:rsidR="00BC5228" w:rsidSect="00CD71BD">
          <w:headerReference w:type="default" r:id="rId8"/>
          <w:pgSz w:w="11906" w:h="16838"/>
          <w:pgMar w:top="567" w:right="851" w:bottom="567" w:left="1701" w:header="709" w:footer="709" w:gutter="0"/>
          <w:cols w:space="708"/>
          <w:docGrid w:linePitch="360"/>
        </w:sectPr>
      </w:pPr>
    </w:p>
    <w:tbl>
      <w:tblPr>
        <w:tblW w:w="15141" w:type="dxa"/>
        <w:tblInd w:w="108" w:type="dxa"/>
        <w:tblLayout w:type="fixed"/>
        <w:tblLook w:val="0000"/>
      </w:tblPr>
      <w:tblGrid>
        <w:gridCol w:w="818"/>
        <w:gridCol w:w="31"/>
        <w:gridCol w:w="48"/>
        <w:gridCol w:w="823"/>
        <w:gridCol w:w="49"/>
        <w:gridCol w:w="855"/>
        <w:gridCol w:w="1164"/>
        <w:gridCol w:w="323"/>
        <w:gridCol w:w="142"/>
        <w:gridCol w:w="286"/>
        <w:gridCol w:w="564"/>
        <w:gridCol w:w="142"/>
        <w:gridCol w:w="70"/>
        <w:gridCol w:w="241"/>
        <w:gridCol w:w="614"/>
        <w:gridCol w:w="760"/>
        <w:gridCol w:w="808"/>
        <w:gridCol w:w="49"/>
        <w:gridCol w:w="66"/>
        <w:gridCol w:w="585"/>
        <w:gridCol w:w="49"/>
        <w:gridCol w:w="155"/>
        <w:gridCol w:w="700"/>
        <w:gridCol w:w="122"/>
        <w:gridCol w:w="1127"/>
        <w:gridCol w:w="608"/>
        <w:gridCol w:w="676"/>
        <w:gridCol w:w="32"/>
        <w:gridCol w:w="284"/>
        <w:gridCol w:w="850"/>
        <w:gridCol w:w="345"/>
        <w:gridCol w:w="49"/>
        <w:gridCol w:w="801"/>
        <w:gridCol w:w="54"/>
        <w:gridCol w:w="851"/>
      </w:tblGrid>
      <w:tr w:rsidR="00BC5228" w:rsidTr="0055720E">
        <w:trPr>
          <w:trHeight w:val="225"/>
        </w:trPr>
        <w:tc>
          <w:tcPr>
            <w:tcW w:w="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b/>
                <w:bCs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b/>
                <w:bCs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b/>
                <w:bCs/>
              </w:rPr>
            </w:pPr>
          </w:p>
        </w:tc>
        <w:tc>
          <w:tcPr>
            <w:tcW w:w="247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b/>
                <w:bCs/>
              </w:rPr>
            </w:pPr>
          </w:p>
        </w:tc>
        <w:tc>
          <w:tcPr>
            <w:tcW w:w="10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b/>
                <w:bCs/>
              </w:rPr>
            </w:pPr>
          </w:p>
        </w:tc>
        <w:tc>
          <w:tcPr>
            <w:tcW w:w="8971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4290" w:type="dxa"/>
              <w:tblInd w:w="108" w:type="dxa"/>
              <w:tblLayout w:type="fixed"/>
              <w:tblLook w:val="0000"/>
            </w:tblPr>
            <w:tblGrid>
              <w:gridCol w:w="14290"/>
            </w:tblGrid>
            <w:tr w:rsidR="00BC5228" w:rsidRPr="00A8490B" w:rsidTr="0004416A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445DC4" w:rsidRPr="002D126C" w:rsidRDefault="00BC5228" w:rsidP="00467B25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</w:rPr>
                  </w:pPr>
                  <w:r w:rsidRPr="002D126C">
                    <w:rPr>
                      <w:rFonts w:ascii="Arial" w:hAnsi="Arial" w:cs="Arial"/>
                      <w:b/>
                      <w:bCs/>
                    </w:rPr>
                    <w:t xml:space="preserve">                          </w:t>
                  </w:r>
                  <w:r w:rsidR="00445DC4" w:rsidRPr="002D126C">
                    <w:rPr>
                      <w:rFonts w:ascii="Arial" w:hAnsi="Arial" w:cs="Arial"/>
                      <w:b/>
                      <w:bCs/>
                    </w:rPr>
                    <w:t xml:space="preserve">                                                                          </w:t>
                  </w:r>
                  <w:r w:rsidR="002D126C">
                    <w:rPr>
                      <w:rFonts w:ascii="Arial" w:hAnsi="Arial" w:cs="Arial"/>
                      <w:b/>
                      <w:bCs/>
                    </w:rPr>
                    <w:t xml:space="preserve">       </w:t>
                  </w:r>
                  <w:r w:rsidR="00445DC4" w:rsidRPr="002D126C">
                    <w:rPr>
                      <w:rFonts w:ascii="Arial" w:hAnsi="Arial" w:cs="Arial"/>
                      <w:b/>
                      <w:bCs/>
                    </w:rPr>
                    <w:t xml:space="preserve">Приложение </w:t>
                  </w:r>
                  <w:r w:rsidR="00467B25" w:rsidRPr="002D126C">
                    <w:rPr>
                      <w:rFonts w:ascii="Arial" w:hAnsi="Arial" w:cs="Arial"/>
                      <w:b/>
                      <w:bCs/>
                    </w:rPr>
                    <w:t>2</w:t>
                  </w:r>
                </w:p>
                <w:p w:rsidR="00BC5228" w:rsidRPr="002D126C" w:rsidRDefault="00445DC4" w:rsidP="00467B25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</w:rPr>
                  </w:pPr>
                  <w:r w:rsidRPr="00DC324F">
                    <w:rPr>
                      <w:rFonts w:ascii="Arial" w:hAnsi="Arial" w:cs="Arial"/>
                      <w:bCs/>
                    </w:rPr>
                    <w:t xml:space="preserve">                           </w:t>
                  </w:r>
                  <w:r w:rsidR="002D126C" w:rsidRPr="00DC324F">
                    <w:rPr>
                      <w:rFonts w:ascii="Arial" w:hAnsi="Arial" w:cs="Arial"/>
                      <w:bCs/>
                    </w:rPr>
                    <w:t xml:space="preserve">         </w:t>
                  </w:r>
                  <w:r w:rsidR="00BC5228" w:rsidRPr="00DC324F">
                    <w:rPr>
                      <w:rFonts w:ascii="Arial" w:hAnsi="Arial" w:cs="Arial"/>
                      <w:bCs/>
                    </w:rPr>
                    <w:t>к</w:t>
                  </w:r>
                  <w:r w:rsidR="00BC5228" w:rsidRPr="002D126C">
                    <w:rPr>
                      <w:rFonts w:ascii="Arial" w:hAnsi="Arial" w:cs="Arial"/>
                      <w:b/>
                      <w:bCs/>
                    </w:rPr>
                    <w:t xml:space="preserve"> </w:t>
                  </w:r>
                  <w:r w:rsidR="00BC5228" w:rsidRPr="00DC324F">
                    <w:rPr>
                      <w:rFonts w:ascii="Arial" w:hAnsi="Arial" w:cs="Arial"/>
                      <w:bCs/>
                    </w:rPr>
                    <w:t xml:space="preserve">решению </w:t>
                  </w:r>
                  <w:r w:rsidR="00467B25" w:rsidRPr="00DC324F">
                    <w:rPr>
                      <w:rFonts w:ascii="Arial" w:hAnsi="Arial" w:cs="Arial"/>
                      <w:bCs/>
                    </w:rPr>
                    <w:t xml:space="preserve">сельского Совета </w:t>
                  </w:r>
                  <w:proofErr w:type="spellStart"/>
                  <w:r w:rsidR="00467B25" w:rsidRPr="00DC324F">
                    <w:rPr>
                      <w:rFonts w:ascii="Arial" w:hAnsi="Arial" w:cs="Arial"/>
                      <w:bCs/>
                    </w:rPr>
                    <w:t>Роженцовского</w:t>
                  </w:r>
                  <w:proofErr w:type="spellEnd"/>
                  <w:r w:rsidR="00467B25" w:rsidRPr="00DC324F">
                    <w:rPr>
                      <w:rFonts w:ascii="Arial" w:hAnsi="Arial" w:cs="Arial"/>
                      <w:bCs/>
                    </w:rPr>
                    <w:t xml:space="preserve"> сельсовета</w:t>
                  </w:r>
                </w:p>
              </w:tc>
            </w:tr>
            <w:tr w:rsidR="00BC5228" w:rsidRPr="00A8490B" w:rsidTr="0004416A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C5228" w:rsidRPr="00DC324F" w:rsidRDefault="00BC5228" w:rsidP="002D126C">
                  <w:pPr>
                    <w:spacing w:after="0" w:line="240" w:lineRule="auto"/>
                    <w:rPr>
                      <w:rFonts w:ascii="Arial" w:hAnsi="Arial" w:cs="Arial"/>
                    </w:rPr>
                  </w:pPr>
                  <w:r w:rsidRPr="00DC324F">
                    <w:rPr>
                      <w:rFonts w:ascii="Arial" w:hAnsi="Arial" w:cs="Arial"/>
                    </w:rPr>
                    <w:t xml:space="preserve"> </w:t>
                  </w:r>
                  <w:r w:rsidR="002D126C" w:rsidRPr="00DC324F">
                    <w:rPr>
                      <w:rFonts w:ascii="Arial" w:hAnsi="Arial" w:cs="Arial"/>
                    </w:rPr>
                    <w:t xml:space="preserve">                   </w:t>
                  </w:r>
                  <w:r w:rsidRPr="00DC324F">
                    <w:rPr>
                      <w:rFonts w:ascii="Arial" w:hAnsi="Arial" w:cs="Arial"/>
                    </w:rPr>
                    <w:t>«Об исполнении</w:t>
                  </w:r>
                  <w:r w:rsidR="00467B25" w:rsidRPr="00DC324F">
                    <w:rPr>
                      <w:rFonts w:ascii="Arial" w:hAnsi="Arial" w:cs="Arial"/>
                    </w:rPr>
                    <w:t xml:space="preserve"> </w:t>
                  </w:r>
                  <w:r w:rsidRPr="00DC324F">
                    <w:rPr>
                      <w:rFonts w:ascii="Arial" w:hAnsi="Arial" w:cs="Arial"/>
                    </w:rPr>
                    <w:t xml:space="preserve">бюджета </w:t>
                  </w:r>
                  <w:proofErr w:type="spellStart"/>
                  <w:r w:rsidR="002D126C" w:rsidRPr="00DC324F">
                    <w:rPr>
                      <w:rFonts w:ascii="Arial" w:hAnsi="Arial" w:cs="Arial"/>
                    </w:rPr>
                    <w:t>Роженцовского</w:t>
                  </w:r>
                  <w:proofErr w:type="spellEnd"/>
                  <w:r w:rsidR="002D126C" w:rsidRPr="00DC324F">
                    <w:rPr>
                      <w:rFonts w:ascii="Arial" w:hAnsi="Arial" w:cs="Arial"/>
                    </w:rPr>
                    <w:t xml:space="preserve"> сельсовета </w:t>
                  </w:r>
                  <w:r w:rsidR="00467B25" w:rsidRPr="00DC324F">
                    <w:rPr>
                      <w:rFonts w:ascii="Arial" w:hAnsi="Arial" w:cs="Arial"/>
                    </w:rPr>
                    <w:t xml:space="preserve"> </w:t>
                  </w:r>
                  <w:r w:rsidRPr="00DC324F">
                    <w:rPr>
                      <w:rFonts w:ascii="Arial" w:hAnsi="Arial" w:cs="Arial"/>
                    </w:rPr>
                    <w:t>за 201</w:t>
                  </w:r>
                  <w:r w:rsidR="00FE6ED1" w:rsidRPr="00DC324F">
                    <w:rPr>
                      <w:rFonts w:ascii="Arial" w:hAnsi="Arial" w:cs="Arial"/>
                    </w:rPr>
                    <w:t>8</w:t>
                  </w:r>
                  <w:r w:rsidRPr="00DC324F">
                    <w:rPr>
                      <w:rFonts w:ascii="Arial" w:hAnsi="Arial" w:cs="Arial"/>
                    </w:rPr>
                    <w:t xml:space="preserve"> год» </w:t>
                  </w:r>
                </w:p>
              </w:tc>
            </w:tr>
          </w:tbl>
          <w:p w:rsidR="00BC5228" w:rsidRPr="00D839C2" w:rsidRDefault="00BC5228" w:rsidP="00467B25">
            <w:pPr>
              <w:spacing w:after="0"/>
              <w:jc w:val="right"/>
              <w:rPr>
                <w:b/>
                <w:bCs/>
              </w:rPr>
            </w:pPr>
          </w:p>
        </w:tc>
      </w:tr>
      <w:tr w:rsidR="0055720E" w:rsidTr="0055720E">
        <w:trPr>
          <w:trHeight w:val="255"/>
        </w:trPr>
        <w:tc>
          <w:tcPr>
            <w:tcW w:w="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720E" w:rsidRDefault="0055720E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393" w:type="dxa"/>
            <w:gridSpan w:val="3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5720E" w:rsidRPr="00DC324F" w:rsidRDefault="0055720E" w:rsidP="0055720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</w:t>
            </w:r>
          </w:p>
          <w:p w:rsidR="0055720E" w:rsidRDefault="0055720E" w:rsidP="00FE6ED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по ведомственной структуре расходов бюджета поселения за 201</w:t>
            </w:r>
            <w:r w:rsidR="00FE6ED1"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55720E" w:rsidRDefault="0055720E" w:rsidP="0055720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55720E">
        <w:trPr>
          <w:trHeight w:val="255"/>
        </w:trPr>
        <w:tc>
          <w:tcPr>
            <w:tcW w:w="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393" w:type="dxa"/>
            <w:gridSpan w:val="3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Default="00BC5228" w:rsidP="0004416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196378">
        <w:trPr>
          <w:trHeight w:val="255"/>
        </w:trPr>
        <w:tc>
          <w:tcPr>
            <w:tcW w:w="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47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850828" w:rsidRDefault="00850828" w:rsidP="0085082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50828">
              <w:rPr>
                <w:rFonts w:ascii="Arial" w:hAnsi="Arial" w:cs="Arial"/>
                <w:sz w:val="18"/>
                <w:szCs w:val="18"/>
              </w:rPr>
              <w:t>т</w:t>
            </w:r>
            <w:r w:rsidR="00BC5228" w:rsidRPr="00850828">
              <w:rPr>
                <w:rFonts w:ascii="Arial" w:hAnsi="Arial" w:cs="Arial"/>
                <w:sz w:val="18"/>
                <w:szCs w:val="18"/>
              </w:rPr>
              <w:t>ыс.рубле</w:t>
            </w:r>
            <w:r>
              <w:rPr>
                <w:rFonts w:ascii="Arial" w:hAnsi="Arial" w:cs="Arial"/>
                <w:sz w:val="18"/>
                <w:szCs w:val="18"/>
              </w:rPr>
              <w:t>й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196378">
        <w:trPr>
          <w:trHeight w:val="255"/>
        </w:trPr>
        <w:tc>
          <w:tcPr>
            <w:tcW w:w="11907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Default="00BC5228" w:rsidP="004647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F37BD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План на 201</w:t>
            </w:r>
            <w:r w:rsidR="00F37BDB">
              <w:rPr>
                <w:rFonts w:ascii="Arial" w:hAnsi="Arial" w:cs="Arial"/>
                <w:b/>
                <w:bCs/>
                <w:sz w:val="17"/>
                <w:szCs w:val="17"/>
              </w:rPr>
              <w:t>8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124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0B0" w:rsidRDefault="00BC5228" w:rsidP="004647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Исполнено </w:t>
            </w:r>
          </w:p>
          <w:p w:rsidR="00BC5228" w:rsidRPr="00FC475A" w:rsidRDefault="00BC5228" w:rsidP="00F37BD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  <w:lang w:val="en-US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за  201</w:t>
            </w:r>
            <w:r w:rsidR="00F37BDB">
              <w:rPr>
                <w:rFonts w:ascii="Arial" w:hAnsi="Arial" w:cs="Arial"/>
                <w:b/>
                <w:bCs/>
                <w:sz w:val="17"/>
                <w:szCs w:val="17"/>
              </w:rPr>
              <w:t>8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% исп.</w:t>
            </w:r>
          </w:p>
        </w:tc>
      </w:tr>
      <w:tr w:rsidR="00BC5228" w:rsidTr="00196378">
        <w:trPr>
          <w:trHeight w:val="52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sz w:val="17"/>
                <w:szCs w:val="17"/>
              </w:rPr>
              <w:t>Ведом</w:t>
            </w:r>
            <w:r w:rsidR="00BF13E0">
              <w:rPr>
                <w:rFonts w:ascii="Arial" w:hAnsi="Arial" w:cs="Arial"/>
                <w:b/>
                <w:bCs/>
                <w:sz w:val="17"/>
                <w:szCs w:val="17"/>
              </w:rPr>
              <w:t>-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>ство</w:t>
            </w:r>
            <w:proofErr w:type="spellEnd"/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Раздел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262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раздела, подраздела</w:t>
            </w:r>
          </w:p>
        </w:tc>
        <w:tc>
          <w:tcPr>
            <w:tcW w:w="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КЦСР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целевой статьи расходов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КВР</w:t>
            </w: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вида расхода</w:t>
            </w: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Default="00BC5228" w:rsidP="004647E5">
            <w:pPr>
              <w:spacing w:line="240" w:lineRule="auto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124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Default="00BC5228" w:rsidP="004647E5">
            <w:pPr>
              <w:spacing w:line="240" w:lineRule="auto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Default="00BC5228" w:rsidP="004647E5">
            <w:pPr>
              <w:spacing w:line="240" w:lineRule="auto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</w:tr>
      <w:tr w:rsidR="00BC5228" w:rsidTr="00196378">
        <w:trPr>
          <w:trHeight w:val="191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262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11</w:t>
            </w:r>
          </w:p>
        </w:tc>
      </w:tr>
      <w:tr w:rsidR="00BC5228" w:rsidTr="00196378">
        <w:trPr>
          <w:trHeight w:val="467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C4DD2" w:rsidRDefault="00EC4DD2" w:rsidP="0004416A">
            <w:pPr>
              <w:jc w:val="center"/>
              <w:rPr>
                <w:rFonts w:ascii="Arial Narrow" w:hAnsi="Arial Narrow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  <w:lang w:val="en-US"/>
              </w:rPr>
              <w:t>487</w:t>
            </w:r>
          </w:p>
        </w:tc>
        <w:tc>
          <w:tcPr>
            <w:tcW w:w="11010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CC59D4" w:rsidRDefault="00BC5228" w:rsidP="00BF13E0">
            <w:pPr>
              <w:rPr>
                <w:rFonts w:ascii="Arial Narrow" w:hAnsi="Arial Narrow" w:cs="Arial"/>
                <w:b/>
                <w:bCs/>
                <w:sz w:val="18"/>
                <w:szCs w:val="18"/>
              </w:rPr>
            </w:pPr>
            <w:r w:rsidRPr="00CC59D4">
              <w:rPr>
                <w:rFonts w:ascii="Arial Narrow" w:hAnsi="Arial Narrow" w:cs="Arial"/>
                <w:b/>
                <w:bCs/>
                <w:sz w:val="18"/>
                <w:szCs w:val="18"/>
              </w:rPr>
              <w:t>АДМИНИСТРАЦИ</w:t>
            </w:r>
            <w:r w:rsidR="00BF13E0" w:rsidRPr="00CC59D4">
              <w:rPr>
                <w:rFonts w:ascii="Arial Narrow" w:hAnsi="Arial Narrow" w:cs="Arial"/>
                <w:b/>
                <w:bCs/>
                <w:sz w:val="18"/>
                <w:szCs w:val="18"/>
              </w:rPr>
              <w:t xml:space="preserve">Я РОЖЕНЦОВСКОГО СЕЛЬСОВЕТА </w:t>
            </w:r>
            <w:r w:rsidR="00EC4DD2" w:rsidRPr="00CC59D4">
              <w:rPr>
                <w:rFonts w:ascii="Arial Narrow" w:hAnsi="Arial Narrow" w:cs="Arial"/>
                <w:b/>
                <w:bCs/>
                <w:sz w:val="18"/>
                <w:szCs w:val="18"/>
              </w:rPr>
              <w:t xml:space="preserve"> </w:t>
            </w:r>
            <w:r w:rsidRPr="00CC59D4">
              <w:rPr>
                <w:rFonts w:ascii="Arial Narrow" w:hAnsi="Arial Narrow" w:cs="Arial"/>
                <w:b/>
                <w:bCs/>
                <w:sz w:val="18"/>
                <w:szCs w:val="18"/>
              </w:rPr>
              <w:t>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421849" w:rsidRDefault="00DC731B" w:rsidP="0042184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15101,8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421849" w:rsidRDefault="00B555B7" w:rsidP="0042184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14953,1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421849" w:rsidRDefault="00B555B7" w:rsidP="0042184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99,0</w:t>
            </w:r>
          </w:p>
        </w:tc>
      </w:tr>
      <w:tr w:rsidR="00BC5228" w:rsidTr="00196378">
        <w:trPr>
          <w:trHeight w:val="521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97CA7" w:rsidRDefault="00BC5228" w:rsidP="004647E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7CA7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187" w:type="dxa"/>
            <w:gridSpan w:val="2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97CA7" w:rsidRDefault="00BC5228" w:rsidP="004647E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7CA7">
              <w:rPr>
                <w:rFonts w:ascii="Arial" w:hAnsi="Arial" w:cs="Arial"/>
                <w:b/>
                <w:bCs/>
                <w:sz w:val="20"/>
                <w:szCs w:val="20"/>
              </w:rPr>
              <w:t> ОБЩЕГОСУДАРСТВЕННЫЕ ВОПРОСЫ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97CA7" w:rsidRDefault="00DC731B" w:rsidP="00464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2074,3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E97CA7" w:rsidRDefault="000746D1" w:rsidP="00464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1954,8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E97CA7" w:rsidRDefault="000746D1" w:rsidP="00464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94,2</w:t>
            </w:r>
          </w:p>
        </w:tc>
      </w:tr>
      <w:tr w:rsidR="00BC5228" w:rsidTr="00196378">
        <w:trPr>
          <w:trHeight w:val="415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97CA7" w:rsidRDefault="00BC5228" w:rsidP="004647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7CA7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97CA7" w:rsidRDefault="00BC5228" w:rsidP="004647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97CA7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  <w:r w:rsidR="00A05E6A" w:rsidRPr="00E97CA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9283" w:type="dxa"/>
            <w:gridSpan w:val="2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after="0"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97CA7" w:rsidRDefault="00DC731B" w:rsidP="004647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1823,0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E97CA7" w:rsidRDefault="000746D1" w:rsidP="004647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1738,7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E97CA7" w:rsidRDefault="000746D1" w:rsidP="004647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95,4</w:t>
            </w:r>
          </w:p>
        </w:tc>
      </w:tr>
      <w:tr w:rsidR="00CD4A89" w:rsidTr="00196378">
        <w:trPr>
          <w:trHeight w:val="421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Default="00CD4A89" w:rsidP="004647E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187B44" w:rsidRDefault="00CD4A89" w:rsidP="00984866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187B44" w:rsidRDefault="00CD4A89" w:rsidP="00984866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04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Default="004647E5" w:rsidP="004647E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CD4A89" w:rsidRDefault="00CD4A89" w:rsidP="004647E5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1730920401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Default="000242E3" w:rsidP="004647E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Default="00CD4A89" w:rsidP="004647E5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Default="00CD4A89" w:rsidP="004647E5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Default="007353C5" w:rsidP="009848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1,9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D4A89" w:rsidRDefault="00CE3167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A89" w:rsidRDefault="000746D1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78,9</w:t>
            </w:r>
          </w:p>
        </w:tc>
      </w:tr>
      <w:tr w:rsidR="00BC5228" w:rsidTr="00196378">
        <w:trPr>
          <w:trHeight w:val="421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984866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187B44" w:rsidRDefault="00BC5228" w:rsidP="00984866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 w:rsidRPr="00187B44">
              <w:rPr>
                <w:rFonts w:ascii="Arial Narrow" w:hAnsi="Arial Narrow" w:cs="Arial"/>
                <w:sz w:val="20"/>
                <w:szCs w:val="20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100B29" w:rsidRDefault="00BC5228" w:rsidP="00984866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187B44">
              <w:rPr>
                <w:rFonts w:ascii="Arial Narrow" w:hAnsi="Arial Narrow" w:cs="Arial"/>
                <w:sz w:val="20"/>
                <w:szCs w:val="20"/>
              </w:rPr>
              <w:t>0</w:t>
            </w:r>
            <w:r w:rsidR="00100B29">
              <w:rPr>
                <w:rFonts w:ascii="Arial Narrow" w:hAnsi="Arial Narrow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100B29" w:rsidRDefault="004647E5" w:rsidP="004647E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100B29" w:rsidP="004647E5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 w:rsidR="00BC5228"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 w:rsidR="00BC5228">
              <w:rPr>
                <w:rFonts w:ascii="Arial Narrow" w:hAnsi="Arial Narrow" w:cs="Arial"/>
                <w:sz w:val="16"/>
                <w:szCs w:val="16"/>
              </w:rPr>
              <w:t>20401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984866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984866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DD4B5B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421849" w:rsidRDefault="00905827" w:rsidP="009848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816,9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421849" w:rsidRDefault="00961945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777,3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421849" w:rsidRDefault="000746D1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95,2</w:t>
            </w:r>
          </w:p>
        </w:tc>
      </w:tr>
      <w:tr w:rsidR="00100B29" w:rsidTr="00196378">
        <w:trPr>
          <w:trHeight w:val="844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Default="00100B29" w:rsidP="00984866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A97FAE" w:rsidRDefault="00100B29" w:rsidP="00100B29">
            <w:p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A97FAE" w:rsidRDefault="00100B29" w:rsidP="00100B29">
            <w:p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04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0B29" w:rsidRDefault="004647E5" w:rsidP="004647E5">
            <w:pPr>
              <w:spacing w:after="0" w:line="240" w:lineRule="auto"/>
              <w:jc w:val="both"/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A97FAE" w:rsidRDefault="00100B29" w:rsidP="004647E5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Default="00100B29" w:rsidP="00984866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E6073" w:rsidRDefault="00100B29" w:rsidP="00984866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</w:t>
            </w:r>
            <w:r>
              <w:rPr>
                <w:rFonts w:ascii="Arial Narrow" w:hAnsi="Arial Narrow" w:cs="Arial"/>
                <w:sz w:val="16"/>
                <w:szCs w:val="16"/>
              </w:rPr>
              <w:t>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Default="00100B29" w:rsidP="00DD4B5B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662A1E" w:rsidRDefault="00905827" w:rsidP="00D03716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329,8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0B29" w:rsidRPr="00662A1E" w:rsidRDefault="00CE3167" w:rsidP="00D03716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285,9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0B29" w:rsidRPr="00662A1E" w:rsidRDefault="000746D1" w:rsidP="002020B0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86,7</w:t>
            </w:r>
          </w:p>
        </w:tc>
      </w:tr>
      <w:tr w:rsidR="00100B29" w:rsidTr="00196378">
        <w:trPr>
          <w:trHeight w:val="278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Default="00100B29" w:rsidP="00984866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Default="00100B29" w:rsidP="00984866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Default="00100B29" w:rsidP="00984866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0B29" w:rsidRDefault="004647E5" w:rsidP="004647E5">
            <w:pPr>
              <w:spacing w:after="0" w:line="240" w:lineRule="auto"/>
              <w:jc w:val="both"/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Default="00100B29" w:rsidP="004647E5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Default="00100B29" w:rsidP="00984866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Default="00100B29" w:rsidP="00984866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Default="00100B29" w:rsidP="00DD4B5B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662A1E" w:rsidRDefault="00905827" w:rsidP="00662A1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1,8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0B29" w:rsidRPr="00662A1E" w:rsidRDefault="00CE3167" w:rsidP="00662A1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0B29" w:rsidRPr="00662A1E" w:rsidRDefault="000746D1" w:rsidP="002020B0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77,8</w:t>
            </w:r>
          </w:p>
        </w:tc>
      </w:tr>
      <w:tr w:rsidR="002F5207" w:rsidTr="00196378">
        <w:trPr>
          <w:trHeight w:val="278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984866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100B29" w:rsidRDefault="000F2BB2" w:rsidP="002F520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20800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0F2BB2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CD4A89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641E0A" w:rsidRDefault="00D63C0B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672,6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F5207" w:rsidRPr="00641E0A" w:rsidRDefault="00961945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672,6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207" w:rsidRPr="00641E0A" w:rsidRDefault="00961945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2F5207" w:rsidTr="00196378">
        <w:trPr>
          <w:trHeight w:val="46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lastRenderedPageBreak/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E97CA7" w:rsidRDefault="002F5207" w:rsidP="002F5207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7CA7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E97CA7" w:rsidRDefault="002F5207" w:rsidP="002F5207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7CA7">
              <w:rPr>
                <w:rFonts w:ascii="Arial" w:hAnsi="Arial" w:cs="Arial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641E0A" w:rsidRDefault="00732CD5" w:rsidP="00641E0A">
            <w:pPr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251,3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F5207" w:rsidRPr="00641E0A" w:rsidRDefault="00B9290B" w:rsidP="00641E0A">
            <w:pPr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216,1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5207" w:rsidRPr="00E97CA7" w:rsidRDefault="00B9290B" w:rsidP="00641E0A">
            <w:pPr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86,0</w:t>
            </w:r>
          </w:p>
        </w:tc>
      </w:tr>
      <w:tr w:rsidR="00732CD5" w:rsidTr="00196378">
        <w:trPr>
          <w:trHeight w:val="55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E3167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E3167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E3167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732CD5" w:rsidRDefault="00732CD5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14220S2190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Расходы за счет субсидии на повышение минимального </w:t>
            </w:r>
            <w:proofErr w:type="gramStart"/>
            <w:r>
              <w:rPr>
                <w:rFonts w:ascii="Arial Narrow" w:hAnsi="Arial Narrow" w:cs="Arial"/>
                <w:sz w:val="16"/>
                <w:szCs w:val="16"/>
              </w:rPr>
              <w:t>размера оплаты труда</w:t>
            </w:r>
            <w:proofErr w:type="gramEnd"/>
            <w:r>
              <w:rPr>
                <w:rFonts w:ascii="Arial Narrow" w:hAnsi="Arial Narrow" w:cs="Arial"/>
                <w:sz w:val="16"/>
                <w:szCs w:val="16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E3167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17,4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2F5DE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Default="00B9290B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55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8880193990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732CD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218,5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9D5F53" w:rsidP="00B9290B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183,</w:t>
            </w:r>
            <w:r w:rsidR="00B9290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B9290B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83,9</w:t>
            </w:r>
          </w:p>
        </w:tc>
      </w:tr>
      <w:tr w:rsidR="00732CD5" w:rsidTr="00196378">
        <w:trPr>
          <w:trHeight w:val="55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E3167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E3167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E3167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E3167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8880692035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6,2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9D5F53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Default="009D5F53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55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8880692035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E97CA7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9,2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Default="009D5F53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Default="009D5F53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555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bookmarkStart w:id="2" w:name="RANGE!A19:H20"/>
            <w:bookmarkEnd w:id="2"/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82DFE" w:rsidRDefault="00732CD5" w:rsidP="00F665E4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82DFE">
              <w:rPr>
                <w:rFonts w:ascii="Arial" w:hAnsi="Arial" w:cs="Arial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82DFE" w:rsidRDefault="00732CD5" w:rsidP="00F665E4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82DFE">
              <w:rPr>
                <w:rFonts w:ascii="Arial" w:hAnsi="Arial" w:cs="Arial"/>
                <w:b/>
                <w:bCs/>
                <w:sz w:val="20"/>
                <w:szCs w:val="20"/>
              </w:rPr>
              <w:t>НАЦИОНАЛЬНАЯ  ОБОРОНА 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0C106B" w:rsidP="00641E0A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91,5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952F25" w:rsidP="00641E0A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91,5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82DFE" w:rsidRDefault="00732CD5" w:rsidP="00F82DFE">
            <w:pPr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F82DFE"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547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665E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82DFE" w:rsidRDefault="00732CD5" w:rsidP="00F665E4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82DFE">
              <w:rPr>
                <w:rFonts w:ascii="Arial" w:hAnsi="Arial" w:cs="Arial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82DFE" w:rsidRDefault="00732CD5" w:rsidP="00F665E4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82DFE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665E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665E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0C106B" w:rsidP="00641E0A">
            <w:pPr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91,5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952F25" w:rsidP="00641E0A">
            <w:pPr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91,5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82DFE" w:rsidRDefault="00732CD5" w:rsidP="00F82DFE">
            <w:pPr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 w:rsidRPr="00F82DFE"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127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B831D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0C106B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62,9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952F2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62,9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732CD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127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B831D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952F2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28,6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952F2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732CD5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50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B01F0" w:rsidRDefault="00732CD5" w:rsidP="00F665E4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B01F0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B01F0" w:rsidRDefault="00732CD5" w:rsidP="008145C9">
            <w:pPr>
              <w:spacing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B01F0">
              <w:rPr>
                <w:rFonts w:ascii="Arial" w:hAnsi="Arial" w:cs="Arial"/>
                <w:b/>
                <w:bCs/>
                <w:sz w:val="20"/>
                <w:szCs w:val="20"/>
              </w:rPr>
              <w:t> НАЦИОНАЛЬНАЯ БЕЗОПАСНОСТЬ И ПРАВООХРАНИТЕЛЬНАЯ ДЕЯТЕЛЬНОСТЬ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C44947" w:rsidP="00641E0A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1318,1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9B0312" w:rsidP="00641E0A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1312,2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9B0312" w:rsidP="005B01F0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99,6</w:t>
            </w:r>
          </w:p>
        </w:tc>
      </w:tr>
      <w:tr w:rsidR="00732CD5" w:rsidTr="00196378">
        <w:trPr>
          <w:trHeight w:val="24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145C9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5B01F0" w:rsidRDefault="00732CD5" w:rsidP="008145C9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B01F0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5B01F0" w:rsidRDefault="00732CD5" w:rsidP="008145C9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B01F0">
              <w:rPr>
                <w:rFonts w:ascii="Arial" w:hAnsi="Arial" w:cs="Arial"/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145C9">
            <w:pPr>
              <w:spacing w:after="0"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145C9">
            <w:pPr>
              <w:spacing w:after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145C9">
            <w:pPr>
              <w:spacing w:after="0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145C9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145C9">
            <w:pPr>
              <w:spacing w:after="0"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641E0A" w:rsidRDefault="00C44947" w:rsidP="008145C9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18,0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32CD5" w:rsidRPr="00641E0A" w:rsidRDefault="00154BF4" w:rsidP="008145C9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32CD5" w:rsidRPr="00641E0A" w:rsidRDefault="00732CD5" w:rsidP="008145C9">
            <w:pPr>
              <w:spacing w:after="0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32CD5" w:rsidRPr="00F16F96" w:rsidTr="00196378">
        <w:trPr>
          <w:trHeight w:val="27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16F96" w:rsidRDefault="00732CD5" w:rsidP="008145C9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16F96" w:rsidRDefault="00732CD5" w:rsidP="008145C9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16F96" w:rsidRDefault="00732CD5" w:rsidP="008145C9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09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16F96" w:rsidRDefault="00732CD5" w:rsidP="008145C9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16F96" w:rsidRDefault="00732CD5" w:rsidP="008145C9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16F96" w:rsidRDefault="00732CD5" w:rsidP="008145C9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Шарангского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16F96" w:rsidRDefault="00732CD5" w:rsidP="008145C9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145C9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C44947" w:rsidP="008145C9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18,0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154BF4" w:rsidP="008145C9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18,0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732CD5" w:rsidP="008145C9">
            <w:pPr>
              <w:spacing w:after="0"/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611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051D4A">
            <w:pPr>
              <w:spacing w:after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lastRenderedPageBreak/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51D4A" w:rsidRDefault="00732CD5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1D4A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51D4A" w:rsidRDefault="00732CD5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1D4A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51D4A" w:rsidRDefault="00732CD5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1D4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51D4A" w:rsidRDefault="00732CD5" w:rsidP="00051D4A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1D4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51D4A" w:rsidRDefault="00732CD5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1D4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51D4A" w:rsidRDefault="00732CD5" w:rsidP="00051D4A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51D4A" w:rsidRDefault="00732CD5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51D4A" w:rsidRDefault="00416323" w:rsidP="00051D4A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1300,1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051D4A" w:rsidRDefault="009B0312" w:rsidP="00051D4A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1294,2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051D4A" w:rsidRDefault="009B0312" w:rsidP="00051D4A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99,5</w:t>
            </w:r>
          </w:p>
        </w:tc>
      </w:tr>
      <w:tr w:rsidR="00732CD5" w:rsidTr="00196378">
        <w:trPr>
          <w:trHeight w:val="107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051D4A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A5E2F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A5E2F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0031C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B56F44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B56F44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Шарангского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B56F44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B56F44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416323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997,7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2A43FB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992,0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9B0312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99,4</w:t>
            </w:r>
          </w:p>
        </w:tc>
      </w:tr>
      <w:tr w:rsidR="00732CD5" w:rsidTr="00196378">
        <w:trPr>
          <w:trHeight w:val="107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9832F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0031C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9832F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0031C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Шарангского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9832F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0031C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416323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197,8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2A43FB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197,6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9B0312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99,9</w:t>
            </w:r>
          </w:p>
        </w:tc>
      </w:tr>
      <w:tr w:rsidR="005B1BD3" w:rsidTr="00196378">
        <w:trPr>
          <w:trHeight w:val="107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BD3" w:rsidRDefault="005B1BD3" w:rsidP="009832F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BD3" w:rsidRDefault="005B1BD3" w:rsidP="00CE316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BD3" w:rsidRDefault="005B1BD3" w:rsidP="00CE316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BD3" w:rsidRDefault="005B1BD3" w:rsidP="00CE3167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BD3" w:rsidRPr="00732CD5" w:rsidRDefault="005B1BD3" w:rsidP="00CE3167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14220S2190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BD3" w:rsidRDefault="005B1BD3" w:rsidP="00CE3167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Расходы за счет субсидии на повышение минимального </w:t>
            </w:r>
            <w:proofErr w:type="gramStart"/>
            <w:r>
              <w:rPr>
                <w:rFonts w:ascii="Arial Narrow" w:hAnsi="Arial Narrow" w:cs="Arial"/>
                <w:sz w:val="16"/>
                <w:szCs w:val="16"/>
              </w:rPr>
              <w:t>размера оплаты труда</w:t>
            </w:r>
            <w:proofErr w:type="gramEnd"/>
            <w:r>
              <w:rPr>
                <w:rFonts w:ascii="Arial Narrow" w:hAnsi="Arial Narrow" w:cs="Arial"/>
                <w:sz w:val="16"/>
                <w:szCs w:val="16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BD3" w:rsidRDefault="005B1BD3" w:rsidP="00CE3167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BD3" w:rsidRDefault="005B1BD3" w:rsidP="00CE3167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BD3" w:rsidRDefault="005B1BD3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104,6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1BD3" w:rsidRPr="00641E0A" w:rsidRDefault="00154BF4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1BD3" w:rsidRPr="00641E0A" w:rsidRDefault="009B0312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RPr="00F3580C" w:rsidTr="00196378">
        <w:trPr>
          <w:trHeight w:val="59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873044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873044" w:rsidRDefault="00732CD5" w:rsidP="00873044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873044"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873044" w:rsidRDefault="00732CD5" w:rsidP="00873044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32CD5" w:rsidRPr="00873044" w:rsidRDefault="00732CD5" w:rsidP="00873044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873044">
              <w:rPr>
                <w:rFonts w:ascii="Arial" w:hAnsi="Arial" w:cs="Arial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2379F9" w:rsidP="00873044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1402,0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0D0590" w:rsidP="00873044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1395,6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B6235F" w:rsidRDefault="000D0590" w:rsidP="00B6235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99,5</w:t>
            </w:r>
          </w:p>
        </w:tc>
      </w:tr>
      <w:tr w:rsidR="00732CD5" w:rsidRPr="00F3580C" w:rsidTr="00196378">
        <w:trPr>
          <w:trHeight w:val="48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873044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873044" w:rsidRDefault="00732CD5" w:rsidP="00873044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873044"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873044" w:rsidRDefault="00732CD5" w:rsidP="00873044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873044">
              <w:rPr>
                <w:rFonts w:ascii="Arial" w:hAnsi="Arial" w:cs="Arial"/>
                <w:b/>
                <w:sz w:val="20"/>
                <w:szCs w:val="20"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873044">
            <w:pPr>
              <w:spacing w:after="0" w:line="240" w:lineRule="auto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873044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873044">
            <w:pPr>
              <w:spacing w:after="0" w:line="240" w:lineRule="auto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873044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873044">
            <w:pPr>
              <w:spacing w:after="0" w:line="240" w:lineRule="auto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732CD5" w:rsidP="00873044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D75084" w:rsidP="00873044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8,1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0D0590" w:rsidP="00B6235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81,0</w:t>
            </w:r>
          </w:p>
        </w:tc>
      </w:tr>
      <w:tr w:rsidR="00732CD5" w:rsidRPr="00F3580C" w:rsidTr="00196378">
        <w:trPr>
          <w:trHeight w:val="838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873044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2435DD"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2435DD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2435DD"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2435DD">
              <w:rPr>
                <w:rFonts w:ascii="Arial Narrow" w:hAnsi="Arial Narrow" w:cs="Arial"/>
                <w:sz w:val="16"/>
                <w:szCs w:val="16"/>
              </w:rPr>
              <w:t>Общеэкономические вопросы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9832F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0300210040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1B18C0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9832F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1B18C0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732CD5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D75084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0D0590" w:rsidP="00B6235F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81,0</w:t>
            </w:r>
          </w:p>
        </w:tc>
      </w:tr>
      <w:tr w:rsidR="00732CD5" w:rsidRPr="00F3580C" w:rsidTr="00196378">
        <w:trPr>
          <w:trHeight w:val="570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1B18C0" w:rsidRDefault="00732CD5" w:rsidP="009832F2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B18C0"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1B18C0" w:rsidRDefault="00732CD5" w:rsidP="002435DD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B18C0">
              <w:rPr>
                <w:rFonts w:ascii="Arial" w:hAnsi="Arial" w:cs="Arial"/>
                <w:b/>
                <w:sz w:val="20"/>
                <w:szCs w:val="20"/>
              </w:rPr>
              <w:t>09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1B18C0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1B18C0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5E709E" w:rsidP="00641E0A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1392,0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0D0590" w:rsidP="00641E0A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1387,5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0D0590" w:rsidP="00B6235F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99,7</w:t>
            </w:r>
          </w:p>
        </w:tc>
      </w:tr>
      <w:tr w:rsidR="00732CD5" w:rsidRPr="004665BA" w:rsidTr="00196378">
        <w:trPr>
          <w:trHeight w:val="45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4665BA" w:rsidRDefault="00732CD5" w:rsidP="001B18C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4665BA" w:rsidRDefault="00732CD5" w:rsidP="001B18C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4665BA" w:rsidRDefault="00732CD5" w:rsidP="001B18C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1B18C0">
            <w:pPr>
              <w:spacing w:after="0"/>
              <w:jc w:val="both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Дорожное хозяйство (дорожные фонды)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4665BA" w:rsidRDefault="005E709E" w:rsidP="001B18C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0620207080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B18C0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B18C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B18C0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5E709E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1392,0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045D01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1387,5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0D0590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99,7</w:t>
            </w:r>
          </w:p>
        </w:tc>
      </w:tr>
      <w:tr w:rsidR="00732CD5" w:rsidRPr="00F3580C" w:rsidTr="00196378">
        <w:trPr>
          <w:trHeight w:val="41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1B18C0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3504D" w:rsidRDefault="00732CD5" w:rsidP="009832F2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03504D">
              <w:rPr>
                <w:rFonts w:ascii="Arial" w:hAnsi="Arial" w:cs="Arial"/>
                <w:b/>
                <w:sz w:val="20"/>
                <w:szCs w:val="20"/>
              </w:rPr>
              <w:t>05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3504D" w:rsidRDefault="00732CD5" w:rsidP="009832F2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03504D">
              <w:rPr>
                <w:rFonts w:ascii="Arial" w:hAnsi="Arial" w:cs="Arial"/>
                <w:b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4874B9" w:rsidRDefault="005E709E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2494,2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4874B9" w:rsidRDefault="001D5DED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2481,6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4874B9" w:rsidRDefault="001D5DED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99,5</w:t>
            </w:r>
          </w:p>
        </w:tc>
      </w:tr>
      <w:tr w:rsidR="00732CD5" w:rsidRPr="00F3580C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3504D" w:rsidRDefault="00732CD5" w:rsidP="009832F2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03504D">
              <w:rPr>
                <w:rFonts w:ascii="Arial" w:hAnsi="Arial" w:cs="Arial"/>
                <w:b/>
                <w:sz w:val="20"/>
                <w:szCs w:val="20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3504D" w:rsidRDefault="00732CD5" w:rsidP="00261EB9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03504D">
              <w:rPr>
                <w:rFonts w:ascii="Arial" w:hAnsi="Arial" w:cs="Arial"/>
                <w:b/>
                <w:sz w:val="20"/>
                <w:szCs w:val="20"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6554F" w:rsidRDefault="00732CD5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4874B9" w:rsidRDefault="00573CC7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51,2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4874B9" w:rsidRDefault="0005502B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39,2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4874B9" w:rsidRDefault="00DC1489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76,6</w:t>
            </w:r>
          </w:p>
        </w:tc>
      </w:tr>
      <w:tr w:rsidR="00732CD5" w:rsidRPr="00F3580C" w:rsidTr="00196378">
        <w:trPr>
          <w:trHeight w:val="278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4874B9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4874B9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4874B9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4874B9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Жилищное хозяйство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4874B9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8880603503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4874B9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жилищного хозяйства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4874B9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4874B9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4874B9" w:rsidRDefault="00573CC7" w:rsidP="004874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51,2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4874B9" w:rsidRDefault="00045D01" w:rsidP="004874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4874B9" w:rsidRDefault="00DC1489" w:rsidP="004874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76,6</w:t>
            </w:r>
          </w:p>
        </w:tc>
      </w:tr>
      <w:tr w:rsidR="00732CD5" w:rsidRPr="00F3580C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4874B9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8762B5" w:rsidRDefault="00732CD5" w:rsidP="009832F2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8762B5">
              <w:rPr>
                <w:rFonts w:ascii="Arial" w:hAnsi="Arial" w:cs="Arial"/>
                <w:b/>
                <w:sz w:val="20"/>
                <w:szCs w:val="20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8762B5" w:rsidRDefault="00732CD5" w:rsidP="009832F2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8762B5">
              <w:rPr>
                <w:rFonts w:ascii="Arial" w:hAnsi="Arial" w:cs="Arial"/>
                <w:b/>
                <w:sz w:val="20"/>
                <w:szCs w:val="20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6554F" w:rsidRDefault="00732CD5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8762B5" w:rsidRDefault="00573CC7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2443,0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8762B5" w:rsidRDefault="00DC1489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2442,4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8762B5" w:rsidRDefault="00DC1489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99,9</w:t>
            </w:r>
          </w:p>
        </w:tc>
      </w:tr>
      <w:tr w:rsidR="00732CD5" w:rsidTr="00196378">
        <w:trPr>
          <w:trHeight w:val="278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6554F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96554F"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S</w:t>
            </w:r>
            <w:r>
              <w:rPr>
                <w:rFonts w:ascii="Arial Narrow" w:hAnsi="Arial Narrow" w:cs="Arial"/>
                <w:sz w:val="16"/>
                <w:szCs w:val="16"/>
              </w:rPr>
              <w:t>2600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AF013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Закупка товаров, работ и услуг для государственных (муниципальных) </w:t>
            </w: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A439D" w:rsidRDefault="0084426A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 w:rsidRPr="00AA439D">
              <w:rPr>
                <w:rFonts w:ascii="Arial" w:hAnsi="Arial" w:cs="Arial"/>
                <w:sz w:val="20"/>
                <w:szCs w:val="20"/>
              </w:rPr>
              <w:lastRenderedPageBreak/>
              <w:t>987,5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AA439D" w:rsidRDefault="0005502B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987,5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AA439D" w:rsidRDefault="00DC148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6554F" w:rsidRDefault="00732CD5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96554F"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1730307070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2127DC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A439D" w:rsidRDefault="00AA439D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AA439D" w:rsidRDefault="0005502B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AA439D" w:rsidRDefault="00DC148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98,2</w:t>
            </w:r>
          </w:p>
        </w:tc>
      </w:tr>
      <w:tr w:rsidR="00732CD5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6554F" w:rsidRDefault="00732CD5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96554F"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88803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S</w:t>
            </w:r>
            <w:r>
              <w:rPr>
                <w:rFonts w:ascii="Arial Narrow" w:hAnsi="Arial Narrow" w:cs="Arial"/>
                <w:sz w:val="16"/>
                <w:szCs w:val="16"/>
              </w:rPr>
              <w:t>2600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2127DC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A439D" w:rsidRDefault="00524CCF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465,3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AA439D" w:rsidRDefault="0005502B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465,3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AA439D" w:rsidRDefault="00DC148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6554F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96554F"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8880660102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A439D" w:rsidRDefault="00EC717E" w:rsidP="00207C1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763,4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AA439D" w:rsidRDefault="0005502B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763,3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AA439D" w:rsidRDefault="00DC148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6554F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8880660503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DE35A4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A439D" w:rsidRDefault="00EC717E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215,8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AA439D" w:rsidRDefault="0005502B" w:rsidP="00207C1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215,5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AA439D" w:rsidRDefault="00DC148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99,9</w:t>
            </w:r>
          </w:p>
        </w:tc>
      </w:tr>
      <w:tr w:rsidR="00732CD5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106FE8" w:rsidRDefault="00732CD5" w:rsidP="00261EB9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06FE8">
              <w:rPr>
                <w:rFonts w:ascii="Arial" w:hAnsi="Arial" w:cs="Arial"/>
                <w:b/>
                <w:sz w:val="20"/>
                <w:szCs w:val="20"/>
              </w:rPr>
              <w:t>08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106FE8" w:rsidRDefault="00732CD5" w:rsidP="00261EB9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06FE8">
              <w:rPr>
                <w:rFonts w:ascii="Arial" w:hAnsi="Arial" w:cs="Arial"/>
                <w:b/>
                <w:bCs/>
                <w:sz w:val="20"/>
                <w:szCs w:val="20"/>
              </w:rPr>
              <w:t>КУЛЬТУРА, КИНЕМАТОГРАФИЯ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106FE8" w:rsidRDefault="00A5098B" w:rsidP="00106FE8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5046,0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106FE8" w:rsidRDefault="00A5098B" w:rsidP="00106FE8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5046,0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106FE8" w:rsidRDefault="00A5098B" w:rsidP="00106FE8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106FE8" w:rsidRDefault="00732CD5" w:rsidP="00261EB9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06FE8">
              <w:rPr>
                <w:rFonts w:ascii="Arial" w:hAnsi="Arial" w:cs="Arial"/>
                <w:b/>
                <w:sz w:val="20"/>
                <w:szCs w:val="20"/>
              </w:rPr>
              <w:t>08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106FE8" w:rsidRDefault="00732CD5" w:rsidP="00261EB9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06FE8">
              <w:rPr>
                <w:rFonts w:ascii="Arial" w:hAnsi="Arial" w:cs="Arial"/>
                <w:b/>
                <w:sz w:val="20"/>
                <w:szCs w:val="20"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106FE8" w:rsidRDefault="00A5098B" w:rsidP="00106FE8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5046,0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106FE8" w:rsidRDefault="00A5098B" w:rsidP="00106FE8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5046,0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106FE8" w:rsidRDefault="00A5098B" w:rsidP="00106FE8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2153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2153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2153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21530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Культура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2153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8880302106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5098B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2153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500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21530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межбюджетные трансферты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A5098B" w:rsidP="0012153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5046,0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Default="00A5098B" w:rsidP="0012153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5046,0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Default="00A5098B" w:rsidP="0012153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</w:t>
            </w:r>
          </w:p>
        </w:tc>
      </w:tr>
      <w:tr w:rsidR="00732CD5" w:rsidTr="00196378">
        <w:trPr>
          <w:trHeight w:val="59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21530">
            <w:pPr>
              <w:spacing w:after="0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862BA" w:rsidRDefault="00732CD5" w:rsidP="00261EB9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62BA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862BA" w:rsidRDefault="00732CD5" w:rsidP="00261EB9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62BA">
              <w:rPr>
                <w:rFonts w:ascii="Arial" w:hAnsi="Arial" w:cs="Arial"/>
                <w:b/>
                <w:bCs/>
                <w:sz w:val="20"/>
                <w:szCs w:val="20"/>
              </w:rPr>
              <w:t> СОЦИАЛЬНАЯ ПОЛИТИКА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862BA" w:rsidRDefault="00C741EC" w:rsidP="009862BA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27,8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9862BA" w:rsidRDefault="007A7A6E" w:rsidP="009862BA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27,8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9862BA" w:rsidRDefault="007A7A6E" w:rsidP="009862BA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54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862BA" w:rsidRDefault="00732CD5" w:rsidP="00261EB9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62BA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862BA" w:rsidRDefault="00732CD5" w:rsidP="00C741EC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62BA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  <w:r w:rsidR="00C741EC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862BA" w:rsidRDefault="00C741EC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15,0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9862BA" w:rsidRDefault="0005502B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9862BA" w:rsidRDefault="0005502B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C741EC" w:rsidTr="00196378">
        <w:trPr>
          <w:trHeight w:val="54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1EC" w:rsidRDefault="00C741EC" w:rsidP="00261EB9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1EC" w:rsidRPr="00C741EC" w:rsidRDefault="00C741EC" w:rsidP="00261EB9">
            <w:pPr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 w:rsidRPr="00C741EC">
              <w:rPr>
                <w:rFonts w:ascii="Arial" w:hAnsi="Arial" w:cs="Arial"/>
                <w:bCs/>
                <w:sz w:val="20"/>
                <w:szCs w:val="20"/>
              </w:rPr>
              <w:t>10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1EC" w:rsidRPr="00C741EC" w:rsidRDefault="00C741EC" w:rsidP="00E94E85">
            <w:pPr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 w:rsidRPr="00C741EC">
              <w:rPr>
                <w:rFonts w:ascii="Arial" w:hAnsi="Arial" w:cs="Arial"/>
                <w:bCs/>
                <w:sz w:val="20"/>
                <w:szCs w:val="20"/>
              </w:rPr>
              <w:t>03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1EC" w:rsidRPr="00C741EC" w:rsidRDefault="00C741EC" w:rsidP="00261EB9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Социальное обеспечение населения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1EC" w:rsidRPr="00C741EC" w:rsidRDefault="00C741EC" w:rsidP="00261EB9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1414007005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1EC" w:rsidRDefault="00C741EC" w:rsidP="00C741E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Резервные фонды местных администраций</w:t>
            </w:r>
          </w:p>
          <w:p w:rsidR="00C741EC" w:rsidRPr="00C741EC" w:rsidRDefault="00C741EC" w:rsidP="00261EB9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1EC" w:rsidRPr="00C741EC" w:rsidRDefault="00C741EC" w:rsidP="00261EB9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300</w:t>
            </w: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1EC" w:rsidRPr="00C741EC" w:rsidRDefault="00C741EC" w:rsidP="00261EB9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1EC" w:rsidRPr="00C741EC" w:rsidRDefault="00C741EC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15,0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741EC" w:rsidRPr="00C741EC" w:rsidRDefault="0005502B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15,0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1EC" w:rsidRPr="00C741EC" w:rsidRDefault="0005502B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6C4224" w:rsidTr="00196378">
        <w:trPr>
          <w:trHeight w:val="54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224" w:rsidRDefault="006C4224" w:rsidP="00261EB9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224" w:rsidRPr="006C4224" w:rsidRDefault="006C4224" w:rsidP="00261EB9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C4224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224" w:rsidRPr="006C4224" w:rsidRDefault="006C4224" w:rsidP="00E94E85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C4224">
              <w:rPr>
                <w:rFonts w:ascii="Arial" w:hAnsi="Arial" w:cs="Arial"/>
                <w:b/>
                <w:bCs/>
                <w:sz w:val="20"/>
                <w:szCs w:val="20"/>
              </w:rPr>
              <w:t>06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224" w:rsidRDefault="006C4224" w:rsidP="00261EB9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224" w:rsidRDefault="006C4224" w:rsidP="00261EB9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224" w:rsidRDefault="006C4224" w:rsidP="00C741E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224" w:rsidRDefault="006C4224" w:rsidP="00261EB9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224" w:rsidRDefault="006C4224" w:rsidP="00261EB9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224" w:rsidRPr="007A7A6E" w:rsidRDefault="006C4224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A7A6E">
              <w:rPr>
                <w:rFonts w:ascii="Arial" w:hAnsi="Arial" w:cs="Arial"/>
                <w:b/>
                <w:bCs/>
                <w:sz w:val="20"/>
                <w:szCs w:val="20"/>
              </w:rPr>
              <w:t>12,8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C4224" w:rsidRPr="007A7A6E" w:rsidRDefault="007A7A6E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A7A6E">
              <w:rPr>
                <w:rFonts w:ascii="Arial" w:hAnsi="Arial" w:cs="Arial"/>
                <w:b/>
                <w:bCs/>
                <w:sz w:val="20"/>
                <w:szCs w:val="20"/>
              </w:rPr>
              <w:t>12,8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224" w:rsidRPr="007A7A6E" w:rsidRDefault="007A7A6E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 w:rsidRPr="007A7A6E"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6C4224" w:rsidTr="00196378">
        <w:trPr>
          <w:trHeight w:val="74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224" w:rsidRDefault="006C4224" w:rsidP="009862BA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224" w:rsidRDefault="006C4224" w:rsidP="009862BA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224" w:rsidRDefault="006C4224" w:rsidP="009862BA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224" w:rsidRDefault="006C4224" w:rsidP="003B6CEF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224" w:rsidRDefault="006C4224" w:rsidP="009862BA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8880107005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224" w:rsidRDefault="006C4224" w:rsidP="009862BA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Резервные фонды местных администраций</w:t>
            </w:r>
          </w:p>
          <w:p w:rsidR="006C4224" w:rsidRDefault="006C4224" w:rsidP="009862BA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224" w:rsidRDefault="006C4224" w:rsidP="009862BA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224" w:rsidRDefault="006C4224" w:rsidP="00CE3167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224" w:rsidRPr="003B6CEF" w:rsidRDefault="006C4224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C4224" w:rsidRPr="003B6CEF" w:rsidRDefault="0005502B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224" w:rsidRPr="003B6CEF" w:rsidRDefault="0005502B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</w:t>
            </w:r>
          </w:p>
        </w:tc>
      </w:tr>
      <w:tr w:rsidR="00732CD5" w:rsidTr="00196378">
        <w:trPr>
          <w:trHeight w:val="107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9862BA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9862BA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9862BA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3B6CEF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9862BA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8880614010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9862BA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9862BA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9862BA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B6CEF" w:rsidRDefault="006C4224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9,8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B6CEF" w:rsidRDefault="0099019C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3B6CEF" w:rsidRDefault="0099019C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</w:t>
            </w:r>
          </w:p>
        </w:tc>
      </w:tr>
      <w:tr w:rsidR="00732CD5" w:rsidTr="00196378">
        <w:trPr>
          <w:trHeight w:val="59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9862BA">
            <w:pPr>
              <w:spacing w:after="0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127DC" w:rsidRDefault="00732CD5" w:rsidP="00261EB9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27DC">
              <w:rPr>
                <w:rFonts w:ascii="Arial" w:hAnsi="Arial" w:cs="Arial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127DC" w:rsidRDefault="00732CD5" w:rsidP="00261EB9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27DC">
              <w:rPr>
                <w:rFonts w:ascii="Arial" w:hAnsi="Arial" w:cs="Arial"/>
                <w:b/>
                <w:bCs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127DC" w:rsidRDefault="00A21167" w:rsidP="002127DC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2636,7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2127DC" w:rsidRDefault="00BF54D7" w:rsidP="002127DC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2632,4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2127DC" w:rsidRDefault="00BF54D7" w:rsidP="002127DC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99,8</w:t>
            </w:r>
          </w:p>
        </w:tc>
      </w:tr>
      <w:tr w:rsidR="00732CD5" w:rsidTr="00196378">
        <w:trPr>
          <w:trHeight w:val="461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127DC" w:rsidRDefault="00732CD5" w:rsidP="00261EB9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27DC">
              <w:rPr>
                <w:rFonts w:ascii="Arial" w:hAnsi="Arial" w:cs="Arial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127DC" w:rsidRDefault="00732CD5" w:rsidP="00261EB9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27DC">
              <w:rPr>
                <w:rFonts w:ascii="Arial" w:hAnsi="Arial" w:cs="Arial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127DC" w:rsidRDefault="00732CD5" w:rsidP="00261EB9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127DC" w:rsidRDefault="00A21167" w:rsidP="002127DC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2636,7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2127DC" w:rsidRDefault="00BF54D7" w:rsidP="002127DC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2632,4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2127DC" w:rsidRDefault="00BF54D7" w:rsidP="002127DC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99,8</w:t>
            </w:r>
          </w:p>
        </w:tc>
      </w:tr>
      <w:tr w:rsidR="00A21167" w:rsidRPr="00521FDC" w:rsidTr="00196378">
        <w:trPr>
          <w:trHeight w:val="461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167" w:rsidRPr="00521FDC" w:rsidRDefault="00A21167" w:rsidP="002127DC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167" w:rsidRDefault="00A21167" w:rsidP="002127DC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167" w:rsidRDefault="00A21167" w:rsidP="002127DC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167" w:rsidRPr="00521FDC" w:rsidRDefault="00A21167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167" w:rsidRPr="00732CD5" w:rsidRDefault="00A21167" w:rsidP="00CE3167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14220S2190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167" w:rsidRDefault="00A21167" w:rsidP="00CE3167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Расходы за счет субсидии на повышение минимального </w:t>
            </w:r>
            <w:proofErr w:type="gramStart"/>
            <w:r>
              <w:rPr>
                <w:rFonts w:ascii="Arial Narrow" w:hAnsi="Arial Narrow" w:cs="Arial"/>
                <w:sz w:val="16"/>
                <w:szCs w:val="16"/>
              </w:rPr>
              <w:t>размера оплаты труда</w:t>
            </w:r>
            <w:proofErr w:type="gramEnd"/>
            <w:r>
              <w:rPr>
                <w:rFonts w:ascii="Arial Narrow" w:hAnsi="Arial Narrow" w:cs="Arial"/>
                <w:sz w:val="16"/>
                <w:szCs w:val="16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167" w:rsidRDefault="00A21167" w:rsidP="00CE3167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167" w:rsidRDefault="00A21167" w:rsidP="00CE3167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167" w:rsidRDefault="00A21167" w:rsidP="002325CD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103,1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21167" w:rsidRDefault="0099019C" w:rsidP="002325CD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103,1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1167" w:rsidRDefault="00BF54D7" w:rsidP="002127D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</w:t>
            </w:r>
          </w:p>
        </w:tc>
      </w:tr>
      <w:tr w:rsidR="00732CD5" w:rsidRPr="00521FDC" w:rsidTr="00196378">
        <w:trPr>
          <w:trHeight w:val="461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21FDC" w:rsidRDefault="00732CD5" w:rsidP="002127DC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21FDC" w:rsidRDefault="00732CD5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1510248799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деятельности муниципальных учреждений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F74026" w:rsidP="002325CD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744,9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Default="0099019C" w:rsidP="002325CD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743,5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Default="00BF54D7" w:rsidP="002127D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99,8</w:t>
            </w:r>
          </w:p>
        </w:tc>
      </w:tr>
      <w:tr w:rsidR="00732CD5" w:rsidRPr="00521FDC" w:rsidTr="00196378">
        <w:trPr>
          <w:trHeight w:val="60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21FDC" w:rsidRDefault="00732CD5" w:rsidP="002127DC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21FDC" w:rsidRDefault="00732CD5" w:rsidP="002127DC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21FDC" w:rsidRDefault="00732CD5" w:rsidP="002127DC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21FDC" w:rsidRDefault="00732CD5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21FDC" w:rsidRDefault="00732CD5" w:rsidP="002127DC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1510248799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Default="00732CD5" w:rsidP="002127DC">
            <w:pPr>
              <w:spacing w:after="0"/>
              <w:jc w:val="both"/>
            </w:pPr>
            <w:r w:rsidRPr="005E1CD6">
              <w:rPr>
                <w:rFonts w:ascii="Arial Narrow" w:hAnsi="Arial Narrow" w:cs="Arial"/>
                <w:sz w:val="16"/>
                <w:szCs w:val="16"/>
              </w:rPr>
              <w:t>Расходы на обеспечение деятельности муниципальных учреждений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21FDC" w:rsidRDefault="00732CD5" w:rsidP="002127DC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21FDC" w:rsidRDefault="00F74026" w:rsidP="002325CD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1784,8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521FDC" w:rsidRDefault="0099019C" w:rsidP="0099019C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1782,5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521FDC" w:rsidRDefault="00BF54D7" w:rsidP="002127D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99,9</w:t>
            </w:r>
          </w:p>
        </w:tc>
      </w:tr>
      <w:tr w:rsidR="00732CD5" w:rsidRPr="00521FDC" w:rsidTr="00196378">
        <w:trPr>
          <w:trHeight w:val="60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21FDC" w:rsidRDefault="00732CD5" w:rsidP="002127DC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1510248799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Default="00732CD5" w:rsidP="002127DC">
            <w:pPr>
              <w:spacing w:after="0"/>
              <w:jc w:val="both"/>
            </w:pPr>
            <w:r w:rsidRPr="005E1CD6">
              <w:rPr>
                <w:rFonts w:ascii="Arial Narrow" w:hAnsi="Arial Narrow" w:cs="Arial"/>
                <w:sz w:val="16"/>
                <w:szCs w:val="16"/>
              </w:rPr>
              <w:t>Расходы на обеспечение деятельности муниципальных учреждений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800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F74026" w:rsidP="002127DC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0,9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521FDC" w:rsidRDefault="0099019C" w:rsidP="002127DC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0,9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521FDC" w:rsidRDefault="0099019C" w:rsidP="002127D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</w:t>
            </w:r>
          </w:p>
        </w:tc>
      </w:tr>
      <w:tr w:rsidR="00732CD5" w:rsidRPr="00521FDC" w:rsidTr="00196378">
        <w:trPr>
          <w:trHeight w:val="60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21FDC" w:rsidRDefault="00732CD5" w:rsidP="002127DC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E479B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E479B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E479B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1730907070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5E1CD6" w:rsidRDefault="00732CD5" w:rsidP="002127DC">
            <w:pPr>
              <w:spacing w:after="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21FDC" w:rsidRDefault="00732CD5" w:rsidP="007E479B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E479B">
            <w:pPr>
              <w:spacing w:after="0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B555B7" w:rsidP="002127DC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3,0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Default="0099019C" w:rsidP="002127DC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521FDC" w:rsidRDefault="00BF54D7" w:rsidP="002127D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80,0</w:t>
            </w:r>
          </w:p>
        </w:tc>
      </w:tr>
      <w:tr w:rsidR="00B555B7" w:rsidRPr="00521FDC" w:rsidTr="00196378">
        <w:trPr>
          <w:trHeight w:val="60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Pr="00521FDC" w:rsidRDefault="00B555B7" w:rsidP="002127DC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Pr="00B555B7" w:rsidRDefault="00B555B7" w:rsidP="007E479B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555B7">
              <w:rPr>
                <w:rFonts w:ascii="Arial" w:hAnsi="Arial" w:cs="Arial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Pr="00B555B7" w:rsidRDefault="00B555B7" w:rsidP="007E479B">
            <w:pPr>
              <w:spacing w:after="0"/>
              <w:jc w:val="both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Межбюджетные трансферты общего характера бюджетам субъектов РФ и муниципальных образований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Pr="00B555B7" w:rsidRDefault="00B555B7" w:rsidP="002127D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11,2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555B7" w:rsidRPr="0099019C" w:rsidRDefault="0099019C" w:rsidP="002127D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019C">
              <w:rPr>
                <w:rFonts w:ascii="Arial" w:hAnsi="Arial" w:cs="Arial"/>
                <w:b/>
                <w:bCs/>
                <w:sz w:val="20"/>
                <w:szCs w:val="20"/>
              </w:rPr>
              <w:t>11,2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5B7" w:rsidRPr="0099019C" w:rsidRDefault="0099019C" w:rsidP="002127D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B555B7" w:rsidRPr="00521FDC" w:rsidTr="00196378">
        <w:trPr>
          <w:trHeight w:val="60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Pr="00521FDC" w:rsidRDefault="00B555B7" w:rsidP="002127DC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Pr="00B555B7" w:rsidRDefault="00B555B7" w:rsidP="007E479B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555B7">
              <w:rPr>
                <w:rFonts w:ascii="Arial" w:hAnsi="Arial" w:cs="Arial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Pr="00B555B7" w:rsidRDefault="00B555B7" w:rsidP="007E479B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555B7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Pr="00B555B7" w:rsidRDefault="00B555B7" w:rsidP="007E479B">
            <w:pPr>
              <w:spacing w:after="0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Pr="00B555B7" w:rsidRDefault="00B555B7" w:rsidP="002127DC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5B7" w:rsidRPr="00B555B7" w:rsidRDefault="00B555B7" w:rsidP="002127DC">
            <w:pPr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Pr="00B555B7" w:rsidRDefault="00B555B7" w:rsidP="007E479B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Pr="00B555B7" w:rsidRDefault="00B555B7" w:rsidP="007E479B">
            <w:pPr>
              <w:spacing w:after="0"/>
              <w:jc w:val="both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Pr="00B555B7" w:rsidRDefault="00B555B7" w:rsidP="002127D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11,2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555B7" w:rsidRPr="0099019C" w:rsidRDefault="0099019C" w:rsidP="002127D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5B7" w:rsidRPr="0099019C" w:rsidRDefault="0099019C" w:rsidP="002127D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B555B7" w:rsidRPr="00521FDC" w:rsidTr="00196378">
        <w:trPr>
          <w:trHeight w:val="60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Pr="00521FDC" w:rsidRDefault="00B555B7" w:rsidP="002127DC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Default="00B555B7" w:rsidP="007E479B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Default="00B555B7" w:rsidP="007E479B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Default="00B555B7" w:rsidP="007A389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межбюджетные трансферты общего характера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Default="00B555B7" w:rsidP="007A3891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8880445000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5B7" w:rsidRDefault="00B555B7" w:rsidP="007A3891">
            <w:pPr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  <w:p w:rsidR="00B555B7" w:rsidRDefault="00B555B7" w:rsidP="007A3891">
            <w:pPr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Отрицательные трансферты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Default="00B555B7" w:rsidP="007A3891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500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Default="00B555B7" w:rsidP="007A3891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Субсидии, за исключением субсидий на финансирование объектов капитального строительства государственной собственности и муниципальной собственности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B7" w:rsidRDefault="00B555B7" w:rsidP="007A3891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11,2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555B7" w:rsidRDefault="0099019C" w:rsidP="007A3891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55B7" w:rsidRPr="00521FDC" w:rsidRDefault="0099019C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</w:t>
            </w:r>
          </w:p>
        </w:tc>
      </w:tr>
      <w:tr w:rsidR="00732CD5" w:rsidTr="00196378">
        <w:trPr>
          <w:trHeight w:val="420"/>
        </w:trPr>
        <w:tc>
          <w:tcPr>
            <w:tcW w:w="11907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32CD5" w:rsidRPr="00636324" w:rsidRDefault="00732CD5" w:rsidP="00636324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36324">
              <w:rPr>
                <w:rFonts w:ascii="Arial" w:hAnsi="Arial" w:cs="Arial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636324" w:rsidRDefault="00B555B7" w:rsidP="0063632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15101,8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32CD5" w:rsidRPr="00636324" w:rsidRDefault="00B555B7" w:rsidP="0063632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14953,1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636324" w:rsidRDefault="00B555B7" w:rsidP="0063632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99,0</w:t>
            </w:r>
          </w:p>
        </w:tc>
      </w:tr>
      <w:tr w:rsidR="00732CD5" w:rsidTr="0055720E">
        <w:trPr>
          <w:gridAfter w:val="2"/>
          <w:wAfter w:w="905" w:type="dxa"/>
          <w:trHeight w:val="390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2127DC">
            <w:pPr>
              <w:spacing w:after="0"/>
              <w:jc w:val="center"/>
              <w:rPr>
                <w:b/>
                <w:bCs/>
              </w:rPr>
            </w:pPr>
          </w:p>
          <w:p w:rsidR="00732CD5" w:rsidRDefault="00732CD5" w:rsidP="0055720E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261EB9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28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261EB9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261EB9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26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261EB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261EB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1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261EB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36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261EB9">
            <w:pPr>
              <w:spacing w:after="0" w:line="240" w:lineRule="auto"/>
              <w:rPr>
                <w:b/>
                <w:bCs/>
              </w:rPr>
            </w:pPr>
          </w:p>
          <w:p w:rsidR="00732CD5" w:rsidRDefault="00732CD5" w:rsidP="00261EB9">
            <w:pPr>
              <w:spacing w:after="0" w:line="240" w:lineRule="auto"/>
              <w:rPr>
                <w:b/>
                <w:bCs/>
              </w:rPr>
            </w:pPr>
          </w:p>
          <w:p w:rsidR="00196378" w:rsidRDefault="00196378" w:rsidP="00261EB9">
            <w:pPr>
              <w:spacing w:after="0" w:line="240" w:lineRule="auto"/>
              <w:rPr>
                <w:b/>
                <w:bCs/>
              </w:rPr>
            </w:pPr>
          </w:p>
          <w:p w:rsidR="00196378" w:rsidRDefault="00196378" w:rsidP="00261EB9">
            <w:pPr>
              <w:spacing w:after="0" w:line="240" w:lineRule="auto"/>
              <w:rPr>
                <w:b/>
                <w:bCs/>
              </w:rPr>
            </w:pPr>
          </w:p>
          <w:p w:rsidR="00196378" w:rsidRDefault="00196378" w:rsidP="00261EB9">
            <w:pPr>
              <w:spacing w:after="0" w:line="240" w:lineRule="auto"/>
              <w:rPr>
                <w:b/>
                <w:bCs/>
              </w:rPr>
            </w:pPr>
          </w:p>
          <w:p w:rsidR="00196378" w:rsidRDefault="00196378" w:rsidP="00261EB9">
            <w:pPr>
              <w:spacing w:after="0" w:line="240" w:lineRule="auto"/>
              <w:rPr>
                <w:b/>
                <w:bCs/>
              </w:rPr>
            </w:pPr>
          </w:p>
          <w:p w:rsidR="00196378" w:rsidRDefault="00196378" w:rsidP="00261EB9">
            <w:pPr>
              <w:spacing w:after="0" w:line="240" w:lineRule="auto"/>
              <w:rPr>
                <w:b/>
                <w:bCs/>
              </w:rPr>
            </w:pPr>
          </w:p>
          <w:p w:rsidR="00196378" w:rsidRPr="008C0690" w:rsidRDefault="00196378" w:rsidP="00261EB9">
            <w:pPr>
              <w:spacing w:after="0" w:line="240" w:lineRule="auto"/>
              <w:rPr>
                <w:b/>
                <w:bCs/>
              </w:rPr>
            </w:pPr>
          </w:p>
        </w:tc>
      </w:tr>
      <w:tr w:rsidR="00732CD5" w:rsidTr="0055720E">
        <w:trPr>
          <w:gridAfter w:val="2"/>
          <w:wAfter w:w="905" w:type="dxa"/>
          <w:trHeight w:val="22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C84C01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C84C01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28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C84C01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C84C01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9133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6378" w:rsidRPr="00F348BB" w:rsidRDefault="00732CD5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</w:rPr>
            </w:pPr>
            <w:r w:rsidRPr="00F348BB">
              <w:rPr>
                <w:rFonts w:ascii="Arial" w:hAnsi="Arial" w:cs="Arial"/>
                <w:b/>
                <w:bCs/>
              </w:rPr>
              <w:t xml:space="preserve">                                </w:t>
            </w:r>
          </w:p>
          <w:p w:rsidR="00732CD5" w:rsidRPr="00F348BB" w:rsidRDefault="00732CD5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</w:rPr>
            </w:pPr>
            <w:r w:rsidRPr="00F348BB">
              <w:rPr>
                <w:rFonts w:ascii="Arial" w:hAnsi="Arial" w:cs="Arial"/>
                <w:b/>
                <w:bCs/>
              </w:rPr>
              <w:t xml:space="preserve">                                                                                                                                                                             </w:t>
            </w:r>
            <w:r w:rsidR="00196378" w:rsidRPr="00F348BB">
              <w:rPr>
                <w:rFonts w:ascii="Arial" w:hAnsi="Arial" w:cs="Arial"/>
                <w:b/>
                <w:bCs/>
              </w:rPr>
              <w:t xml:space="preserve">                              </w:t>
            </w:r>
            <w:r w:rsidRPr="00F348BB">
              <w:rPr>
                <w:rFonts w:ascii="Arial" w:hAnsi="Arial" w:cs="Arial"/>
                <w:b/>
                <w:bCs/>
              </w:rPr>
              <w:lastRenderedPageBreak/>
              <w:t>Приложение 3</w:t>
            </w:r>
          </w:p>
          <w:p w:rsidR="00F348BB" w:rsidRPr="00F348BB" w:rsidRDefault="00F348BB" w:rsidP="00AD0451">
            <w:pPr>
              <w:spacing w:after="0" w:line="240" w:lineRule="auto"/>
              <w:jc w:val="right"/>
              <w:rPr>
                <w:rFonts w:ascii="Arial" w:hAnsi="Arial" w:cs="Arial"/>
                <w:bCs/>
              </w:rPr>
            </w:pPr>
            <w:r w:rsidRPr="00F348BB">
              <w:rPr>
                <w:rFonts w:ascii="Arial" w:hAnsi="Arial" w:cs="Arial"/>
                <w:bCs/>
              </w:rPr>
              <w:t xml:space="preserve">к решению сельского Совета </w:t>
            </w:r>
            <w:proofErr w:type="spellStart"/>
            <w:r w:rsidRPr="00F348BB">
              <w:rPr>
                <w:rFonts w:ascii="Arial" w:hAnsi="Arial" w:cs="Arial"/>
                <w:bCs/>
              </w:rPr>
              <w:t>Роженцовского</w:t>
            </w:r>
            <w:proofErr w:type="spellEnd"/>
            <w:r w:rsidRPr="00F348BB">
              <w:rPr>
                <w:rFonts w:ascii="Arial" w:hAnsi="Arial" w:cs="Arial"/>
                <w:bCs/>
              </w:rPr>
              <w:t xml:space="preserve"> сельсовета</w:t>
            </w:r>
            <w:r w:rsidR="00732CD5" w:rsidRPr="00F348BB">
              <w:rPr>
                <w:rFonts w:ascii="Arial" w:hAnsi="Arial" w:cs="Arial"/>
                <w:bCs/>
              </w:rPr>
              <w:t xml:space="preserve">                                                      </w:t>
            </w:r>
          </w:p>
          <w:p w:rsidR="00732CD5" w:rsidRPr="00F348BB" w:rsidRDefault="00F348BB" w:rsidP="00DC324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</w:rPr>
            </w:pPr>
            <w:r w:rsidRPr="00F348BB">
              <w:rPr>
                <w:rFonts w:ascii="Arial" w:hAnsi="Arial" w:cs="Arial"/>
                <w:bCs/>
              </w:rPr>
              <w:t xml:space="preserve">«Об исполнении бюджета </w:t>
            </w:r>
            <w:proofErr w:type="spellStart"/>
            <w:r w:rsidR="00DC324F">
              <w:rPr>
                <w:rFonts w:ascii="Arial" w:hAnsi="Arial" w:cs="Arial"/>
                <w:bCs/>
              </w:rPr>
              <w:t>Роженцовского</w:t>
            </w:r>
            <w:proofErr w:type="spellEnd"/>
            <w:r w:rsidR="00DC324F">
              <w:rPr>
                <w:rFonts w:ascii="Arial" w:hAnsi="Arial" w:cs="Arial"/>
                <w:bCs/>
              </w:rPr>
              <w:t xml:space="preserve"> сельсовета</w:t>
            </w:r>
            <w:r w:rsidRPr="00F348BB">
              <w:rPr>
                <w:rFonts w:ascii="Arial" w:hAnsi="Arial" w:cs="Arial"/>
                <w:bCs/>
              </w:rPr>
              <w:t xml:space="preserve"> за 2018 год»</w:t>
            </w:r>
          </w:p>
        </w:tc>
      </w:tr>
      <w:tr w:rsidR="00732CD5" w:rsidTr="0055720E">
        <w:trPr>
          <w:gridAfter w:val="2"/>
          <w:wAfter w:w="905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C84C01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C84C01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8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C84C01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C84C01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133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Pr="00F348BB" w:rsidRDefault="00732CD5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</w:p>
        </w:tc>
      </w:tr>
      <w:tr w:rsidR="00732CD5" w:rsidTr="0055720E">
        <w:trPr>
          <w:gridAfter w:val="2"/>
          <w:wAfter w:w="905" w:type="dxa"/>
          <w:trHeight w:val="255"/>
        </w:trPr>
        <w:tc>
          <w:tcPr>
            <w:tcW w:w="13386" w:type="dxa"/>
            <w:gridSpan w:val="3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32CD5" w:rsidRPr="00DC324F" w:rsidRDefault="00732CD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</w:t>
            </w:r>
            <w:r w:rsidR="00A537E1"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по разделам и подразделам классификации расходов бюджета поселения,</w:t>
            </w:r>
          </w:p>
          <w:p w:rsidR="00A537E1" w:rsidRPr="00DC324F" w:rsidRDefault="00732CD5" w:rsidP="00A537E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целевым статьям (муниципальным программам и </w:t>
            </w:r>
            <w:proofErr w:type="spellStart"/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непрограммным</w:t>
            </w:r>
            <w:proofErr w:type="spellEnd"/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направлениям деятельности)</w:t>
            </w:r>
            <w:r w:rsidR="00A537E1"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:rsidR="00732CD5" w:rsidRPr="00F348BB" w:rsidRDefault="00A537E1" w:rsidP="00A537E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и</w:t>
            </w:r>
            <w:r w:rsidR="00732CD5"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группам видов расходов за 201</w:t>
            </w:r>
            <w:r w:rsidR="00F348BB"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 w:rsidR="00732CD5"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Pr="00F348BB" w:rsidRDefault="00732CD5" w:rsidP="00261E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2CD5" w:rsidTr="0055720E">
        <w:trPr>
          <w:gridAfter w:val="2"/>
          <w:wAfter w:w="905" w:type="dxa"/>
          <w:trHeight w:val="255"/>
        </w:trPr>
        <w:tc>
          <w:tcPr>
            <w:tcW w:w="13386" w:type="dxa"/>
            <w:gridSpan w:val="3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2CD5" w:rsidRPr="00F348BB" w:rsidRDefault="00732CD5" w:rsidP="007E479B">
            <w:pPr>
              <w:spacing w:line="24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Pr="00F348BB" w:rsidRDefault="00732CD5" w:rsidP="00261E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2CD5" w:rsidTr="0055720E">
        <w:trPr>
          <w:gridAfter w:val="2"/>
          <w:wAfter w:w="905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8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6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1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7E479B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  <w:bookmarkStart w:id="3" w:name="_GoBack"/>
            <w:bookmarkEnd w:id="3"/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7E479B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5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7E479B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7E479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2CD5" w:rsidTr="0055720E">
        <w:trPr>
          <w:gridAfter w:val="2"/>
          <w:wAfter w:w="905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8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6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1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5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Pr="00850828" w:rsidRDefault="00732CD5" w:rsidP="00261EB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50828">
              <w:rPr>
                <w:rFonts w:ascii="Arial" w:hAnsi="Arial" w:cs="Arial"/>
                <w:sz w:val="20"/>
                <w:szCs w:val="20"/>
              </w:rPr>
              <w:t>тыс</w:t>
            </w:r>
            <w:proofErr w:type="gramStart"/>
            <w:r w:rsidRPr="00850828">
              <w:rPr>
                <w:rFonts w:ascii="Arial" w:hAnsi="Arial" w:cs="Arial"/>
                <w:sz w:val="20"/>
                <w:szCs w:val="20"/>
              </w:rPr>
              <w:t>.р</w:t>
            </w:r>
            <w:proofErr w:type="gramEnd"/>
            <w:r w:rsidRPr="00850828">
              <w:rPr>
                <w:rFonts w:ascii="Arial" w:hAnsi="Arial" w:cs="Arial"/>
                <w:sz w:val="20"/>
                <w:szCs w:val="20"/>
              </w:rPr>
              <w:t>ублей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Default="00732CD5" w:rsidP="00261E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2CD5" w:rsidTr="007A3891">
        <w:trPr>
          <w:gridAfter w:val="1"/>
          <w:wAfter w:w="851" w:type="dxa"/>
          <w:trHeight w:val="255"/>
        </w:trPr>
        <w:tc>
          <w:tcPr>
            <w:tcW w:w="1119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732CD5" w:rsidRDefault="00732CD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99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4B268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План на 201</w:t>
            </w:r>
            <w:r w:rsidR="004B2686">
              <w:rPr>
                <w:rFonts w:ascii="Arial" w:hAnsi="Arial" w:cs="Arial"/>
                <w:b/>
                <w:bCs/>
                <w:sz w:val="17"/>
                <w:szCs w:val="17"/>
              </w:rPr>
              <w:t>8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12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C475A" w:rsidRDefault="00732CD5" w:rsidP="004B268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  <w:lang w:val="en-US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Исполнено  за  201</w:t>
            </w:r>
            <w:r w:rsidR="004B2686">
              <w:rPr>
                <w:rFonts w:ascii="Arial" w:hAnsi="Arial" w:cs="Arial"/>
                <w:b/>
                <w:bCs/>
                <w:sz w:val="17"/>
                <w:szCs w:val="17"/>
              </w:rPr>
              <w:t>8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8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% исп.</w:t>
            </w:r>
          </w:p>
        </w:tc>
      </w:tr>
      <w:tr w:rsidR="00732CD5" w:rsidTr="007A3891">
        <w:trPr>
          <w:gridAfter w:val="1"/>
          <w:wAfter w:w="851" w:type="dxa"/>
          <w:trHeight w:val="42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E479B">
            <w:pPr>
              <w:spacing w:after="0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Раздел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E479B">
            <w:pPr>
              <w:spacing w:after="0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раздела, подраздела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5715E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КЦСР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целевой статьи расходов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5715E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КВР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вида расхода</w:t>
            </w:r>
          </w:p>
        </w:tc>
        <w:tc>
          <w:tcPr>
            <w:tcW w:w="9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CD5" w:rsidRDefault="00732CD5" w:rsidP="007E479B">
            <w:pPr>
              <w:spacing w:after="0" w:line="240" w:lineRule="auto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124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CD5" w:rsidRDefault="00732CD5" w:rsidP="007E479B">
            <w:pPr>
              <w:spacing w:after="0" w:line="240" w:lineRule="auto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8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CD5" w:rsidRDefault="00732CD5" w:rsidP="007E479B">
            <w:pPr>
              <w:spacing w:after="0" w:line="240" w:lineRule="auto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</w:tr>
      <w:tr w:rsidR="00732CD5" w:rsidTr="007A3891">
        <w:trPr>
          <w:gridAfter w:val="1"/>
          <w:wAfter w:w="851" w:type="dxa"/>
          <w:trHeight w:val="18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75EC2" w:rsidRDefault="00732CD5" w:rsidP="007E479B">
            <w:pPr>
              <w:spacing w:after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75EC2" w:rsidRDefault="00732CD5" w:rsidP="007E479B">
            <w:pPr>
              <w:spacing w:after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75EC2" w:rsidRDefault="00732CD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75EC2" w:rsidRDefault="00732CD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75EC2" w:rsidRDefault="00732CD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75EC2" w:rsidRDefault="00732CD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75EC2" w:rsidRDefault="00732CD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75EC2" w:rsidRDefault="00732CD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75EC2" w:rsidRDefault="00732CD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75EC2" w:rsidRDefault="00732CD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10</w:t>
            </w:r>
          </w:p>
        </w:tc>
      </w:tr>
      <w:tr w:rsidR="00732CD5" w:rsidTr="007A3891">
        <w:trPr>
          <w:gridAfter w:val="1"/>
          <w:wAfter w:w="851" w:type="dxa"/>
          <w:trHeight w:val="31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715E1" w:rsidRDefault="00732CD5" w:rsidP="007E479B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32CD5" w:rsidRPr="005715E1" w:rsidRDefault="00732CD5" w:rsidP="007E479B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350" w:type="dxa"/>
            <w:gridSpan w:val="2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715E1" w:rsidRDefault="00732CD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  <w:p w:rsidR="00732CD5" w:rsidRPr="005715E1" w:rsidRDefault="00732CD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ОБЩЕГОСУДАРСТВЕННЫЕ ВОПРОСЫ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715E1" w:rsidRDefault="000338BD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2074,3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5715E1" w:rsidRDefault="000338BD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1954,8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5715E1" w:rsidRDefault="000338BD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94,2</w:t>
            </w:r>
          </w:p>
        </w:tc>
      </w:tr>
      <w:tr w:rsidR="00732CD5" w:rsidTr="00F26131">
        <w:trPr>
          <w:gridAfter w:val="1"/>
          <w:wAfter w:w="851" w:type="dxa"/>
          <w:trHeight w:val="40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F5FE9" w:rsidRDefault="00732CD5" w:rsidP="007E479B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F5FE9" w:rsidRDefault="00732CD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F5FE9" w:rsidRDefault="00732CD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F5FE9" w:rsidRDefault="00732CD5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F5FE9" w:rsidRDefault="00732CD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F5FE9" w:rsidRDefault="00732CD5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F5FE9" w:rsidRDefault="00732CD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F5FE9" w:rsidRDefault="000338BD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1823,0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9F5FE9" w:rsidRDefault="000338BD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1738,7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9F5FE9" w:rsidRDefault="000338BD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95,4</w:t>
            </w:r>
          </w:p>
        </w:tc>
      </w:tr>
      <w:tr w:rsidR="000338BD" w:rsidTr="007A3891">
        <w:trPr>
          <w:gridAfter w:val="1"/>
          <w:wAfter w:w="851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Pr="00187B44" w:rsidRDefault="000338BD" w:rsidP="00CD71BD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Pr="00187B44" w:rsidRDefault="000338BD" w:rsidP="00CD71BD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04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Pr="00CD4A89" w:rsidRDefault="000338BD" w:rsidP="007A389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1730920401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1,9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8BD" w:rsidRDefault="000338BD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78,9</w:t>
            </w:r>
          </w:p>
        </w:tc>
      </w:tr>
      <w:tr w:rsidR="000338BD" w:rsidTr="007A3891">
        <w:trPr>
          <w:gridAfter w:val="1"/>
          <w:wAfter w:w="851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Pr="00187B44" w:rsidRDefault="000338BD" w:rsidP="00CD71BD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 w:rsidRPr="00187B44">
              <w:rPr>
                <w:rFonts w:ascii="Arial Narrow" w:hAnsi="Arial Narrow" w:cs="Arial"/>
                <w:sz w:val="20"/>
                <w:szCs w:val="20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Pr="00100B29" w:rsidRDefault="000338BD" w:rsidP="00CD71BD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187B44">
              <w:rPr>
                <w:rFonts w:ascii="Arial Narrow" w:hAnsi="Arial Narrow" w:cs="Arial"/>
                <w:sz w:val="20"/>
                <w:szCs w:val="20"/>
              </w:rPr>
              <w:t>0</w:t>
            </w:r>
            <w:r>
              <w:rPr>
                <w:rFonts w:ascii="Arial Narrow" w:hAnsi="Arial Narrow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Pr="00100B29" w:rsidRDefault="000338BD" w:rsidP="007A3891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20401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Pr="00421849" w:rsidRDefault="000338BD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816,9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38BD" w:rsidRPr="00421849" w:rsidRDefault="000338BD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777,3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8BD" w:rsidRPr="00421849" w:rsidRDefault="000338BD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95,2</w:t>
            </w:r>
          </w:p>
        </w:tc>
      </w:tr>
      <w:tr w:rsidR="000338BD" w:rsidTr="007A3891">
        <w:trPr>
          <w:gridAfter w:val="1"/>
          <w:wAfter w:w="851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Pr="00A97FAE" w:rsidRDefault="000338BD" w:rsidP="00CD71BD">
            <w:p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Pr="00A97FAE" w:rsidRDefault="000338BD" w:rsidP="00CD71BD">
            <w:p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38BD" w:rsidRDefault="000338BD" w:rsidP="007A3891">
            <w:pPr>
              <w:spacing w:after="0" w:line="240" w:lineRule="auto"/>
              <w:jc w:val="both"/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Pr="00A97FAE" w:rsidRDefault="000338BD" w:rsidP="007A3891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Pr="00FE6073" w:rsidRDefault="000338BD" w:rsidP="007A3891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</w:t>
            </w:r>
            <w:r>
              <w:rPr>
                <w:rFonts w:ascii="Arial Narrow" w:hAnsi="Arial Narrow" w:cs="Arial"/>
                <w:sz w:val="16"/>
                <w:szCs w:val="16"/>
              </w:rPr>
              <w:t>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Pr="00662A1E" w:rsidRDefault="000338BD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329,8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38BD" w:rsidRPr="00662A1E" w:rsidRDefault="000338BD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285,9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8BD" w:rsidRPr="00662A1E" w:rsidRDefault="000338BD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86,7</w:t>
            </w:r>
          </w:p>
        </w:tc>
      </w:tr>
      <w:tr w:rsidR="000338BD" w:rsidTr="007A3891">
        <w:trPr>
          <w:gridAfter w:val="1"/>
          <w:wAfter w:w="851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CD71BD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CD71BD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38BD" w:rsidRDefault="000338BD" w:rsidP="007A3891">
            <w:pPr>
              <w:spacing w:after="0" w:line="240" w:lineRule="auto"/>
              <w:jc w:val="both"/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Pr="00662A1E" w:rsidRDefault="000338BD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1,8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38BD" w:rsidRPr="00662A1E" w:rsidRDefault="000338BD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8BD" w:rsidRPr="00662A1E" w:rsidRDefault="000338BD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77,8</w:t>
            </w:r>
          </w:p>
        </w:tc>
      </w:tr>
      <w:tr w:rsidR="000338BD" w:rsidTr="007A3891">
        <w:trPr>
          <w:gridAfter w:val="1"/>
          <w:wAfter w:w="851" w:type="dxa"/>
          <w:trHeight w:val="278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CD71BD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CD71BD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Pr="00100B29" w:rsidRDefault="000338BD" w:rsidP="007A3891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20800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Default="000338BD" w:rsidP="007A3891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8BD" w:rsidRPr="00641E0A" w:rsidRDefault="000338BD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672,6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38BD" w:rsidRPr="00641E0A" w:rsidRDefault="000338BD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672,6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38BD" w:rsidRPr="00641E0A" w:rsidRDefault="000338BD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C1192F" w:rsidTr="007A3891">
        <w:trPr>
          <w:gridAfter w:val="1"/>
          <w:wAfter w:w="851" w:type="dxa"/>
          <w:trHeight w:val="47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9F5FE9" w:rsidRDefault="00C1192F" w:rsidP="00C90292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9F5FE9" w:rsidRDefault="00C1192F" w:rsidP="00C90292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192F" w:rsidRPr="009F5FE9" w:rsidRDefault="00C1192F" w:rsidP="00C9029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9F5FE9" w:rsidRDefault="00C1192F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9F5FE9" w:rsidRDefault="00C1192F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9F5FE9" w:rsidRDefault="00C1192F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9F5FE9" w:rsidRDefault="00C1192F" w:rsidP="00C90292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641E0A" w:rsidRDefault="00C1192F" w:rsidP="007A3891">
            <w:pPr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251,3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1192F" w:rsidRPr="00641E0A" w:rsidRDefault="00C1192F" w:rsidP="007A3891">
            <w:pPr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216,1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192F" w:rsidRPr="00E97CA7" w:rsidRDefault="00C1192F" w:rsidP="007A3891">
            <w:pPr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86,0</w:t>
            </w:r>
          </w:p>
        </w:tc>
      </w:tr>
      <w:tr w:rsidR="00C1192F" w:rsidTr="007A3891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Default="00C1192F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Default="00C1192F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Default="00C1192F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732CD5" w:rsidRDefault="00C1192F" w:rsidP="007A3891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14220S2190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7A3891" w:rsidRDefault="00C1192F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 xml:space="preserve">Расходы за счет субсидии на повышение минимального </w:t>
            </w:r>
            <w:proofErr w:type="gramStart"/>
            <w:r w:rsidRPr="007A3891">
              <w:rPr>
                <w:rFonts w:ascii="Arial" w:hAnsi="Arial" w:cs="Arial"/>
                <w:sz w:val="16"/>
                <w:szCs w:val="16"/>
              </w:rPr>
              <w:t>размера оплаты труда</w:t>
            </w:r>
            <w:proofErr w:type="gramEnd"/>
            <w:r w:rsidRPr="007A3891">
              <w:rPr>
                <w:rFonts w:ascii="Arial" w:hAnsi="Arial" w:cs="Arial"/>
                <w:sz w:val="16"/>
                <w:szCs w:val="16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7A3891" w:rsidRDefault="00C1192F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7A3891" w:rsidRDefault="00C1192F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Default="00C1192F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17,4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1192F" w:rsidRPr="00641E0A" w:rsidRDefault="00C1192F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192F" w:rsidRDefault="00C1192F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C1192F" w:rsidTr="007A3891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Default="00C1192F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Default="00C1192F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Default="00C1192F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Default="00C1192F" w:rsidP="007A3891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8880193990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7A3891" w:rsidRDefault="00C1192F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7A3891" w:rsidRDefault="00C1192F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7A3891" w:rsidRDefault="00C1192F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641E0A" w:rsidRDefault="00C1192F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218,5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1192F" w:rsidRPr="00641E0A" w:rsidRDefault="00C1192F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183,3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192F" w:rsidRPr="00641E0A" w:rsidRDefault="00C1192F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83,9</w:t>
            </w:r>
          </w:p>
        </w:tc>
      </w:tr>
      <w:tr w:rsidR="00C1192F" w:rsidTr="007A3891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Default="00C1192F" w:rsidP="007A389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Default="00C1192F" w:rsidP="007A389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Default="00C1192F" w:rsidP="007A389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Default="00C1192F" w:rsidP="007A3891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8880692035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7A3891" w:rsidRDefault="00C1192F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7A3891" w:rsidRDefault="00C1192F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7A3891" w:rsidRDefault="00C1192F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Default="00C1192F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6,2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1192F" w:rsidRPr="00641E0A" w:rsidRDefault="00C1192F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192F" w:rsidRDefault="00C1192F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C1192F" w:rsidTr="007A3891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Default="00C1192F" w:rsidP="007A389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Default="00C1192F" w:rsidP="007A389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Default="00C1192F" w:rsidP="007A389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Default="00C1192F" w:rsidP="007A3891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8880692035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7A3891" w:rsidRDefault="00C1192F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7A3891" w:rsidRDefault="00C1192F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Pr="007A3891" w:rsidRDefault="00C1192F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92F" w:rsidRDefault="00C1192F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9,2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1192F" w:rsidRDefault="00C1192F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192F" w:rsidRDefault="00C1192F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Tr="007A3891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C90292" w:rsidRDefault="00732CD5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C90292"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C90292" w:rsidRDefault="00732CD5" w:rsidP="00C90292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 w:rsidRPr="00C90292">
              <w:rPr>
                <w:rFonts w:ascii="Arial" w:hAnsi="Arial" w:cs="Arial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25F9E" w:rsidRDefault="00521A93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91,5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25F9E" w:rsidRDefault="00521A93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91,5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25F9E" w:rsidRDefault="00521A93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32CD5" w:rsidTr="007A3891">
        <w:trPr>
          <w:gridAfter w:val="1"/>
          <w:wAfter w:w="851" w:type="dxa"/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C90292" w:rsidRDefault="00732CD5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C90292"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C90292" w:rsidRDefault="00732CD5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C90292">
              <w:rPr>
                <w:rFonts w:ascii="Arial" w:hAnsi="Arial" w:cs="Arial"/>
                <w:b/>
                <w:sz w:val="20"/>
                <w:szCs w:val="20"/>
              </w:rPr>
              <w:t>03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C90292" w:rsidRDefault="00732CD5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C90292" w:rsidRDefault="00732CD5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C90292" w:rsidRDefault="00732CD5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C90292" w:rsidRDefault="00732CD5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C90292" w:rsidRDefault="00732CD5" w:rsidP="00C90292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25F9E" w:rsidRDefault="00521A93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91,5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25F9E" w:rsidRDefault="00521A93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91,5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25F9E" w:rsidRDefault="00521A93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32CD5" w:rsidTr="007A3891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D71BD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D71BD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D71BD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D71BD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521A93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62,9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521A93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62,9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521A93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Tr="007A3891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D71BD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D71BD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D71BD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D71BD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521A93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28,6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521A93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521A93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RPr="00806168" w:rsidTr="00F26131">
        <w:trPr>
          <w:gridAfter w:val="1"/>
          <w:wAfter w:w="851" w:type="dxa"/>
          <w:trHeight w:val="52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715E1" w:rsidRDefault="00732CD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715E1" w:rsidRDefault="00732CD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 НАЦИОНАЛЬНАЯ БЕЗОПАСНОСТЬ И ПРАВООХРАНИТЕЛЬНАЯ ДЕЯТЕЛЬНОСТЬ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25F9E" w:rsidRDefault="00A2033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1318,1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25F9E" w:rsidRDefault="00A2033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1312,2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25F9E" w:rsidRDefault="00A2033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99,6</w:t>
            </w:r>
          </w:p>
        </w:tc>
      </w:tr>
      <w:tr w:rsidR="00732CD5" w:rsidTr="007A3891">
        <w:trPr>
          <w:gridAfter w:val="1"/>
          <w:wAfter w:w="851" w:type="dxa"/>
          <w:trHeight w:val="359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5435A" w:rsidRDefault="00732CD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5435A" w:rsidRDefault="00732CD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5435A" w:rsidRDefault="00732CD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5435A" w:rsidRDefault="00732CD5" w:rsidP="005715E1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5435A" w:rsidRDefault="00732CD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5435A" w:rsidRDefault="00732CD5" w:rsidP="005715E1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5435A" w:rsidRDefault="00732CD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5435A" w:rsidRDefault="00A2033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5435A" w:rsidRDefault="00A2033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5435A" w:rsidRDefault="00A2033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32CD5" w:rsidRPr="00D8032E" w:rsidTr="007A3891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D8032E" w:rsidRDefault="00732CD5" w:rsidP="005715E1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D8032E"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D8032E" w:rsidRDefault="00732CD5" w:rsidP="005715E1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D8032E">
              <w:rPr>
                <w:rFonts w:ascii="Arial Narrow" w:hAnsi="Arial Narrow" w:cs="Arial"/>
                <w:bCs/>
                <w:sz w:val="16"/>
                <w:szCs w:val="16"/>
              </w:rPr>
              <w:t>09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16F96" w:rsidRDefault="00732CD5" w:rsidP="00F5435A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16F96" w:rsidRDefault="00732CD5" w:rsidP="005715E1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16F96" w:rsidRDefault="00732CD5" w:rsidP="00C90292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Шарангского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муниципального района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16F96" w:rsidRDefault="00732CD5" w:rsidP="005715E1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90292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25F9E" w:rsidRDefault="00A20332" w:rsidP="005715E1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Cs/>
                <w:sz w:val="20"/>
                <w:szCs w:val="20"/>
              </w:rPr>
              <w:t>18,0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25F9E" w:rsidRDefault="00A20332" w:rsidP="005715E1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Cs/>
                <w:sz w:val="20"/>
                <w:szCs w:val="20"/>
              </w:rPr>
              <w:t>18,0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25F9E" w:rsidRDefault="00A20332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Tr="007A3891">
        <w:trPr>
          <w:gridAfter w:val="1"/>
          <w:wAfter w:w="851" w:type="dxa"/>
          <w:trHeight w:val="41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5435A" w:rsidRDefault="00732CD5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03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5435A" w:rsidRDefault="00732CD5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5435A" w:rsidRDefault="00732CD5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5435A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5435A" w:rsidRDefault="00732CD5" w:rsidP="005715E1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5435A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5435A" w:rsidRDefault="00732CD5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5435A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5435A" w:rsidRDefault="00732CD5" w:rsidP="005715E1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5435A" w:rsidRDefault="00732CD5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5435A" w:rsidRDefault="0037082D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1300,1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5435A" w:rsidRDefault="0037082D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1294,2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5435A" w:rsidRDefault="0037082D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99,5</w:t>
            </w:r>
          </w:p>
        </w:tc>
      </w:tr>
      <w:tr w:rsidR="002A1497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Default="002A1497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Default="002A1497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Pr="007A3891" w:rsidRDefault="002A1497" w:rsidP="00303216">
            <w:pPr>
              <w:spacing w:after="0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Pr="007A3891" w:rsidRDefault="002A1497" w:rsidP="005715E1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Pr="007A3891" w:rsidRDefault="002A1497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7A3891">
              <w:rPr>
                <w:rFonts w:ascii="Arial" w:hAnsi="Arial" w:cs="Arial"/>
                <w:sz w:val="16"/>
                <w:szCs w:val="16"/>
              </w:rPr>
              <w:t>Шарангского</w:t>
            </w:r>
            <w:proofErr w:type="spellEnd"/>
            <w:r w:rsidRPr="007A3891">
              <w:rPr>
                <w:rFonts w:ascii="Arial" w:hAnsi="Arial" w:cs="Arial"/>
                <w:sz w:val="16"/>
                <w:szCs w:val="16"/>
              </w:rPr>
              <w:t xml:space="preserve"> муниципального района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Pr="007A3891" w:rsidRDefault="002A1497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Pr="007A3891" w:rsidRDefault="002A1497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Pr="00641E0A" w:rsidRDefault="002A1497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997,7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1497" w:rsidRPr="00641E0A" w:rsidRDefault="002A1497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992,0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1497" w:rsidRPr="00641E0A" w:rsidRDefault="002A1497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99,4</w:t>
            </w:r>
          </w:p>
        </w:tc>
      </w:tr>
      <w:tr w:rsidR="002A1497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Default="002A1497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Default="002A1497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Pr="007A3891" w:rsidRDefault="002A1497" w:rsidP="00303216">
            <w:pPr>
              <w:spacing w:after="0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Pr="007A3891" w:rsidRDefault="002A1497" w:rsidP="005715E1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Pr="007A3891" w:rsidRDefault="002A1497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7A3891">
              <w:rPr>
                <w:rFonts w:ascii="Arial" w:hAnsi="Arial" w:cs="Arial"/>
                <w:sz w:val="16"/>
                <w:szCs w:val="16"/>
              </w:rPr>
              <w:t>Шарангского</w:t>
            </w:r>
            <w:proofErr w:type="spellEnd"/>
            <w:r w:rsidRPr="007A3891">
              <w:rPr>
                <w:rFonts w:ascii="Arial" w:hAnsi="Arial" w:cs="Arial"/>
                <w:sz w:val="16"/>
                <w:szCs w:val="16"/>
              </w:rPr>
              <w:t xml:space="preserve"> муниципального района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Pr="007A3891" w:rsidRDefault="002A1497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Pr="007A3891" w:rsidRDefault="002A1497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Pr="00641E0A" w:rsidRDefault="002A1497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197,8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1497" w:rsidRPr="00641E0A" w:rsidRDefault="002A1497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197,6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1497" w:rsidRPr="00641E0A" w:rsidRDefault="002A1497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99,9</w:t>
            </w:r>
          </w:p>
        </w:tc>
      </w:tr>
      <w:tr w:rsidR="002A1497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Default="002A1497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Default="002A1497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Pr="007A3891" w:rsidRDefault="002A1497" w:rsidP="007A3891">
            <w:pPr>
              <w:spacing w:after="0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Pr="007A3891" w:rsidRDefault="002A1497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14220S2190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Pr="007A3891" w:rsidRDefault="002A1497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 xml:space="preserve">Расходы за счет субсидии на повышение минимального </w:t>
            </w:r>
            <w:proofErr w:type="gramStart"/>
            <w:r w:rsidRPr="007A3891">
              <w:rPr>
                <w:rFonts w:ascii="Arial" w:hAnsi="Arial" w:cs="Arial"/>
                <w:sz w:val="16"/>
                <w:szCs w:val="16"/>
              </w:rPr>
              <w:t>размера оплаты труда</w:t>
            </w:r>
            <w:proofErr w:type="gramEnd"/>
            <w:r w:rsidRPr="007A3891">
              <w:rPr>
                <w:rFonts w:ascii="Arial" w:hAnsi="Arial" w:cs="Arial"/>
                <w:sz w:val="16"/>
                <w:szCs w:val="16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Pr="007A3891" w:rsidRDefault="002A1497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Pr="007A3891" w:rsidRDefault="002A1497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497" w:rsidRDefault="002A1497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104,6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1497" w:rsidRPr="00641E0A" w:rsidRDefault="002A1497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1497" w:rsidRPr="00641E0A" w:rsidRDefault="002A1497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C371C" w:rsidTr="007A3891">
        <w:trPr>
          <w:gridAfter w:val="1"/>
          <w:wAfter w:w="851" w:type="dxa"/>
          <w:trHeight w:val="7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C371C" w:rsidRPr="005715E1" w:rsidRDefault="007C371C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  <w:p w:rsidR="007C371C" w:rsidRPr="005715E1" w:rsidRDefault="007C371C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НАЦИОНАЛЬНАЯ  ЭКОНОМИКА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625F9E" w:rsidRDefault="00273FB0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1402,0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371C" w:rsidRPr="00625F9E" w:rsidRDefault="00273FB0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1395,6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71C" w:rsidRPr="00625F9E" w:rsidRDefault="00273FB0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99,5</w:t>
            </w:r>
          </w:p>
        </w:tc>
      </w:tr>
      <w:tr w:rsidR="007C371C" w:rsidTr="007A3891">
        <w:trPr>
          <w:gridAfter w:val="1"/>
          <w:wAfter w:w="851" w:type="dxa"/>
          <w:trHeight w:val="543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625F9E" w:rsidRDefault="00273FB0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371C" w:rsidRPr="00625F9E" w:rsidRDefault="00273FB0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71C" w:rsidRPr="00625F9E" w:rsidRDefault="00273FB0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81,0</w:t>
            </w:r>
          </w:p>
        </w:tc>
      </w:tr>
      <w:tr w:rsidR="007C371C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Default="007C371C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Default="007C371C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D5515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Общеэкономические вопросы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0300210040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641E0A" w:rsidRDefault="00273FB0" w:rsidP="00CD71BD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371C" w:rsidRPr="00641E0A" w:rsidRDefault="00273FB0" w:rsidP="00CD71BD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71C" w:rsidRPr="00641E0A" w:rsidRDefault="00273FB0" w:rsidP="00CD71BD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81,0</w:t>
            </w:r>
          </w:p>
        </w:tc>
      </w:tr>
      <w:tr w:rsidR="007C371C" w:rsidRPr="00AD7014" w:rsidTr="007A3891">
        <w:trPr>
          <w:gridAfter w:val="1"/>
          <w:wAfter w:w="851" w:type="dxa"/>
          <w:trHeight w:val="596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09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D5515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 w:rsidRPr="007A3891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 w:rsidRPr="007A3891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7A3891">
              <w:rPr>
                <w:rFonts w:ascii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641E0A" w:rsidRDefault="00CF4535" w:rsidP="00CD71BD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1392,0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371C" w:rsidRPr="00641E0A" w:rsidRDefault="00CF4535" w:rsidP="00CD71BD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1387,5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71C" w:rsidRPr="00641E0A" w:rsidRDefault="00CF4535" w:rsidP="00CD71BD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99,7</w:t>
            </w:r>
          </w:p>
        </w:tc>
      </w:tr>
      <w:tr w:rsidR="007C371C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Default="007C371C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Default="007C371C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D5515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Дорожное хозяйство (дорожные фонды)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B45CF5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0620207080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641E0A" w:rsidRDefault="00B45CF5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1392,0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371C" w:rsidRPr="00641E0A" w:rsidRDefault="00B45CF5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1387,5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71C" w:rsidRPr="00641E0A" w:rsidRDefault="00B45CF5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99,7</w:t>
            </w:r>
          </w:p>
        </w:tc>
      </w:tr>
      <w:tr w:rsidR="007C371C" w:rsidRPr="00261300" w:rsidTr="007A3891">
        <w:trPr>
          <w:gridAfter w:val="1"/>
          <w:wAfter w:w="851" w:type="dxa"/>
          <w:trHeight w:val="724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C371C" w:rsidRPr="005715E1" w:rsidRDefault="007C371C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  <w:p w:rsidR="007C371C" w:rsidRPr="005715E1" w:rsidRDefault="007C371C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ЖИЛИЩНО-КОММУНАЛЬНОЕ  ХОЗЯЙСТВО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625F9E" w:rsidRDefault="00634CC4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2494,2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371C" w:rsidRPr="00625F9E" w:rsidRDefault="00634CC4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2481,6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71C" w:rsidRPr="00625F9E" w:rsidRDefault="00634CC4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99,5</w:t>
            </w:r>
          </w:p>
        </w:tc>
      </w:tr>
      <w:tr w:rsidR="007C371C" w:rsidTr="007A3891">
        <w:trPr>
          <w:gridAfter w:val="1"/>
          <w:wAfter w:w="851" w:type="dxa"/>
          <w:trHeight w:val="51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625F9E" w:rsidRDefault="00634CC4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51,2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371C" w:rsidRPr="00625F9E" w:rsidRDefault="00634CC4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39,2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71C" w:rsidRPr="00625F9E" w:rsidRDefault="00634CC4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76,6</w:t>
            </w:r>
          </w:p>
        </w:tc>
      </w:tr>
      <w:tr w:rsidR="007C371C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Default="007C371C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Default="007C371C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Default="007C371C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Жилищное хозяйство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261EB9" w:rsidRDefault="007C371C" w:rsidP="005715E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8880603503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261EB9" w:rsidRDefault="007C371C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жилищного хозяйства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261EB9" w:rsidRDefault="007C371C" w:rsidP="005715E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261EB9" w:rsidRDefault="007C371C" w:rsidP="00C90292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625F9E" w:rsidRDefault="00634CC4" w:rsidP="005715E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51,2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371C" w:rsidRPr="00625F9E" w:rsidRDefault="00634CC4" w:rsidP="005715E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39,2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71C" w:rsidRPr="00625F9E" w:rsidRDefault="00634CC4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76,6</w:t>
            </w:r>
          </w:p>
        </w:tc>
      </w:tr>
      <w:tr w:rsidR="007C371C" w:rsidTr="007A3891">
        <w:trPr>
          <w:gridAfter w:val="1"/>
          <w:wAfter w:w="851" w:type="dxa"/>
          <w:trHeight w:val="42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E57E25" w:rsidRDefault="007C371C" w:rsidP="005715E1">
            <w:pPr>
              <w:spacing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Default="007C371C" w:rsidP="005715E1">
            <w:pPr>
              <w:spacing w:line="240" w:lineRule="auto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Default="007C371C" w:rsidP="005715E1">
            <w:pPr>
              <w:spacing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Default="007C371C" w:rsidP="005715E1">
            <w:pPr>
              <w:spacing w:line="240" w:lineRule="auto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Default="007C371C" w:rsidP="005715E1">
            <w:pPr>
              <w:spacing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680504" w:rsidRDefault="00634CC4" w:rsidP="005715E1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2443,0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371C" w:rsidRPr="00680504" w:rsidRDefault="00634CC4" w:rsidP="005715E1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2442,4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71C" w:rsidRPr="00680504" w:rsidRDefault="00634CC4" w:rsidP="005715E1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99,9</w:t>
            </w:r>
          </w:p>
        </w:tc>
      </w:tr>
      <w:tr w:rsidR="007C371C" w:rsidRPr="00E57E25" w:rsidTr="007A3891">
        <w:trPr>
          <w:gridAfter w:val="1"/>
          <w:wAfter w:w="851" w:type="dxa"/>
          <w:trHeight w:val="55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E57E25" w:rsidRDefault="007C371C" w:rsidP="005715E1">
            <w:pPr>
              <w:spacing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E57E25" w:rsidRDefault="007C371C" w:rsidP="005715E1">
            <w:pPr>
              <w:spacing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5715E1">
            <w:pPr>
              <w:spacing w:line="240" w:lineRule="auto"/>
              <w:outlineLvl w:val="1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14220</w:t>
            </w:r>
            <w:r w:rsidRPr="007A3891">
              <w:rPr>
                <w:rFonts w:ascii="Arial" w:hAnsi="Arial" w:cs="Arial"/>
                <w:sz w:val="16"/>
                <w:szCs w:val="16"/>
                <w:lang w:val="en-US"/>
              </w:rPr>
              <w:t>S</w:t>
            </w:r>
            <w:r w:rsidRPr="007A3891">
              <w:rPr>
                <w:rFonts w:ascii="Arial" w:hAnsi="Arial" w:cs="Arial"/>
                <w:sz w:val="16"/>
                <w:szCs w:val="16"/>
              </w:rPr>
              <w:t>2600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40804" w:rsidRDefault="00142842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987,5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371C" w:rsidRPr="00540804" w:rsidRDefault="00142842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987,5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71C" w:rsidRPr="00540804" w:rsidRDefault="00142842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C371C" w:rsidRPr="00E57E25" w:rsidTr="007A3891">
        <w:trPr>
          <w:gridAfter w:val="1"/>
          <w:wAfter w:w="851" w:type="dxa"/>
          <w:trHeight w:val="55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E57E25" w:rsidRDefault="007C371C" w:rsidP="005715E1">
            <w:pPr>
              <w:spacing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E57E25">
              <w:rPr>
                <w:rFonts w:ascii="Arial Narrow" w:hAnsi="Arial Narrow" w:cs="Arial"/>
                <w:bCs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E57E25" w:rsidRDefault="007C371C" w:rsidP="005715E1">
            <w:pPr>
              <w:spacing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E57E25"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5715E1">
            <w:pPr>
              <w:spacing w:line="240" w:lineRule="auto"/>
              <w:outlineLvl w:val="1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1730307070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40804" w:rsidRDefault="00142842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371C" w:rsidRPr="00540804" w:rsidRDefault="00142842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71C" w:rsidRPr="00540804" w:rsidRDefault="00142842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98,2</w:t>
            </w:r>
          </w:p>
        </w:tc>
      </w:tr>
      <w:tr w:rsidR="00125728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Default="00125728" w:rsidP="005715E1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Default="00125728" w:rsidP="005715E1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5715E1">
            <w:pPr>
              <w:spacing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88803</w:t>
            </w:r>
            <w:r w:rsidRPr="007A3891">
              <w:rPr>
                <w:rFonts w:ascii="Arial" w:hAnsi="Arial" w:cs="Arial"/>
                <w:sz w:val="16"/>
                <w:szCs w:val="16"/>
                <w:lang w:val="en-US"/>
              </w:rPr>
              <w:t>S</w:t>
            </w:r>
            <w:r w:rsidRPr="007A3891">
              <w:rPr>
                <w:rFonts w:ascii="Arial" w:hAnsi="Arial" w:cs="Arial"/>
                <w:sz w:val="16"/>
                <w:szCs w:val="16"/>
              </w:rPr>
              <w:t>2600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AA439D" w:rsidRDefault="00125728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465,3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5728" w:rsidRPr="00AA439D" w:rsidRDefault="00125728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465,3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5728" w:rsidRPr="00AA439D" w:rsidRDefault="00125728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125728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Default="00125728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Default="00125728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5715E1">
            <w:pPr>
              <w:spacing w:after="0"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8880660102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CD71BD">
            <w:pPr>
              <w:spacing w:after="0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AA439D" w:rsidRDefault="00125728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763,4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5728" w:rsidRPr="00AA439D" w:rsidRDefault="00125728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763,3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5728" w:rsidRPr="00AA439D" w:rsidRDefault="00125728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125728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Default="00125728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Default="00125728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5715E1">
            <w:pPr>
              <w:spacing w:after="0"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8880660503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AA439D" w:rsidRDefault="00125728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215,8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5728" w:rsidRPr="00AA439D" w:rsidRDefault="00125728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215,5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5728" w:rsidRPr="00AA439D" w:rsidRDefault="00125728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99,9</w:t>
            </w:r>
          </w:p>
        </w:tc>
      </w:tr>
      <w:tr w:rsidR="007C371C" w:rsidRPr="00DA1395" w:rsidTr="007A3891">
        <w:trPr>
          <w:gridAfter w:val="1"/>
          <w:wAfter w:w="851" w:type="dxa"/>
          <w:trHeight w:val="49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08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 КУЛЬТУРА,  КИНЕМАТОГРАФИЯ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625F9E" w:rsidRDefault="00125728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5046,0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371C" w:rsidRPr="00625F9E" w:rsidRDefault="00125728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5046,0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71C" w:rsidRPr="00625F9E" w:rsidRDefault="00125728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C371C" w:rsidRPr="00DA1395" w:rsidTr="007A3891">
        <w:trPr>
          <w:gridAfter w:val="1"/>
          <w:wAfter w:w="851" w:type="dxa"/>
          <w:trHeight w:val="41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08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01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 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 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625F9E" w:rsidRDefault="00125728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5046,0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371C" w:rsidRPr="00625F9E" w:rsidRDefault="00125728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5046,0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71C" w:rsidRPr="00625F9E" w:rsidRDefault="00125728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C371C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Default="007C371C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Default="007C371C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5715E1">
            <w:pPr>
              <w:spacing w:after="0"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Культура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8880302106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500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Иные межбюджетные трансферты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40804" w:rsidRDefault="00125728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5046,0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371C" w:rsidRPr="00540804" w:rsidRDefault="00125728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5046,0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71C" w:rsidRPr="00540804" w:rsidRDefault="00125728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C371C" w:rsidTr="007A3891">
        <w:trPr>
          <w:gridAfter w:val="1"/>
          <w:wAfter w:w="851" w:type="dxa"/>
          <w:trHeight w:val="55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C371C" w:rsidRPr="005715E1" w:rsidRDefault="007C371C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  <w:p w:rsidR="007C371C" w:rsidRPr="005715E1" w:rsidRDefault="007C371C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СОЦИАЛЬНАЯ  ПОЛИТИКА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625F9E" w:rsidRDefault="00125728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27,8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371C" w:rsidRPr="00625F9E" w:rsidRDefault="00125728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27,8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71C" w:rsidRPr="00625F9E" w:rsidRDefault="00125728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C371C" w:rsidTr="007A3891">
        <w:trPr>
          <w:gridAfter w:val="1"/>
          <w:wAfter w:w="851" w:type="dxa"/>
          <w:trHeight w:val="4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125728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  <w:r w:rsidR="00125728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625F9E" w:rsidRDefault="00125728" w:rsidP="00CD71B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371C" w:rsidRPr="00625F9E" w:rsidRDefault="00125728" w:rsidP="00CD71B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71C" w:rsidRPr="00625F9E" w:rsidRDefault="00125728" w:rsidP="00CD71B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125728" w:rsidTr="007A3891">
        <w:trPr>
          <w:gridAfter w:val="1"/>
          <w:wAfter w:w="851" w:type="dxa"/>
          <w:trHeight w:val="4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125728" w:rsidRDefault="00125728" w:rsidP="005715E1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 w:rsidRPr="00125728">
              <w:rPr>
                <w:rFonts w:ascii="Arial" w:hAnsi="Arial" w:cs="Arial"/>
                <w:bCs/>
                <w:sz w:val="20"/>
                <w:szCs w:val="20"/>
              </w:rPr>
              <w:t>10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125728" w:rsidRDefault="00125728" w:rsidP="005715E1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 w:rsidRPr="00125728">
              <w:rPr>
                <w:rFonts w:ascii="Arial" w:hAnsi="Arial" w:cs="Arial"/>
                <w:bCs/>
                <w:sz w:val="20"/>
                <w:szCs w:val="20"/>
              </w:rPr>
              <w:t>03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C741EC" w:rsidRDefault="00125728" w:rsidP="007A3891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Социальное обеспечение населения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7A3891">
            <w:pPr>
              <w:jc w:val="center"/>
              <w:outlineLvl w:val="1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1414007005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Резервные фонды местных администраций</w:t>
            </w:r>
          </w:p>
          <w:p w:rsidR="00125728" w:rsidRPr="007A3891" w:rsidRDefault="00125728" w:rsidP="007A3891">
            <w:pPr>
              <w:outlineLvl w:val="1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7A3891">
            <w:pPr>
              <w:jc w:val="center"/>
              <w:outlineLvl w:val="1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300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7A3891">
            <w:pPr>
              <w:outlineLvl w:val="1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Социальное обеспечение и иные выплаты населению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C741EC" w:rsidRDefault="00125728" w:rsidP="007A3891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15,0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5728" w:rsidRPr="00C741EC" w:rsidRDefault="00125728" w:rsidP="007A3891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15,0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5728" w:rsidRPr="00C741EC" w:rsidRDefault="00125728" w:rsidP="007A3891">
            <w:pPr>
              <w:spacing w:line="240" w:lineRule="auto"/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125728" w:rsidTr="007A3891">
        <w:trPr>
          <w:gridAfter w:val="1"/>
          <w:wAfter w:w="851" w:type="dxa"/>
          <w:trHeight w:val="4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5715E1" w:rsidRDefault="00125728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5715E1" w:rsidRDefault="00125728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06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5715E1" w:rsidRDefault="00125728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7A3891" w:rsidRDefault="00125728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5728" w:rsidRPr="00625F9E" w:rsidRDefault="00125728" w:rsidP="00CD71B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12,8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5728" w:rsidRPr="00625F9E" w:rsidRDefault="00125728" w:rsidP="00CD71B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5728" w:rsidRPr="00625F9E" w:rsidRDefault="00125728" w:rsidP="00CD71B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FC5214" w:rsidTr="007A3891">
        <w:trPr>
          <w:gridAfter w:val="1"/>
          <w:wAfter w:w="851" w:type="dxa"/>
          <w:trHeight w:val="55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214" w:rsidRPr="0040532C" w:rsidRDefault="00FC5214" w:rsidP="005715E1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40532C">
              <w:rPr>
                <w:rFonts w:ascii="Arial Narrow" w:hAnsi="Arial Narrow" w:cs="Arial"/>
                <w:bCs/>
                <w:sz w:val="16"/>
                <w:szCs w:val="16"/>
              </w:rPr>
              <w:lastRenderedPageBreak/>
              <w:t>10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214" w:rsidRPr="0040532C" w:rsidRDefault="00FC5214" w:rsidP="005715E1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40532C">
              <w:rPr>
                <w:rFonts w:ascii="Arial Narrow" w:hAnsi="Arial Narrow" w:cs="Arial"/>
                <w:bCs/>
                <w:sz w:val="16"/>
                <w:szCs w:val="16"/>
              </w:rPr>
              <w:t>06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214" w:rsidRDefault="00FC5214" w:rsidP="00CB0676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214" w:rsidRPr="007A3891" w:rsidRDefault="00FC5214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8880107005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214" w:rsidRPr="007A3891" w:rsidRDefault="00FC5214" w:rsidP="00C90292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Резервные фонды местных администраций</w:t>
            </w:r>
          </w:p>
          <w:p w:rsidR="00FC5214" w:rsidRPr="007A3891" w:rsidRDefault="00FC5214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214" w:rsidRPr="007A3891" w:rsidRDefault="00FC5214" w:rsidP="007A3891">
            <w:pPr>
              <w:spacing w:after="0"/>
              <w:jc w:val="center"/>
              <w:outlineLvl w:val="0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214" w:rsidRPr="007A3891" w:rsidRDefault="00FC5214" w:rsidP="007A3891">
            <w:pPr>
              <w:spacing w:after="0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5214" w:rsidRPr="00CB0676" w:rsidRDefault="00FC5214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C5214" w:rsidRPr="00CB0676" w:rsidRDefault="00FC5214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5214" w:rsidRPr="00625F9E" w:rsidRDefault="00FC5214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C371C" w:rsidTr="007A3891">
        <w:trPr>
          <w:gridAfter w:val="1"/>
          <w:wAfter w:w="851" w:type="dxa"/>
          <w:trHeight w:val="55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40532C" w:rsidRDefault="007C371C" w:rsidP="005715E1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40532C">
              <w:rPr>
                <w:rFonts w:ascii="Arial Narrow" w:hAnsi="Arial Narrow" w:cs="Arial"/>
                <w:bCs/>
                <w:sz w:val="16"/>
                <w:szCs w:val="16"/>
              </w:rPr>
              <w:t>10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40532C" w:rsidRDefault="007C371C" w:rsidP="005715E1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40532C">
              <w:rPr>
                <w:rFonts w:ascii="Arial Narrow" w:hAnsi="Arial Narrow" w:cs="Arial"/>
                <w:bCs/>
                <w:sz w:val="16"/>
                <w:szCs w:val="16"/>
              </w:rPr>
              <w:t>06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Default="007C371C" w:rsidP="00CB0676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8880614010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7A3891" w:rsidRDefault="007C371C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CB0676" w:rsidRDefault="00FC5214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9,8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371C" w:rsidRPr="00CB0676" w:rsidRDefault="00FC5214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71C" w:rsidRPr="00625F9E" w:rsidRDefault="00FC5214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C371C" w:rsidTr="007A3891">
        <w:trPr>
          <w:gridAfter w:val="1"/>
          <w:wAfter w:w="851" w:type="dxa"/>
          <w:trHeight w:val="49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C371C" w:rsidRPr="005715E1" w:rsidRDefault="007C371C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5715E1" w:rsidRDefault="007C371C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  <w:p w:rsidR="007C371C" w:rsidRPr="005715E1" w:rsidRDefault="007C371C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ФИЗИЧЕСКАЯ  КУЛЬТУРА  И  СПОРТ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71C" w:rsidRPr="00625F9E" w:rsidRDefault="007A3891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2636,7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371C" w:rsidRPr="00625F9E" w:rsidRDefault="007A3891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2632,4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371C" w:rsidRPr="00625F9E" w:rsidRDefault="007A3891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99,8</w:t>
            </w:r>
          </w:p>
        </w:tc>
      </w:tr>
      <w:tr w:rsidR="007A3891" w:rsidTr="007A3891">
        <w:trPr>
          <w:gridAfter w:val="1"/>
          <w:wAfter w:w="851" w:type="dxa"/>
          <w:trHeight w:val="37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5715E1" w:rsidRDefault="007A3891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5715E1" w:rsidRDefault="007A3891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5715E1" w:rsidRDefault="007A3891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5715E1" w:rsidRDefault="007A3891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5715E1" w:rsidRDefault="007A3891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5715E1" w:rsidRDefault="007A3891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5715E1" w:rsidRDefault="007A3891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625F9E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2636,7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A3891" w:rsidRPr="00625F9E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2632,4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3891" w:rsidRPr="00625F9E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99,8</w:t>
            </w:r>
          </w:p>
        </w:tc>
      </w:tr>
      <w:tr w:rsidR="007A3891" w:rsidRPr="00630270" w:rsidTr="007A3891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CD71BD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CD71BD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Массовый спорт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14220S2190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 xml:space="preserve">Расходы за счет субсидии на повышение минимального </w:t>
            </w:r>
            <w:proofErr w:type="gramStart"/>
            <w:r w:rsidRPr="007A3891">
              <w:rPr>
                <w:rFonts w:ascii="Arial" w:hAnsi="Arial" w:cs="Arial"/>
                <w:sz w:val="16"/>
                <w:szCs w:val="16"/>
              </w:rPr>
              <w:t>размера оплаты труда</w:t>
            </w:r>
            <w:proofErr w:type="gramEnd"/>
            <w:r w:rsidRPr="007A3891">
              <w:rPr>
                <w:rFonts w:ascii="Arial" w:hAnsi="Arial" w:cs="Arial"/>
                <w:sz w:val="16"/>
                <w:szCs w:val="16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103,1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103,1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</w:t>
            </w:r>
          </w:p>
        </w:tc>
      </w:tr>
      <w:tr w:rsidR="007A3891" w:rsidRPr="00630270" w:rsidTr="007A3891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CD71BD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CD71BD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Массовый спорт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1510248799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 на обеспечение деятельности муниципальных учреждений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100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744,9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743,5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99,8</w:t>
            </w:r>
          </w:p>
        </w:tc>
      </w:tr>
      <w:tr w:rsidR="007A3891" w:rsidRPr="00630270" w:rsidTr="007A3891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521FDC" w:rsidRDefault="007A3891" w:rsidP="00CD71BD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521FDC" w:rsidRDefault="007A3891" w:rsidP="00CD71BD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Массовый спорт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1510248799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3891" w:rsidRPr="007A3891" w:rsidRDefault="007A3891" w:rsidP="007A3891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 на обеспечение деятельности муниципальных учреждений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521FDC" w:rsidRDefault="007A3891" w:rsidP="007A3891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1784,8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A3891" w:rsidRPr="00521FDC" w:rsidRDefault="007A3891" w:rsidP="007A3891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1782,5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3891" w:rsidRPr="00521FDC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99,9</w:t>
            </w:r>
          </w:p>
        </w:tc>
      </w:tr>
      <w:tr w:rsidR="007A3891" w:rsidRPr="00630270" w:rsidTr="007A3891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CD71BD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CD71BD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Массовый спорт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1510248799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3891" w:rsidRPr="007A3891" w:rsidRDefault="007A3891" w:rsidP="007A3891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 на обеспечение деятельности муниципальных учреждений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800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0,9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A3891" w:rsidRPr="00521FDC" w:rsidRDefault="007A3891" w:rsidP="007A3891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0,9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3891" w:rsidRPr="00521FDC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</w:t>
            </w:r>
          </w:p>
        </w:tc>
      </w:tr>
      <w:tr w:rsidR="007A3891" w:rsidRPr="00630270" w:rsidTr="007A3891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CD71BD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CD71BD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Массовый спорт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1730907070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3891" w:rsidRPr="007A3891" w:rsidRDefault="007A3891" w:rsidP="007A3891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3,0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3891" w:rsidRPr="00521FDC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80,0</w:t>
            </w:r>
          </w:p>
        </w:tc>
      </w:tr>
      <w:tr w:rsidR="007A3891" w:rsidRPr="00630270" w:rsidTr="007A3891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CD71BD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A3891">
              <w:rPr>
                <w:rFonts w:ascii="Arial" w:hAnsi="Arial" w:cs="Arial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0350" w:type="dxa"/>
            <w:gridSpan w:val="2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/>
              <w:jc w:val="both"/>
              <w:outlineLvl w:val="1"/>
              <w:rPr>
                <w:rFonts w:ascii="Arial" w:hAnsi="Arial" w:cs="Arial"/>
                <w:b/>
              </w:rPr>
            </w:pPr>
            <w:r w:rsidRPr="007A3891">
              <w:rPr>
                <w:rFonts w:ascii="Arial" w:hAnsi="Arial" w:cs="Arial"/>
                <w:b/>
              </w:rPr>
              <w:t>Межбюджетные трансферты общего характера бюджетам субъектов РФ и муниципальных образований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11,2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A3891" w:rsidRPr="00630270" w:rsidTr="007A3891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CD71BD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A3891">
              <w:rPr>
                <w:rFonts w:ascii="Arial" w:hAnsi="Arial" w:cs="Arial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CD71BD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A3891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CD71BD">
            <w:pPr>
              <w:spacing w:after="0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3891" w:rsidRPr="007A3891" w:rsidRDefault="007A3891" w:rsidP="007A3891">
            <w:pPr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/>
              <w:jc w:val="both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11,2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3891" w:rsidRP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A3891" w:rsidRPr="00630270" w:rsidTr="007A3891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CD71BD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14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CD71BD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7A389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межбюджетные трансферты общего характера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8880445000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3891" w:rsidRDefault="007A3891" w:rsidP="007A3891">
            <w:pPr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  <w:p w:rsidR="007A3891" w:rsidRDefault="007A3891" w:rsidP="007A3891">
            <w:pPr>
              <w:spacing w:after="0" w:line="240" w:lineRule="auto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Отрицательные трансферты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500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7A3891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Субсидии, за исключением субсидий на финансирование объектов капитального строительства государственной собственности и муниципальной собственности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11,2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A3891" w:rsidRDefault="007A3891" w:rsidP="007A3891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3891" w:rsidRPr="00521FDC" w:rsidRDefault="007A3891" w:rsidP="007A389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</w:t>
            </w:r>
          </w:p>
        </w:tc>
      </w:tr>
      <w:tr w:rsidR="007A3891" w:rsidTr="007A3891">
        <w:trPr>
          <w:gridAfter w:val="1"/>
          <w:wAfter w:w="851" w:type="dxa"/>
          <w:trHeight w:val="489"/>
        </w:trPr>
        <w:tc>
          <w:tcPr>
            <w:tcW w:w="1119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A3891" w:rsidRPr="007A3891" w:rsidRDefault="007A3891" w:rsidP="008E3F7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A3891">
              <w:rPr>
                <w:rFonts w:ascii="Arial" w:hAnsi="Arial" w:cs="Arial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3891" w:rsidRPr="007A3891" w:rsidRDefault="007A3891" w:rsidP="005715E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A3891">
              <w:rPr>
                <w:rFonts w:ascii="Arial" w:hAnsi="Arial" w:cs="Arial"/>
                <w:b/>
                <w:bCs/>
                <w:sz w:val="20"/>
                <w:szCs w:val="20"/>
              </w:rPr>
              <w:t>15101,8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A3891" w:rsidRPr="007A3891" w:rsidRDefault="007A3891" w:rsidP="005715E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A3891">
              <w:rPr>
                <w:rFonts w:ascii="Arial" w:hAnsi="Arial" w:cs="Arial"/>
                <w:b/>
                <w:bCs/>
                <w:sz w:val="20"/>
                <w:szCs w:val="20"/>
              </w:rPr>
              <w:t>14953,1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3891" w:rsidRPr="007A3891" w:rsidRDefault="007A3891" w:rsidP="005715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3891">
              <w:rPr>
                <w:rFonts w:ascii="Arial" w:hAnsi="Arial" w:cs="Arial"/>
                <w:b/>
                <w:sz w:val="20"/>
                <w:szCs w:val="20"/>
              </w:rPr>
              <w:t>99,0</w:t>
            </w:r>
          </w:p>
        </w:tc>
      </w:tr>
      <w:tr w:rsidR="007A3891" w:rsidTr="0055720E">
        <w:trPr>
          <w:gridAfter w:val="11"/>
          <w:wAfter w:w="5677" w:type="dxa"/>
          <w:trHeight w:val="255"/>
        </w:trPr>
        <w:tc>
          <w:tcPr>
            <w:tcW w:w="37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891" w:rsidRDefault="007A3891" w:rsidP="005715E1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  <w:bookmarkStart w:id="4" w:name="RANGE!A1:E30"/>
            <w:bookmarkEnd w:id="4"/>
          </w:p>
        </w:tc>
        <w:tc>
          <w:tcPr>
            <w:tcW w:w="176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891" w:rsidRDefault="007A3891" w:rsidP="0004416A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891" w:rsidRDefault="007A3891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891" w:rsidRDefault="007A3891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891" w:rsidRDefault="007A3891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</w:tr>
    </w:tbl>
    <w:p w:rsidR="00BC5228" w:rsidRDefault="00BC5228" w:rsidP="0004416A">
      <w:pPr>
        <w:rPr>
          <w:rFonts w:ascii="Arial" w:hAnsi="Arial" w:cs="Arial"/>
          <w:sz w:val="17"/>
          <w:szCs w:val="17"/>
        </w:rPr>
        <w:sectPr w:rsidR="00BC5228" w:rsidSect="004D62DB">
          <w:pgSz w:w="16838" w:h="11906" w:orient="landscape"/>
          <w:pgMar w:top="851" w:right="851" w:bottom="851" w:left="1134" w:header="709" w:footer="709" w:gutter="0"/>
          <w:cols w:space="708"/>
          <w:docGrid w:linePitch="360"/>
        </w:sectPr>
      </w:pPr>
    </w:p>
    <w:tbl>
      <w:tblPr>
        <w:tblW w:w="10206" w:type="dxa"/>
        <w:tblInd w:w="108" w:type="dxa"/>
        <w:tblLayout w:type="fixed"/>
        <w:tblLook w:val="0000"/>
      </w:tblPr>
      <w:tblGrid>
        <w:gridCol w:w="3788"/>
        <w:gridCol w:w="2113"/>
        <w:gridCol w:w="1929"/>
        <w:gridCol w:w="675"/>
        <w:gridCol w:w="1560"/>
        <w:gridCol w:w="141"/>
      </w:tblGrid>
      <w:tr w:rsidR="00BC5228" w:rsidRPr="00DC324F" w:rsidTr="00DC324F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9541E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9541E">
            <w:pPr>
              <w:spacing w:after="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9541E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3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DC324F" w:rsidRDefault="00BC5228" w:rsidP="00850828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 xml:space="preserve">Приложение </w:t>
            </w:r>
            <w:r w:rsidR="0089541E" w:rsidRPr="00DC324F">
              <w:rPr>
                <w:rFonts w:ascii="Arial" w:hAnsi="Arial" w:cs="Arial"/>
                <w:b/>
                <w:bCs/>
              </w:rPr>
              <w:t>4</w:t>
            </w:r>
          </w:p>
        </w:tc>
      </w:tr>
      <w:tr w:rsidR="00BC5228" w:rsidRPr="00DC324F" w:rsidTr="00DC324F">
        <w:trPr>
          <w:trHeight w:val="255"/>
        </w:trPr>
        <w:tc>
          <w:tcPr>
            <w:tcW w:w="102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DC324F" w:rsidRDefault="00850828" w:rsidP="00850828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                                                    </w:t>
            </w:r>
            <w:r w:rsidR="00BC5228" w:rsidRPr="00DC324F">
              <w:rPr>
                <w:rFonts w:ascii="Arial" w:hAnsi="Arial" w:cs="Arial"/>
                <w:bCs/>
              </w:rPr>
              <w:t xml:space="preserve">к решению </w:t>
            </w:r>
            <w:r w:rsidR="0089541E" w:rsidRPr="00DC324F">
              <w:rPr>
                <w:rFonts w:ascii="Arial" w:hAnsi="Arial" w:cs="Arial"/>
                <w:bCs/>
              </w:rPr>
              <w:t xml:space="preserve">сельского Совета </w:t>
            </w:r>
            <w:proofErr w:type="spellStart"/>
            <w:r w:rsidR="0089541E" w:rsidRPr="00DC324F">
              <w:rPr>
                <w:rFonts w:ascii="Arial" w:hAnsi="Arial" w:cs="Arial"/>
                <w:bCs/>
              </w:rPr>
              <w:t>Роженцовского</w:t>
            </w:r>
            <w:proofErr w:type="spellEnd"/>
            <w:r w:rsidR="0089541E" w:rsidRPr="00DC324F">
              <w:rPr>
                <w:rFonts w:ascii="Arial" w:hAnsi="Arial" w:cs="Arial"/>
                <w:bCs/>
              </w:rPr>
              <w:t xml:space="preserve"> сельсовета</w:t>
            </w:r>
          </w:p>
          <w:p w:rsidR="00BC5228" w:rsidRPr="00DC324F" w:rsidRDefault="00850828" w:rsidP="00850828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                                    </w:t>
            </w:r>
            <w:r w:rsidR="00BC5228" w:rsidRPr="00DC324F">
              <w:rPr>
                <w:rFonts w:ascii="Arial" w:hAnsi="Arial" w:cs="Arial"/>
              </w:rPr>
              <w:t xml:space="preserve">«Об исполнении бюджета </w:t>
            </w:r>
            <w:proofErr w:type="spellStart"/>
            <w:r w:rsidR="00DC324F">
              <w:rPr>
                <w:rFonts w:ascii="Arial" w:hAnsi="Arial" w:cs="Arial"/>
              </w:rPr>
              <w:t>Роженцовского</w:t>
            </w:r>
            <w:proofErr w:type="spellEnd"/>
            <w:r w:rsidR="00DC324F">
              <w:rPr>
                <w:rFonts w:ascii="Arial" w:hAnsi="Arial" w:cs="Arial"/>
              </w:rPr>
              <w:t xml:space="preserve"> сельсовета</w:t>
            </w:r>
            <w:r w:rsidR="0089541E" w:rsidRPr="00DC324F">
              <w:rPr>
                <w:rFonts w:ascii="Arial" w:hAnsi="Arial" w:cs="Arial"/>
              </w:rPr>
              <w:t xml:space="preserve"> </w:t>
            </w:r>
            <w:r w:rsidR="00BC5228" w:rsidRPr="00DC324F">
              <w:rPr>
                <w:rFonts w:ascii="Arial" w:hAnsi="Arial" w:cs="Arial"/>
              </w:rPr>
              <w:t>за 201</w:t>
            </w:r>
            <w:r w:rsidR="00F26131" w:rsidRPr="00DC324F">
              <w:rPr>
                <w:rFonts w:ascii="Arial" w:hAnsi="Arial" w:cs="Arial"/>
              </w:rPr>
              <w:t>8</w:t>
            </w:r>
            <w:r w:rsidR="00BC5228" w:rsidRPr="00DC324F">
              <w:rPr>
                <w:rFonts w:ascii="Arial" w:hAnsi="Arial" w:cs="Arial"/>
              </w:rPr>
              <w:t xml:space="preserve"> год» </w:t>
            </w:r>
            <w:r w:rsidR="00BC5228" w:rsidRPr="00DC324F">
              <w:rPr>
                <w:rFonts w:ascii="Arial" w:hAnsi="Arial" w:cs="Arial"/>
                <w:u w:val="single"/>
              </w:rPr>
              <w:t xml:space="preserve"> </w:t>
            </w:r>
          </w:p>
        </w:tc>
      </w:tr>
      <w:tr w:rsidR="00BC5228" w:rsidTr="00DC324F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9541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64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b/>
                <w:bCs/>
              </w:rPr>
            </w:pPr>
          </w:p>
        </w:tc>
      </w:tr>
      <w:tr w:rsidR="00BC5228" w:rsidTr="00DC324F">
        <w:trPr>
          <w:trHeight w:val="795"/>
        </w:trPr>
        <w:tc>
          <w:tcPr>
            <w:tcW w:w="102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5228" w:rsidRPr="00DC324F" w:rsidRDefault="00BC5228" w:rsidP="00F2613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финансирования дефицита бюджета </w:t>
            </w:r>
            <w:r w:rsidR="0089541E"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за  201</w:t>
            </w:r>
            <w:r w:rsidR="00F26131"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</w:tr>
      <w:tr w:rsidR="00BC5228" w:rsidTr="00DC324F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DC324F" w:rsidRDefault="00BC5228" w:rsidP="008508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324F">
              <w:rPr>
                <w:rFonts w:ascii="Arial" w:hAnsi="Arial" w:cs="Arial"/>
                <w:sz w:val="20"/>
                <w:szCs w:val="20"/>
              </w:rPr>
              <w:t>тыс. рублей</w:t>
            </w:r>
          </w:p>
        </w:tc>
      </w:tr>
      <w:tr w:rsidR="00BC5228" w:rsidTr="00DC324F">
        <w:trPr>
          <w:gridAfter w:val="1"/>
          <w:wAfter w:w="141" w:type="dxa"/>
          <w:trHeight w:val="255"/>
        </w:trPr>
        <w:tc>
          <w:tcPr>
            <w:tcW w:w="3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Наименование показателя</w:t>
            </w:r>
          </w:p>
        </w:tc>
        <w:tc>
          <w:tcPr>
            <w:tcW w:w="47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DC324F">
            <w:pPr>
              <w:ind w:right="191"/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 xml:space="preserve">Кассовое </w:t>
            </w:r>
            <w:proofErr w:type="spellStart"/>
            <w:proofErr w:type="gramStart"/>
            <w:r w:rsidRPr="00DC324F">
              <w:rPr>
                <w:rFonts w:ascii="Arial" w:hAnsi="Arial" w:cs="Arial"/>
                <w:b/>
                <w:bCs/>
              </w:rPr>
              <w:t>исполне</w:t>
            </w:r>
            <w:r w:rsidR="00DC324F">
              <w:rPr>
                <w:rFonts w:ascii="Arial" w:hAnsi="Arial" w:cs="Arial"/>
                <w:b/>
                <w:bCs/>
              </w:rPr>
              <w:t>-</w:t>
            </w:r>
            <w:r w:rsidRPr="00DC324F">
              <w:rPr>
                <w:rFonts w:ascii="Arial" w:hAnsi="Arial" w:cs="Arial"/>
                <w:b/>
                <w:bCs/>
              </w:rPr>
              <w:t>ние</w:t>
            </w:r>
            <w:proofErr w:type="spellEnd"/>
            <w:proofErr w:type="gramEnd"/>
          </w:p>
        </w:tc>
      </w:tr>
      <w:tr w:rsidR="00BC5228" w:rsidTr="00DC324F">
        <w:trPr>
          <w:gridAfter w:val="1"/>
          <w:wAfter w:w="141" w:type="dxa"/>
          <w:trHeight w:val="990"/>
        </w:trPr>
        <w:tc>
          <w:tcPr>
            <w:tcW w:w="3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5228" w:rsidRDefault="00BC5228" w:rsidP="0004416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 xml:space="preserve"> администратора источника</w:t>
            </w:r>
            <w:r w:rsidRPr="00DC324F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DC324F">
              <w:rPr>
                <w:rFonts w:ascii="Arial" w:hAnsi="Arial" w:cs="Arial"/>
                <w:b/>
                <w:bCs/>
              </w:rPr>
              <w:t>финансирования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источника финансирования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5228" w:rsidRDefault="00BC5228" w:rsidP="0004416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BC5228" w:rsidTr="00DC324F">
        <w:trPr>
          <w:gridAfter w:val="1"/>
          <w:wAfter w:w="141" w:type="dxa"/>
          <w:trHeight w:val="240"/>
        </w:trPr>
        <w:tc>
          <w:tcPr>
            <w:tcW w:w="3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BC5228" w:rsidTr="00DC324F">
        <w:trPr>
          <w:gridAfter w:val="1"/>
          <w:wAfter w:w="141" w:type="dxa"/>
          <w:trHeight w:val="630"/>
        </w:trPr>
        <w:tc>
          <w:tcPr>
            <w:tcW w:w="3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DC324F" w:rsidRDefault="00BC5228" w:rsidP="00F85689">
            <w:pPr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 xml:space="preserve">Источники финансирования </w:t>
            </w:r>
            <w:r w:rsidR="00F85689" w:rsidRPr="00DC324F">
              <w:rPr>
                <w:rFonts w:ascii="Arial" w:hAnsi="Arial" w:cs="Arial"/>
                <w:b/>
                <w:bCs/>
              </w:rPr>
              <w:t>дефи</w:t>
            </w:r>
            <w:r w:rsidR="00F26131" w:rsidRPr="00DC324F">
              <w:rPr>
                <w:rFonts w:ascii="Arial" w:hAnsi="Arial" w:cs="Arial"/>
                <w:b/>
                <w:bCs/>
              </w:rPr>
              <w:t>цита</w:t>
            </w:r>
            <w:r w:rsidRPr="00DC324F">
              <w:rPr>
                <w:rFonts w:ascii="Arial" w:hAnsi="Arial" w:cs="Arial"/>
                <w:b/>
                <w:bCs/>
              </w:rPr>
              <w:t xml:space="preserve"> бюджета</w:t>
            </w:r>
            <w:r w:rsidR="0089541E" w:rsidRPr="00DC324F">
              <w:rPr>
                <w:rFonts w:ascii="Arial" w:hAnsi="Arial" w:cs="Arial"/>
                <w:b/>
                <w:bCs/>
              </w:rPr>
              <w:t xml:space="preserve"> поселения</w:t>
            </w:r>
            <w:r w:rsidRPr="00DC324F">
              <w:rPr>
                <w:rFonts w:ascii="Arial" w:hAnsi="Arial" w:cs="Arial"/>
                <w:b/>
                <w:bCs/>
              </w:rPr>
              <w:t>, всего:                                                         в том числе:</w:t>
            </w:r>
          </w:p>
        </w:tc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F85689" w:rsidP="00DC324F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324F">
              <w:rPr>
                <w:rFonts w:ascii="Arial" w:hAnsi="Arial" w:cs="Arial"/>
                <w:b/>
                <w:bCs/>
              </w:rPr>
              <w:t>-</w:t>
            </w:r>
            <w:r w:rsidR="00F26131" w:rsidRPr="00DC324F">
              <w:rPr>
                <w:rFonts w:ascii="Arial" w:hAnsi="Arial" w:cs="Arial"/>
                <w:b/>
                <w:bCs/>
              </w:rPr>
              <w:t>134,7</w:t>
            </w:r>
          </w:p>
        </w:tc>
      </w:tr>
      <w:tr w:rsidR="00BC5228" w:rsidTr="00DC324F">
        <w:trPr>
          <w:gridAfter w:val="1"/>
          <w:wAfter w:w="141" w:type="dxa"/>
          <w:trHeight w:val="45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F85689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 xml:space="preserve">ИСТОЧНИКИ ВНУТРЕННЕГО ФИНАНСИРОВАНИЯ </w:t>
            </w:r>
            <w:r w:rsidR="00F85689" w:rsidRPr="00DC324F">
              <w:rPr>
                <w:rFonts w:ascii="Arial" w:hAnsi="Arial" w:cs="Arial"/>
                <w:b/>
                <w:bCs/>
              </w:rPr>
              <w:t>де</w:t>
            </w:r>
            <w:r w:rsidR="00F26131" w:rsidRPr="00DC324F">
              <w:rPr>
                <w:rFonts w:ascii="Arial" w:hAnsi="Arial" w:cs="Arial"/>
                <w:b/>
                <w:bCs/>
              </w:rPr>
              <w:t>фицита</w:t>
            </w:r>
            <w:r w:rsidRPr="00DC324F">
              <w:rPr>
                <w:rFonts w:ascii="Arial" w:hAnsi="Arial" w:cs="Arial"/>
                <w:b/>
                <w:bCs/>
              </w:rPr>
              <w:t xml:space="preserve">  БЮДЖЕТА</w:t>
            </w:r>
            <w:r w:rsidR="001F4857" w:rsidRPr="00DC324F">
              <w:rPr>
                <w:rFonts w:ascii="Arial" w:hAnsi="Arial" w:cs="Arial"/>
                <w:b/>
                <w:bCs/>
              </w:rPr>
              <w:t xml:space="preserve"> ПОСЕЛЕНИЯ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F85689" w:rsidP="00DC324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-</w:t>
            </w:r>
            <w:r w:rsidR="00F26131" w:rsidRPr="00DC324F">
              <w:rPr>
                <w:rFonts w:ascii="Arial" w:hAnsi="Arial" w:cs="Arial"/>
                <w:b/>
                <w:bCs/>
              </w:rPr>
              <w:t>134,7</w:t>
            </w:r>
          </w:p>
        </w:tc>
      </w:tr>
      <w:tr w:rsidR="00BC5228" w:rsidTr="00DC324F">
        <w:trPr>
          <w:gridAfter w:val="1"/>
          <w:wAfter w:w="141" w:type="dxa"/>
          <w:trHeight w:val="27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из них: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DC324F" w:rsidRDefault="00BC5228" w:rsidP="00DC324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</w:tr>
      <w:tr w:rsidR="00BC5228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1F4857" w:rsidP="001F4857">
            <w:pPr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А</w:t>
            </w:r>
            <w:r w:rsidR="00BC5228" w:rsidRPr="00DC324F">
              <w:rPr>
                <w:rFonts w:ascii="Arial" w:hAnsi="Arial" w:cs="Arial"/>
                <w:b/>
                <w:bCs/>
              </w:rPr>
              <w:t>дминистраци</w:t>
            </w:r>
            <w:r w:rsidRPr="00DC324F">
              <w:rPr>
                <w:rFonts w:ascii="Arial" w:hAnsi="Arial" w:cs="Arial"/>
                <w:b/>
                <w:bCs/>
              </w:rPr>
              <w:t xml:space="preserve">я </w:t>
            </w:r>
            <w:proofErr w:type="spellStart"/>
            <w:r w:rsidRPr="00DC324F">
              <w:rPr>
                <w:rFonts w:ascii="Arial" w:hAnsi="Arial" w:cs="Arial"/>
                <w:b/>
                <w:bCs/>
              </w:rPr>
              <w:t>Роженцовского</w:t>
            </w:r>
            <w:proofErr w:type="spellEnd"/>
            <w:r w:rsidRPr="00DC324F">
              <w:rPr>
                <w:rFonts w:ascii="Arial" w:hAnsi="Arial" w:cs="Arial"/>
                <w:b/>
                <w:bCs/>
              </w:rPr>
              <w:t xml:space="preserve"> сельсовета </w:t>
            </w:r>
            <w:r w:rsidR="00BC5228" w:rsidRPr="00DC324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BC5228" w:rsidRPr="00DC324F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="00BC5228" w:rsidRPr="00DC324F">
              <w:rPr>
                <w:rFonts w:ascii="Arial" w:hAnsi="Arial" w:cs="Arial"/>
                <w:b/>
                <w:bCs/>
              </w:rPr>
              <w:t xml:space="preserve"> муниципального района Нижегородской области</w:t>
            </w:r>
          </w:p>
        </w:tc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1F4857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487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F85689" w:rsidP="00DC324F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324F">
              <w:rPr>
                <w:rFonts w:ascii="Arial" w:hAnsi="Arial" w:cs="Arial"/>
                <w:b/>
                <w:bCs/>
              </w:rPr>
              <w:t>-</w:t>
            </w:r>
            <w:r w:rsidR="00F26131" w:rsidRPr="00DC324F">
              <w:rPr>
                <w:rFonts w:ascii="Arial" w:hAnsi="Arial" w:cs="Arial"/>
                <w:b/>
                <w:bCs/>
              </w:rPr>
              <w:t>134,7</w:t>
            </w:r>
          </w:p>
        </w:tc>
      </w:tr>
      <w:tr w:rsidR="00BC5228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C24085">
            <w:pPr>
              <w:jc w:val="both"/>
              <w:outlineLvl w:val="1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Изменение остатков средств на счетах по учету средств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01050000000000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F85689" w:rsidP="00DC324F">
            <w:pPr>
              <w:jc w:val="center"/>
              <w:outlineLvl w:val="1"/>
              <w:rPr>
                <w:rFonts w:ascii="Arial" w:hAnsi="Arial" w:cs="Arial"/>
                <w:b/>
                <w:bCs/>
                <w:lang w:val="en-US"/>
              </w:rPr>
            </w:pPr>
            <w:r w:rsidRPr="00DC324F">
              <w:rPr>
                <w:rFonts w:ascii="Arial" w:hAnsi="Arial" w:cs="Arial"/>
                <w:b/>
                <w:bCs/>
              </w:rPr>
              <w:t>-</w:t>
            </w:r>
            <w:r w:rsidR="00F26131" w:rsidRPr="00DC324F">
              <w:rPr>
                <w:rFonts w:ascii="Arial" w:hAnsi="Arial" w:cs="Arial"/>
                <w:b/>
                <w:bCs/>
              </w:rPr>
              <w:t>134,7</w:t>
            </w:r>
          </w:p>
        </w:tc>
      </w:tr>
      <w:tr w:rsidR="00BC5228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outlineLvl w:val="6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Поступление финансовых активов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F85689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01050201</w:t>
            </w:r>
            <w:r w:rsidR="00F85689" w:rsidRPr="00DC324F">
              <w:rPr>
                <w:rFonts w:ascii="Arial" w:hAnsi="Arial" w:cs="Arial"/>
                <w:b/>
                <w:bCs/>
              </w:rPr>
              <w:t>1</w:t>
            </w:r>
            <w:r w:rsidRPr="00DC324F">
              <w:rPr>
                <w:rFonts w:ascii="Arial" w:hAnsi="Arial" w:cs="Arial"/>
                <w:b/>
                <w:bCs/>
              </w:rPr>
              <w:t>00000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500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DC324F">
            <w:pPr>
              <w:jc w:val="center"/>
              <w:outlineLvl w:val="6"/>
              <w:rPr>
                <w:rFonts w:ascii="Arial" w:hAnsi="Arial" w:cs="Arial"/>
                <w:b/>
                <w:bCs/>
                <w:lang w:val="en-US"/>
              </w:rPr>
            </w:pPr>
            <w:r w:rsidRPr="00DC324F">
              <w:rPr>
                <w:rFonts w:ascii="Arial" w:hAnsi="Arial" w:cs="Arial"/>
                <w:b/>
              </w:rPr>
              <w:t xml:space="preserve">- </w:t>
            </w:r>
            <w:r w:rsidR="00F26131" w:rsidRPr="00DC324F">
              <w:rPr>
                <w:rFonts w:ascii="Arial" w:hAnsi="Arial" w:cs="Arial"/>
                <w:b/>
              </w:rPr>
              <w:t>15</w:t>
            </w:r>
            <w:r w:rsidR="00F85689" w:rsidRPr="00DC324F">
              <w:rPr>
                <w:rFonts w:ascii="Arial" w:hAnsi="Arial" w:cs="Arial"/>
                <w:b/>
              </w:rPr>
              <w:t>231,3</w:t>
            </w:r>
          </w:p>
        </w:tc>
      </w:tr>
      <w:tr w:rsidR="00BC5228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AC44D7">
            <w:pPr>
              <w:outlineLvl w:val="6"/>
              <w:rPr>
                <w:rFonts w:ascii="Arial" w:hAnsi="Arial" w:cs="Arial"/>
              </w:rPr>
            </w:pPr>
            <w:r w:rsidRPr="00DC324F">
              <w:rPr>
                <w:rFonts w:ascii="Arial" w:hAnsi="Arial" w:cs="Arial"/>
              </w:rPr>
              <w:t>Поступление на счет бюджет</w:t>
            </w:r>
            <w:r w:rsidR="00AC44D7" w:rsidRPr="00DC324F">
              <w:rPr>
                <w:rFonts w:ascii="Arial" w:hAnsi="Arial" w:cs="Arial"/>
              </w:rPr>
              <w:t>а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F85689">
            <w:pPr>
              <w:jc w:val="center"/>
              <w:outlineLvl w:val="6"/>
              <w:rPr>
                <w:rFonts w:ascii="Arial" w:hAnsi="Arial" w:cs="Arial"/>
              </w:rPr>
            </w:pPr>
            <w:r w:rsidRPr="00DC324F">
              <w:rPr>
                <w:rFonts w:ascii="Arial" w:hAnsi="Arial" w:cs="Arial"/>
              </w:rPr>
              <w:t>01050201</w:t>
            </w:r>
            <w:r w:rsidR="00F85689" w:rsidRPr="00DC324F">
              <w:rPr>
                <w:rFonts w:ascii="Arial" w:hAnsi="Arial" w:cs="Arial"/>
              </w:rPr>
              <w:t>1</w:t>
            </w:r>
            <w:r w:rsidRPr="00DC324F">
              <w:rPr>
                <w:rFonts w:ascii="Arial" w:hAnsi="Arial" w:cs="Arial"/>
              </w:rPr>
              <w:t>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</w:rPr>
            </w:pPr>
            <w:r w:rsidRPr="00DC324F">
              <w:rPr>
                <w:rFonts w:ascii="Arial" w:hAnsi="Arial" w:cs="Arial"/>
              </w:rPr>
              <w:t>510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DC324F">
            <w:pPr>
              <w:jc w:val="center"/>
              <w:outlineLvl w:val="6"/>
              <w:rPr>
                <w:rFonts w:ascii="Arial" w:hAnsi="Arial" w:cs="Arial"/>
                <w:lang w:val="en-US"/>
              </w:rPr>
            </w:pPr>
            <w:r w:rsidRPr="00DC324F">
              <w:rPr>
                <w:rFonts w:ascii="Arial" w:hAnsi="Arial" w:cs="Arial"/>
              </w:rPr>
              <w:t xml:space="preserve">- </w:t>
            </w:r>
            <w:r w:rsidR="00F26131" w:rsidRPr="00DC324F">
              <w:rPr>
                <w:rFonts w:ascii="Arial" w:hAnsi="Arial" w:cs="Arial"/>
              </w:rPr>
              <w:t>15</w:t>
            </w:r>
            <w:r w:rsidR="00F85689" w:rsidRPr="00DC324F">
              <w:rPr>
                <w:rFonts w:ascii="Arial" w:hAnsi="Arial" w:cs="Arial"/>
              </w:rPr>
              <w:t>231,3</w:t>
            </w:r>
          </w:p>
        </w:tc>
      </w:tr>
      <w:tr w:rsidR="00BC5228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outlineLvl w:val="6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Выбытие финансовых активов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F85689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01050201</w:t>
            </w:r>
            <w:r w:rsidR="00F85689" w:rsidRPr="00DC324F">
              <w:rPr>
                <w:rFonts w:ascii="Arial" w:hAnsi="Arial" w:cs="Arial"/>
                <w:b/>
                <w:bCs/>
              </w:rPr>
              <w:t>1</w:t>
            </w:r>
            <w:r w:rsidRPr="00DC324F">
              <w:rPr>
                <w:rFonts w:ascii="Arial" w:hAnsi="Arial" w:cs="Arial"/>
                <w:b/>
                <w:bCs/>
              </w:rPr>
              <w:t>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600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F85689" w:rsidP="00DC324F">
            <w:pPr>
              <w:jc w:val="center"/>
              <w:outlineLvl w:val="6"/>
              <w:rPr>
                <w:rFonts w:ascii="Arial" w:hAnsi="Arial" w:cs="Arial"/>
                <w:b/>
                <w:bCs/>
                <w:lang w:val="en-US"/>
              </w:rPr>
            </w:pPr>
            <w:r w:rsidRPr="00DC324F">
              <w:rPr>
                <w:rFonts w:ascii="Arial" w:hAnsi="Arial" w:cs="Arial"/>
                <w:b/>
              </w:rPr>
              <w:t>15096,6</w:t>
            </w:r>
          </w:p>
        </w:tc>
      </w:tr>
      <w:tr w:rsidR="00BC5228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AC44D7">
            <w:pPr>
              <w:outlineLvl w:val="6"/>
              <w:rPr>
                <w:rFonts w:ascii="Arial" w:hAnsi="Arial" w:cs="Arial"/>
              </w:rPr>
            </w:pPr>
            <w:r w:rsidRPr="00DC324F">
              <w:rPr>
                <w:rFonts w:ascii="Arial" w:hAnsi="Arial" w:cs="Arial"/>
              </w:rPr>
              <w:t>Выбытие со счет</w:t>
            </w:r>
            <w:r w:rsidR="00AC44D7" w:rsidRPr="00DC324F">
              <w:rPr>
                <w:rFonts w:ascii="Arial" w:hAnsi="Arial" w:cs="Arial"/>
              </w:rPr>
              <w:t>а</w:t>
            </w:r>
            <w:r w:rsidRPr="00DC324F">
              <w:rPr>
                <w:rFonts w:ascii="Arial" w:hAnsi="Arial" w:cs="Arial"/>
              </w:rPr>
              <w:t xml:space="preserve"> бюджет</w:t>
            </w:r>
            <w:r w:rsidR="00AC44D7" w:rsidRPr="00DC324F">
              <w:rPr>
                <w:rFonts w:ascii="Arial" w:hAnsi="Arial" w:cs="Arial"/>
              </w:rPr>
              <w:t>а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F85689">
            <w:pPr>
              <w:jc w:val="center"/>
              <w:outlineLvl w:val="6"/>
              <w:rPr>
                <w:rFonts w:ascii="Arial" w:hAnsi="Arial" w:cs="Arial"/>
              </w:rPr>
            </w:pPr>
            <w:r w:rsidRPr="00DC324F">
              <w:rPr>
                <w:rFonts w:ascii="Arial" w:hAnsi="Arial" w:cs="Arial"/>
              </w:rPr>
              <w:t>01050201</w:t>
            </w:r>
            <w:r w:rsidR="00F85689" w:rsidRPr="00DC324F">
              <w:rPr>
                <w:rFonts w:ascii="Arial" w:hAnsi="Arial" w:cs="Arial"/>
              </w:rPr>
              <w:t>1</w:t>
            </w:r>
            <w:r w:rsidRPr="00DC324F">
              <w:rPr>
                <w:rFonts w:ascii="Arial" w:hAnsi="Arial" w:cs="Arial"/>
              </w:rPr>
              <w:t>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</w:rPr>
            </w:pPr>
            <w:r w:rsidRPr="00DC324F">
              <w:rPr>
                <w:rFonts w:ascii="Arial" w:hAnsi="Arial" w:cs="Arial"/>
              </w:rPr>
              <w:t>610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F85689" w:rsidP="00DC324F">
            <w:pPr>
              <w:jc w:val="center"/>
              <w:outlineLvl w:val="6"/>
              <w:rPr>
                <w:rFonts w:ascii="Arial" w:hAnsi="Arial" w:cs="Arial"/>
                <w:lang w:val="en-US"/>
              </w:rPr>
            </w:pPr>
            <w:r w:rsidRPr="00DC324F">
              <w:rPr>
                <w:rFonts w:ascii="Arial" w:hAnsi="Arial" w:cs="Arial"/>
              </w:rPr>
              <w:t>15096,6</w:t>
            </w:r>
          </w:p>
        </w:tc>
      </w:tr>
    </w:tbl>
    <w:p w:rsidR="00BC5228" w:rsidRDefault="00BC5228" w:rsidP="00BC5228"/>
    <w:p w:rsidR="00F31F43" w:rsidRDefault="00F31F43" w:rsidP="00BC5228"/>
    <w:p w:rsidR="00F31F43" w:rsidRDefault="00F31F43" w:rsidP="00BC5228"/>
    <w:p w:rsidR="00F31F43" w:rsidRDefault="00F31F43" w:rsidP="00BC5228"/>
    <w:p w:rsidR="00F31F43" w:rsidRDefault="00F31F43" w:rsidP="00BC5228"/>
    <w:sectPr w:rsidR="00F31F43" w:rsidSect="00BC522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4E51" w:rsidRDefault="00664E51" w:rsidP="00BC5228">
      <w:pPr>
        <w:spacing w:after="0" w:line="240" w:lineRule="auto"/>
      </w:pPr>
      <w:r>
        <w:separator/>
      </w:r>
    </w:p>
  </w:endnote>
  <w:endnote w:type="continuationSeparator" w:id="0">
    <w:p w:rsidR="00664E51" w:rsidRDefault="00664E51" w:rsidP="00BC5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4E51" w:rsidRDefault="00664E51" w:rsidP="00BC5228">
      <w:pPr>
        <w:spacing w:after="0" w:line="240" w:lineRule="auto"/>
      </w:pPr>
      <w:r>
        <w:separator/>
      </w:r>
    </w:p>
  </w:footnote>
  <w:footnote w:type="continuationSeparator" w:id="0">
    <w:p w:rsidR="00664E51" w:rsidRDefault="00664E51" w:rsidP="00BC52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C95" w:rsidRPr="00144B7F" w:rsidRDefault="00CD6C95" w:rsidP="0004416A">
    <w:pPr>
      <w:pStyle w:val="a3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C5228"/>
    <w:rsid w:val="00010561"/>
    <w:rsid w:val="000129C7"/>
    <w:rsid w:val="00013853"/>
    <w:rsid w:val="00021E53"/>
    <w:rsid w:val="000242E3"/>
    <w:rsid w:val="000271F3"/>
    <w:rsid w:val="000305E5"/>
    <w:rsid w:val="00033426"/>
    <w:rsid w:val="000338BD"/>
    <w:rsid w:val="0003504D"/>
    <w:rsid w:val="0004416A"/>
    <w:rsid w:val="0004558F"/>
    <w:rsid w:val="00045D01"/>
    <w:rsid w:val="00051D2B"/>
    <w:rsid w:val="00051D4A"/>
    <w:rsid w:val="0005502B"/>
    <w:rsid w:val="000608C1"/>
    <w:rsid w:val="000746D1"/>
    <w:rsid w:val="00074D6B"/>
    <w:rsid w:val="00090615"/>
    <w:rsid w:val="000A2B7E"/>
    <w:rsid w:val="000B06C3"/>
    <w:rsid w:val="000B6D9E"/>
    <w:rsid w:val="000C106B"/>
    <w:rsid w:val="000C2CC1"/>
    <w:rsid w:val="000D0590"/>
    <w:rsid w:val="000E2067"/>
    <w:rsid w:val="000F1DB1"/>
    <w:rsid w:val="000F2BB2"/>
    <w:rsid w:val="00100B29"/>
    <w:rsid w:val="001031DB"/>
    <w:rsid w:val="00106FE8"/>
    <w:rsid w:val="00121530"/>
    <w:rsid w:val="00125728"/>
    <w:rsid w:val="00140009"/>
    <w:rsid w:val="00142842"/>
    <w:rsid w:val="00154BF4"/>
    <w:rsid w:val="001616E0"/>
    <w:rsid w:val="00163476"/>
    <w:rsid w:val="001769F9"/>
    <w:rsid w:val="00187B44"/>
    <w:rsid w:val="00191B67"/>
    <w:rsid w:val="00196378"/>
    <w:rsid w:val="001B18C0"/>
    <w:rsid w:val="001C16DE"/>
    <w:rsid w:val="001C67E6"/>
    <w:rsid w:val="001D15F8"/>
    <w:rsid w:val="001D5DED"/>
    <w:rsid w:val="001E2AC0"/>
    <w:rsid w:val="001E4704"/>
    <w:rsid w:val="001E7C66"/>
    <w:rsid w:val="001F4857"/>
    <w:rsid w:val="001F52DE"/>
    <w:rsid w:val="001F60AB"/>
    <w:rsid w:val="001F68C3"/>
    <w:rsid w:val="002020B0"/>
    <w:rsid w:val="002060CF"/>
    <w:rsid w:val="00207C10"/>
    <w:rsid w:val="002127DC"/>
    <w:rsid w:val="002325CD"/>
    <w:rsid w:val="002379F9"/>
    <w:rsid w:val="00241549"/>
    <w:rsid w:val="002435DD"/>
    <w:rsid w:val="00245A8F"/>
    <w:rsid w:val="00261EB9"/>
    <w:rsid w:val="00273FB0"/>
    <w:rsid w:val="002831A1"/>
    <w:rsid w:val="00286A41"/>
    <w:rsid w:val="00296B6E"/>
    <w:rsid w:val="002A1497"/>
    <w:rsid w:val="002A3ABC"/>
    <w:rsid w:val="002A43FB"/>
    <w:rsid w:val="002C1B6C"/>
    <w:rsid w:val="002C30C5"/>
    <w:rsid w:val="002D126C"/>
    <w:rsid w:val="002D3A96"/>
    <w:rsid w:val="002E1CD8"/>
    <w:rsid w:val="002F0428"/>
    <w:rsid w:val="002F5207"/>
    <w:rsid w:val="002F5DE5"/>
    <w:rsid w:val="00303216"/>
    <w:rsid w:val="003125D0"/>
    <w:rsid w:val="00323E6A"/>
    <w:rsid w:val="00325A59"/>
    <w:rsid w:val="00330618"/>
    <w:rsid w:val="003334D2"/>
    <w:rsid w:val="00345706"/>
    <w:rsid w:val="00346A54"/>
    <w:rsid w:val="0037082D"/>
    <w:rsid w:val="00375187"/>
    <w:rsid w:val="0037529B"/>
    <w:rsid w:val="0037747B"/>
    <w:rsid w:val="00381BC0"/>
    <w:rsid w:val="003868B9"/>
    <w:rsid w:val="00397C19"/>
    <w:rsid w:val="003B3319"/>
    <w:rsid w:val="003B6CEF"/>
    <w:rsid w:val="003D7A55"/>
    <w:rsid w:val="003E3BE0"/>
    <w:rsid w:val="0040532C"/>
    <w:rsid w:val="00416323"/>
    <w:rsid w:val="00421485"/>
    <w:rsid w:val="00421849"/>
    <w:rsid w:val="00424AF9"/>
    <w:rsid w:val="00425649"/>
    <w:rsid w:val="004257E4"/>
    <w:rsid w:val="00441E5E"/>
    <w:rsid w:val="00445DC4"/>
    <w:rsid w:val="00452D7C"/>
    <w:rsid w:val="00453AD9"/>
    <w:rsid w:val="00462374"/>
    <w:rsid w:val="004647E5"/>
    <w:rsid w:val="00467B25"/>
    <w:rsid w:val="00471FAE"/>
    <w:rsid w:val="004874B9"/>
    <w:rsid w:val="004A5562"/>
    <w:rsid w:val="004B2686"/>
    <w:rsid w:val="004B57B0"/>
    <w:rsid w:val="004C0616"/>
    <w:rsid w:val="004C17A0"/>
    <w:rsid w:val="004C64AB"/>
    <w:rsid w:val="004D330E"/>
    <w:rsid w:val="004D62DB"/>
    <w:rsid w:val="004E1453"/>
    <w:rsid w:val="005112AE"/>
    <w:rsid w:val="0051611B"/>
    <w:rsid w:val="00521A93"/>
    <w:rsid w:val="00524CCF"/>
    <w:rsid w:val="00532AAE"/>
    <w:rsid w:val="00540804"/>
    <w:rsid w:val="0055720E"/>
    <w:rsid w:val="005715E1"/>
    <w:rsid w:val="00572A23"/>
    <w:rsid w:val="00573CC7"/>
    <w:rsid w:val="00596871"/>
    <w:rsid w:val="005B01F0"/>
    <w:rsid w:val="005B1BD3"/>
    <w:rsid w:val="005B5E15"/>
    <w:rsid w:val="005D79DE"/>
    <w:rsid w:val="005E01B6"/>
    <w:rsid w:val="005E709E"/>
    <w:rsid w:val="005F1E74"/>
    <w:rsid w:val="005F63FE"/>
    <w:rsid w:val="0061113F"/>
    <w:rsid w:val="00611E9F"/>
    <w:rsid w:val="00616CFA"/>
    <w:rsid w:val="00620408"/>
    <w:rsid w:val="00622F28"/>
    <w:rsid w:val="00625F9E"/>
    <w:rsid w:val="00634CC4"/>
    <w:rsid w:val="00636324"/>
    <w:rsid w:val="00641E0A"/>
    <w:rsid w:val="006423EE"/>
    <w:rsid w:val="006450A1"/>
    <w:rsid w:val="006501CD"/>
    <w:rsid w:val="00662A1E"/>
    <w:rsid w:val="00664E51"/>
    <w:rsid w:val="00680162"/>
    <w:rsid w:val="00680504"/>
    <w:rsid w:val="0068699A"/>
    <w:rsid w:val="006918EA"/>
    <w:rsid w:val="00695DFA"/>
    <w:rsid w:val="006A1A3C"/>
    <w:rsid w:val="006B029B"/>
    <w:rsid w:val="006B0A2E"/>
    <w:rsid w:val="006C2E5B"/>
    <w:rsid w:val="006C4224"/>
    <w:rsid w:val="006C5A11"/>
    <w:rsid w:val="006C7609"/>
    <w:rsid w:val="006D4DDA"/>
    <w:rsid w:val="006F57B6"/>
    <w:rsid w:val="00702FE0"/>
    <w:rsid w:val="00712202"/>
    <w:rsid w:val="00715A6C"/>
    <w:rsid w:val="00720932"/>
    <w:rsid w:val="00732561"/>
    <w:rsid w:val="00732CD5"/>
    <w:rsid w:val="007353C5"/>
    <w:rsid w:val="00737E6A"/>
    <w:rsid w:val="00756A8B"/>
    <w:rsid w:val="00761021"/>
    <w:rsid w:val="00761551"/>
    <w:rsid w:val="00763818"/>
    <w:rsid w:val="0076721E"/>
    <w:rsid w:val="0077187F"/>
    <w:rsid w:val="0077524E"/>
    <w:rsid w:val="007844B0"/>
    <w:rsid w:val="0079619E"/>
    <w:rsid w:val="007A1DC7"/>
    <w:rsid w:val="007A3891"/>
    <w:rsid w:val="007A7A6E"/>
    <w:rsid w:val="007C371C"/>
    <w:rsid w:val="007C5D39"/>
    <w:rsid w:val="007C6E7D"/>
    <w:rsid w:val="007D5371"/>
    <w:rsid w:val="007E40F3"/>
    <w:rsid w:val="007E479B"/>
    <w:rsid w:val="007F460D"/>
    <w:rsid w:val="007F6A8E"/>
    <w:rsid w:val="0080031C"/>
    <w:rsid w:val="008067F4"/>
    <w:rsid w:val="00811E61"/>
    <w:rsid w:val="008145C9"/>
    <w:rsid w:val="00814A83"/>
    <w:rsid w:val="008163ED"/>
    <w:rsid w:val="00823442"/>
    <w:rsid w:val="00832FD5"/>
    <w:rsid w:val="0084426A"/>
    <w:rsid w:val="00850828"/>
    <w:rsid w:val="008519FB"/>
    <w:rsid w:val="00856D16"/>
    <w:rsid w:val="00863515"/>
    <w:rsid w:val="0086619D"/>
    <w:rsid w:val="00866774"/>
    <w:rsid w:val="00870862"/>
    <w:rsid w:val="00873044"/>
    <w:rsid w:val="008762B5"/>
    <w:rsid w:val="0088144F"/>
    <w:rsid w:val="008949E6"/>
    <w:rsid w:val="0089541E"/>
    <w:rsid w:val="008B16EA"/>
    <w:rsid w:val="008B3083"/>
    <w:rsid w:val="008D3C46"/>
    <w:rsid w:val="008D6F75"/>
    <w:rsid w:val="008E3F7D"/>
    <w:rsid w:val="00905827"/>
    <w:rsid w:val="0093237E"/>
    <w:rsid w:val="00936530"/>
    <w:rsid w:val="00952F25"/>
    <w:rsid w:val="00961945"/>
    <w:rsid w:val="009832F2"/>
    <w:rsid w:val="00984131"/>
    <w:rsid w:val="00984866"/>
    <w:rsid w:val="009862BA"/>
    <w:rsid w:val="0099019C"/>
    <w:rsid w:val="00994547"/>
    <w:rsid w:val="009968AF"/>
    <w:rsid w:val="009A09C0"/>
    <w:rsid w:val="009A2699"/>
    <w:rsid w:val="009A4755"/>
    <w:rsid w:val="009B0312"/>
    <w:rsid w:val="009B3416"/>
    <w:rsid w:val="009B75B8"/>
    <w:rsid w:val="009C61C3"/>
    <w:rsid w:val="009C6E2E"/>
    <w:rsid w:val="009D5F53"/>
    <w:rsid w:val="009D67A4"/>
    <w:rsid w:val="009E56F9"/>
    <w:rsid w:val="009F1B72"/>
    <w:rsid w:val="009F5FE9"/>
    <w:rsid w:val="00A05E6A"/>
    <w:rsid w:val="00A20332"/>
    <w:rsid w:val="00A21167"/>
    <w:rsid w:val="00A335C2"/>
    <w:rsid w:val="00A375DC"/>
    <w:rsid w:val="00A37B7F"/>
    <w:rsid w:val="00A4021D"/>
    <w:rsid w:val="00A44A60"/>
    <w:rsid w:val="00A4699E"/>
    <w:rsid w:val="00A5098B"/>
    <w:rsid w:val="00A537E1"/>
    <w:rsid w:val="00A56E01"/>
    <w:rsid w:val="00A6616A"/>
    <w:rsid w:val="00A7135E"/>
    <w:rsid w:val="00A7137C"/>
    <w:rsid w:val="00A71B0A"/>
    <w:rsid w:val="00A75EC2"/>
    <w:rsid w:val="00A768E6"/>
    <w:rsid w:val="00A847E4"/>
    <w:rsid w:val="00A8798E"/>
    <w:rsid w:val="00AA439D"/>
    <w:rsid w:val="00AC44D7"/>
    <w:rsid w:val="00AD0451"/>
    <w:rsid w:val="00AD5C71"/>
    <w:rsid w:val="00AE3B53"/>
    <w:rsid w:val="00AE47C9"/>
    <w:rsid w:val="00AF0135"/>
    <w:rsid w:val="00AF50A6"/>
    <w:rsid w:val="00AF7C91"/>
    <w:rsid w:val="00B05DD3"/>
    <w:rsid w:val="00B16B48"/>
    <w:rsid w:val="00B31635"/>
    <w:rsid w:val="00B36E16"/>
    <w:rsid w:val="00B45CF5"/>
    <w:rsid w:val="00B514A1"/>
    <w:rsid w:val="00B51C2D"/>
    <w:rsid w:val="00B54A81"/>
    <w:rsid w:val="00B555B7"/>
    <w:rsid w:val="00B55C24"/>
    <w:rsid w:val="00B56F44"/>
    <w:rsid w:val="00B6235F"/>
    <w:rsid w:val="00B62C67"/>
    <w:rsid w:val="00B73C2C"/>
    <w:rsid w:val="00B831DC"/>
    <w:rsid w:val="00B9290B"/>
    <w:rsid w:val="00BB2C24"/>
    <w:rsid w:val="00BC5228"/>
    <w:rsid w:val="00BC56A4"/>
    <w:rsid w:val="00BE4FC7"/>
    <w:rsid w:val="00BF13E0"/>
    <w:rsid w:val="00BF338C"/>
    <w:rsid w:val="00BF54D7"/>
    <w:rsid w:val="00C04CCE"/>
    <w:rsid w:val="00C1192F"/>
    <w:rsid w:val="00C166F7"/>
    <w:rsid w:val="00C20701"/>
    <w:rsid w:val="00C21E45"/>
    <w:rsid w:val="00C24085"/>
    <w:rsid w:val="00C3405B"/>
    <w:rsid w:val="00C41767"/>
    <w:rsid w:val="00C43009"/>
    <w:rsid w:val="00C44947"/>
    <w:rsid w:val="00C5023A"/>
    <w:rsid w:val="00C50FC9"/>
    <w:rsid w:val="00C511E9"/>
    <w:rsid w:val="00C55E58"/>
    <w:rsid w:val="00C70A6A"/>
    <w:rsid w:val="00C741EC"/>
    <w:rsid w:val="00C7518D"/>
    <w:rsid w:val="00C81CC2"/>
    <w:rsid w:val="00C838F0"/>
    <w:rsid w:val="00C84C01"/>
    <w:rsid w:val="00C90292"/>
    <w:rsid w:val="00C905BA"/>
    <w:rsid w:val="00CB0676"/>
    <w:rsid w:val="00CC3D4B"/>
    <w:rsid w:val="00CC59D4"/>
    <w:rsid w:val="00CD4A89"/>
    <w:rsid w:val="00CD6C95"/>
    <w:rsid w:val="00CD71BD"/>
    <w:rsid w:val="00CE3167"/>
    <w:rsid w:val="00CF4535"/>
    <w:rsid w:val="00CF7321"/>
    <w:rsid w:val="00D03716"/>
    <w:rsid w:val="00D14A95"/>
    <w:rsid w:val="00D33A12"/>
    <w:rsid w:val="00D436F7"/>
    <w:rsid w:val="00D5515F"/>
    <w:rsid w:val="00D63C0B"/>
    <w:rsid w:val="00D75084"/>
    <w:rsid w:val="00D85FF6"/>
    <w:rsid w:val="00D90CD1"/>
    <w:rsid w:val="00D90D9C"/>
    <w:rsid w:val="00D91B0D"/>
    <w:rsid w:val="00D935F7"/>
    <w:rsid w:val="00D959CF"/>
    <w:rsid w:val="00DA1BDB"/>
    <w:rsid w:val="00DA3E46"/>
    <w:rsid w:val="00DA44EC"/>
    <w:rsid w:val="00DB07D9"/>
    <w:rsid w:val="00DC1489"/>
    <w:rsid w:val="00DC324F"/>
    <w:rsid w:val="00DC731B"/>
    <w:rsid w:val="00DD436A"/>
    <w:rsid w:val="00DD4B5B"/>
    <w:rsid w:val="00DE1C9E"/>
    <w:rsid w:val="00DE2B0C"/>
    <w:rsid w:val="00DE35A4"/>
    <w:rsid w:val="00DE407C"/>
    <w:rsid w:val="00E1449D"/>
    <w:rsid w:val="00E148D1"/>
    <w:rsid w:val="00E36A9E"/>
    <w:rsid w:val="00E412AF"/>
    <w:rsid w:val="00E46797"/>
    <w:rsid w:val="00E501C5"/>
    <w:rsid w:val="00E5159C"/>
    <w:rsid w:val="00E64F26"/>
    <w:rsid w:val="00E876E7"/>
    <w:rsid w:val="00E94E85"/>
    <w:rsid w:val="00E97CA7"/>
    <w:rsid w:val="00EA58E4"/>
    <w:rsid w:val="00EC4DD2"/>
    <w:rsid w:val="00EC717E"/>
    <w:rsid w:val="00ED0358"/>
    <w:rsid w:val="00EF082D"/>
    <w:rsid w:val="00F01B1B"/>
    <w:rsid w:val="00F056BB"/>
    <w:rsid w:val="00F06743"/>
    <w:rsid w:val="00F26131"/>
    <w:rsid w:val="00F2701F"/>
    <w:rsid w:val="00F31F43"/>
    <w:rsid w:val="00F32D1A"/>
    <w:rsid w:val="00F348BB"/>
    <w:rsid w:val="00F37BDB"/>
    <w:rsid w:val="00F5435A"/>
    <w:rsid w:val="00F55F07"/>
    <w:rsid w:val="00F5665C"/>
    <w:rsid w:val="00F66358"/>
    <w:rsid w:val="00F665E4"/>
    <w:rsid w:val="00F74026"/>
    <w:rsid w:val="00F82DFE"/>
    <w:rsid w:val="00F85689"/>
    <w:rsid w:val="00F94261"/>
    <w:rsid w:val="00F97134"/>
    <w:rsid w:val="00FA261A"/>
    <w:rsid w:val="00FA5E2F"/>
    <w:rsid w:val="00FB2808"/>
    <w:rsid w:val="00FC36EB"/>
    <w:rsid w:val="00FC5214"/>
    <w:rsid w:val="00FD50A2"/>
    <w:rsid w:val="00FE6ED1"/>
    <w:rsid w:val="00FF512B"/>
    <w:rsid w:val="00FF5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21E"/>
  </w:style>
  <w:style w:type="paragraph" w:styleId="1">
    <w:name w:val="heading 1"/>
    <w:basedOn w:val="a"/>
    <w:next w:val="a"/>
    <w:link w:val="10"/>
    <w:qFormat/>
    <w:rsid w:val="00BC522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2">
    <w:name w:val="heading 2"/>
    <w:basedOn w:val="a"/>
    <w:next w:val="a"/>
    <w:link w:val="20"/>
    <w:qFormat/>
    <w:rsid w:val="00BC522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20">
    <w:name w:val="Заголовок 2 Знак"/>
    <w:basedOn w:val="a0"/>
    <w:link w:val="2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Times12">
    <w:name w:val="Times12"/>
    <w:basedOn w:val="a"/>
    <w:rsid w:val="00BC5228"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header"/>
    <w:basedOn w:val="a"/>
    <w:link w:val="a4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BC522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nhideWhenUsed/>
    <w:rsid w:val="00BC5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BC5228"/>
    <w:rPr>
      <w:rFonts w:ascii="Tahoma" w:hAnsi="Tahoma" w:cs="Tahoma"/>
      <w:sz w:val="16"/>
      <w:szCs w:val="16"/>
    </w:rPr>
  </w:style>
  <w:style w:type="character" w:styleId="a7">
    <w:name w:val="page number"/>
    <w:basedOn w:val="a0"/>
    <w:rsid w:val="00BC5228"/>
  </w:style>
  <w:style w:type="paragraph" w:styleId="a8">
    <w:name w:val="footer"/>
    <w:basedOn w:val="a"/>
    <w:link w:val="a9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rsid w:val="00BC522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2193F8-F8C8-492D-84A7-4E20D5219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1411</TotalTime>
  <Pages>1</Pages>
  <Words>4808</Words>
  <Characters>27410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Администратор</dc:creator>
  <cp:lastModifiedBy>User</cp:lastModifiedBy>
  <cp:revision>264</cp:revision>
  <cp:lastPrinted>2019-04-30T05:34:00Z</cp:lastPrinted>
  <dcterms:created xsi:type="dcterms:W3CDTF">2017-04-20T12:56:00Z</dcterms:created>
  <dcterms:modified xsi:type="dcterms:W3CDTF">2019-04-30T05:35:00Z</dcterms:modified>
</cp:coreProperties>
</file>